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E79FE" w14:textId="77777777" w:rsidR="000241A4" w:rsidRPr="00796B61" w:rsidRDefault="00936971" w:rsidP="00BF5A02">
      <w:pPr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p</w:t>
      </w:r>
      <w:r w:rsidR="000241A4" w:rsidRPr="00796B61">
        <w:rPr>
          <w:rFonts w:ascii="Times New Roman" w:hAnsi="Times New Roman"/>
          <w:sz w:val="24"/>
          <w:szCs w:val="24"/>
        </w:rPr>
        <w:t>ielikums</w:t>
      </w:r>
    </w:p>
    <w:p w14:paraId="4B5AFE95" w14:textId="77777777" w:rsidR="0067476B" w:rsidRDefault="000241A4" w:rsidP="00C334C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0" w:name="OLE_LINK1"/>
      <w:bookmarkStart w:id="1" w:name="OLE_LINK2"/>
      <w:r w:rsidRPr="00796B61">
        <w:rPr>
          <w:rFonts w:ascii="Times New Roman" w:hAnsi="Times New Roman"/>
          <w:sz w:val="24"/>
          <w:szCs w:val="24"/>
        </w:rPr>
        <w:t>Ministru kabineta noteikumu projekta</w:t>
      </w:r>
    </w:p>
    <w:p w14:paraId="0E1657E3" w14:textId="2A6D4BEA" w:rsidR="004C7DDF" w:rsidRDefault="004C7DDF" w:rsidP="003341E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"</w:t>
      </w:r>
      <w:r w:rsidRPr="004C7DDF">
        <w:rPr>
          <w:rFonts w:ascii="Times New Roman" w:hAnsi="Times New Roman"/>
          <w:sz w:val="24"/>
          <w:szCs w:val="24"/>
        </w:rPr>
        <w:t>Grozījumi Ministru kabineta 2017.</w:t>
      </w:r>
      <w:r w:rsidR="007063A1">
        <w:rPr>
          <w:rFonts w:ascii="Times New Roman" w:hAnsi="Times New Roman"/>
          <w:sz w:val="24"/>
          <w:szCs w:val="24"/>
        </w:rPr>
        <w:t> </w:t>
      </w:r>
      <w:r w:rsidRPr="004C7DDF">
        <w:rPr>
          <w:rFonts w:ascii="Times New Roman" w:hAnsi="Times New Roman"/>
          <w:sz w:val="24"/>
          <w:szCs w:val="24"/>
        </w:rPr>
        <w:t>gada 20.</w:t>
      </w:r>
      <w:r w:rsidR="007063A1">
        <w:rPr>
          <w:rFonts w:ascii="Times New Roman" w:hAnsi="Times New Roman"/>
          <w:sz w:val="24"/>
          <w:szCs w:val="24"/>
        </w:rPr>
        <w:t> </w:t>
      </w:r>
      <w:r w:rsidRPr="004C7DDF">
        <w:rPr>
          <w:rFonts w:ascii="Times New Roman" w:hAnsi="Times New Roman"/>
          <w:sz w:val="24"/>
          <w:szCs w:val="24"/>
        </w:rPr>
        <w:t xml:space="preserve">jūnija </w:t>
      </w:r>
    </w:p>
    <w:p w14:paraId="0B95F0E4" w14:textId="68C26266" w:rsidR="004C7DDF" w:rsidRDefault="004C7DDF" w:rsidP="003341E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C7DDF">
        <w:rPr>
          <w:rFonts w:ascii="Times New Roman" w:hAnsi="Times New Roman"/>
          <w:sz w:val="24"/>
          <w:szCs w:val="24"/>
        </w:rPr>
        <w:t>noteikumos Nr.</w:t>
      </w:r>
      <w:r w:rsidR="007063A1">
        <w:rPr>
          <w:rFonts w:ascii="Times New Roman" w:hAnsi="Times New Roman"/>
          <w:sz w:val="24"/>
          <w:szCs w:val="24"/>
        </w:rPr>
        <w:t> </w:t>
      </w:r>
      <w:r w:rsidRPr="004C7DDF">
        <w:rPr>
          <w:rFonts w:ascii="Times New Roman" w:hAnsi="Times New Roman"/>
          <w:sz w:val="24"/>
          <w:szCs w:val="24"/>
        </w:rPr>
        <w:t xml:space="preserve">343 "Tiesu administrācijas maksas </w:t>
      </w:r>
    </w:p>
    <w:p w14:paraId="0A6EFD69" w14:textId="0445C238" w:rsidR="004C7DDF" w:rsidRDefault="004C7DDF" w:rsidP="004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C7DDF">
        <w:rPr>
          <w:rFonts w:ascii="Times New Roman" w:hAnsi="Times New Roman"/>
          <w:sz w:val="24"/>
          <w:szCs w:val="24"/>
        </w:rPr>
        <w:t>pakalpojum</w:t>
      </w:r>
      <w:r w:rsidR="007063A1">
        <w:rPr>
          <w:rFonts w:ascii="Times New Roman" w:hAnsi="Times New Roman"/>
          <w:sz w:val="24"/>
          <w:szCs w:val="24"/>
        </w:rPr>
        <w:t>u</w:t>
      </w:r>
      <w:r w:rsidRPr="004C7DDF">
        <w:rPr>
          <w:rFonts w:ascii="Times New Roman" w:hAnsi="Times New Roman"/>
          <w:sz w:val="24"/>
          <w:szCs w:val="24"/>
        </w:rPr>
        <w:t xml:space="preserve"> cenrādis"" </w:t>
      </w:r>
      <w:r w:rsidR="000241A4" w:rsidRPr="004C7DDF">
        <w:rPr>
          <w:rFonts w:ascii="Times New Roman" w:hAnsi="Times New Roman"/>
          <w:sz w:val="24"/>
          <w:szCs w:val="24"/>
        </w:rPr>
        <w:t>sākotnējās ietekmes</w:t>
      </w:r>
    </w:p>
    <w:p w14:paraId="0A0EDDBA" w14:textId="780F9FB6" w:rsidR="000241A4" w:rsidRPr="00796B61" w:rsidRDefault="0067476B" w:rsidP="004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C7DDF">
        <w:rPr>
          <w:rFonts w:ascii="Times New Roman" w:hAnsi="Times New Roman"/>
          <w:sz w:val="24"/>
          <w:szCs w:val="24"/>
        </w:rPr>
        <w:t xml:space="preserve"> </w:t>
      </w:r>
      <w:r w:rsidR="00C334C2" w:rsidRPr="004C7DDF">
        <w:rPr>
          <w:rFonts w:ascii="Times New Roman" w:hAnsi="Times New Roman"/>
          <w:sz w:val="24"/>
          <w:szCs w:val="24"/>
        </w:rPr>
        <w:t>novērtējuma</w:t>
      </w:r>
      <w:r w:rsidR="00C334C2">
        <w:rPr>
          <w:rFonts w:ascii="Times New Roman" w:hAnsi="Times New Roman"/>
          <w:sz w:val="24"/>
          <w:szCs w:val="24"/>
        </w:rPr>
        <w:t xml:space="preserve"> </w:t>
      </w:r>
      <w:r w:rsidR="000241A4">
        <w:rPr>
          <w:rFonts w:ascii="Times New Roman" w:hAnsi="Times New Roman"/>
          <w:sz w:val="24"/>
          <w:szCs w:val="24"/>
        </w:rPr>
        <w:t>ziņojumam</w:t>
      </w:r>
      <w:r w:rsidR="000241A4" w:rsidRPr="00796B61">
        <w:rPr>
          <w:rFonts w:ascii="Times New Roman" w:hAnsi="Times New Roman"/>
          <w:sz w:val="24"/>
          <w:szCs w:val="24"/>
        </w:rPr>
        <w:t xml:space="preserve"> (anotācija</w:t>
      </w:r>
      <w:r w:rsidR="005D68C0">
        <w:rPr>
          <w:rFonts w:ascii="Times New Roman" w:hAnsi="Times New Roman"/>
          <w:sz w:val="24"/>
          <w:szCs w:val="24"/>
        </w:rPr>
        <w:t>i</w:t>
      </w:r>
      <w:r w:rsidR="000241A4" w:rsidRPr="00796B61">
        <w:rPr>
          <w:rFonts w:ascii="Times New Roman" w:hAnsi="Times New Roman"/>
          <w:sz w:val="24"/>
          <w:szCs w:val="24"/>
        </w:rPr>
        <w:t>)</w:t>
      </w:r>
      <w:bookmarkEnd w:id="0"/>
      <w:bookmarkEnd w:id="1"/>
    </w:p>
    <w:p w14:paraId="3F4D5739" w14:textId="77777777" w:rsidR="00C20E07" w:rsidRDefault="00C20E07" w:rsidP="004C7D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517FD73" w14:textId="77777777" w:rsidR="00C20E07" w:rsidRDefault="003926E5" w:rsidP="003341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4312B">
        <w:rPr>
          <w:rFonts w:ascii="Times New Roman" w:hAnsi="Times New Roman"/>
          <w:b/>
          <w:sz w:val="28"/>
          <w:szCs w:val="28"/>
        </w:rPr>
        <w:t xml:space="preserve">Maksas </w:t>
      </w:r>
      <w:r w:rsidRPr="00962848">
        <w:rPr>
          <w:rFonts w:ascii="Times New Roman" w:hAnsi="Times New Roman"/>
          <w:b/>
          <w:sz w:val="28"/>
          <w:szCs w:val="28"/>
        </w:rPr>
        <w:t>pakalpojum</w:t>
      </w:r>
      <w:r>
        <w:rPr>
          <w:rFonts w:ascii="Times New Roman" w:hAnsi="Times New Roman"/>
          <w:b/>
          <w:sz w:val="28"/>
          <w:szCs w:val="28"/>
        </w:rPr>
        <w:t>u</w:t>
      </w:r>
      <w:r w:rsidRPr="00962848">
        <w:rPr>
          <w:rFonts w:ascii="Times New Roman" w:hAnsi="Times New Roman"/>
          <w:b/>
          <w:sz w:val="28"/>
          <w:szCs w:val="28"/>
        </w:rPr>
        <w:t xml:space="preserve"> izcenojum</w:t>
      </w:r>
      <w:r>
        <w:rPr>
          <w:rFonts w:ascii="Times New Roman" w:hAnsi="Times New Roman"/>
          <w:b/>
          <w:sz w:val="28"/>
          <w:szCs w:val="28"/>
        </w:rPr>
        <w:t>u</w:t>
      </w:r>
      <w:r w:rsidRPr="00F4312B">
        <w:rPr>
          <w:rFonts w:ascii="Times New Roman" w:hAnsi="Times New Roman"/>
          <w:b/>
          <w:sz w:val="28"/>
          <w:szCs w:val="28"/>
        </w:rPr>
        <w:t xml:space="preserve"> aprēķins</w:t>
      </w:r>
    </w:p>
    <w:p w14:paraId="5462F327" w14:textId="77777777" w:rsidR="003926E5" w:rsidRDefault="003926E5" w:rsidP="003341E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0C2B7FC0" w14:textId="1A5126BF" w:rsidR="00CE6F00" w:rsidRDefault="004C7DDF" w:rsidP="009804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Tieslietu ministrija</w:t>
      </w:r>
    </w:p>
    <w:p w14:paraId="7BD099F9" w14:textId="77777777" w:rsidR="00FF5ED0" w:rsidRPr="00EB6813" w:rsidRDefault="00FF5ED0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6813">
        <w:rPr>
          <w:rFonts w:ascii="Times New Roman" w:hAnsi="Times New Roman"/>
          <w:sz w:val="24"/>
          <w:szCs w:val="24"/>
        </w:rPr>
        <w:t>Maksas pakalpojuma veids:</w:t>
      </w:r>
    </w:p>
    <w:p w14:paraId="0CAFF2A0" w14:textId="18E60197" w:rsidR="00FF5ED0" w:rsidRDefault="000B012B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1A6E50" w:rsidRPr="00EB6813">
        <w:rPr>
          <w:rFonts w:ascii="Times New Roman" w:hAnsi="Times New Roman"/>
          <w:sz w:val="24"/>
          <w:szCs w:val="24"/>
        </w:rPr>
        <w:t>.</w:t>
      </w:r>
      <w:r w:rsidR="0038585C">
        <w:rPr>
          <w:rFonts w:ascii="Times New Roman" w:hAnsi="Times New Roman"/>
          <w:sz w:val="24"/>
          <w:szCs w:val="24"/>
        </w:rPr>
        <w:t> </w:t>
      </w:r>
      <w:r w:rsidR="00FF5ED0" w:rsidRPr="00EB6813">
        <w:rPr>
          <w:rFonts w:ascii="Times New Roman" w:hAnsi="Times New Roman"/>
          <w:sz w:val="24"/>
          <w:szCs w:val="24"/>
        </w:rPr>
        <w:t xml:space="preserve">Zemesgrāmatu </w:t>
      </w:r>
      <w:r>
        <w:rPr>
          <w:rFonts w:ascii="Times New Roman" w:hAnsi="Times New Roman"/>
          <w:sz w:val="24"/>
          <w:szCs w:val="24"/>
        </w:rPr>
        <w:t xml:space="preserve">pilna </w:t>
      </w:r>
      <w:r w:rsidR="00FF5ED0" w:rsidRPr="00EB6813">
        <w:rPr>
          <w:rFonts w:ascii="Times New Roman" w:hAnsi="Times New Roman"/>
          <w:sz w:val="24"/>
          <w:szCs w:val="24"/>
        </w:rPr>
        <w:t xml:space="preserve">nodalījuma </w:t>
      </w:r>
      <w:r w:rsidR="003764F4">
        <w:rPr>
          <w:rFonts w:ascii="Times New Roman" w:hAnsi="Times New Roman"/>
          <w:sz w:val="24"/>
          <w:szCs w:val="24"/>
        </w:rPr>
        <w:t xml:space="preserve">elektroniska atlase, </w:t>
      </w:r>
      <w:r w:rsidR="00264C6E">
        <w:rPr>
          <w:rFonts w:ascii="Times New Roman" w:hAnsi="Times New Roman"/>
          <w:sz w:val="24"/>
          <w:szCs w:val="24"/>
        </w:rPr>
        <w:t xml:space="preserve">ja </w:t>
      </w:r>
      <w:r w:rsidR="003764F4">
        <w:rPr>
          <w:rFonts w:ascii="Times New Roman" w:hAnsi="Times New Roman"/>
          <w:sz w:val="24"/>
          <w:szCs w:val="24"/>
        </w:rPr>
        <w:t xml:space="preserve">abonēšanas maksa </w:t>
      </w:r>
      <w:r w:rsidR="00264C6E">
        <w:rPr>
          <w:rFonts w:ascii="Times New Roman" w:hAnsi="Times New Roman"/>
          <w:sz w:val="24"/>
          <w:szCs w:val="24"/>
        </w:rPr>
        <w:t>netiek maksāta</w:t>
      </w:r>
      <w:r w:rsidR="003764F4">
        <w:rPr>
          <w:rFonts w:ascii="Times New Roman" w:hAnsi="Times New Roman"/>
          <w:sz w:val="24"/>
          <w:szCs w:val="24"/>
        </w:rPr>
        <w:t xml:space="preserve">, </w:t>
      </w:r>
      <w:r w:rsidR="00264C6E">
        <w:rPr>
          <w:rFonts w:ascii="Times New Roman" w:hAnsi="Times New Roman"/>
          <w:sz w:val="24"/>
          <w:szCs w:val="24"/>
        </w:rPr>
        <w:t xml:space="preserve">un informācijas par </w:t>
      </w:r>
      <w:r w:rsidR="004F7959">
        <w:rPr>
          <w:rFonts w:ascii="Times New Roman" w:hAnsi="Times New Roman"/>
          <w:sz w:val="24"/>
          <w:szCs w:val="24"/>
        </w:rPr>
        <w:t xml:space="preserve">nekustamu </w:t>
      </w:r>
      <w:r w:rsidR="00264C6E">
        <w:rPr>
          <w:rFonts w:ascii="Times New Roman" w:hAnsi="Times New Roman"/>
          <w:sz w:val="24"/>
          <w:szCs w:val="24"/>
        </w:rPr>
        <w:t xml:space="preserve">īpašumu </w:t>
      </w:r>
      <w:r w:rsidR="00FF5ED0" w:rsidRPr="00EB6813">
        <w:rPr>
          <w:rFonts w:ascii="Times New Roman" w:hAnsi="Times New Roman"/>
          <w:sz w:val="24"/>
          <w:szCs w:val="24"/>
        </w:rPr>
        <w:t>elektroniska atlase</w:t>
      </w:r>
    </w:p>
    <w:p w14:paraId="54FB9FB1" w14:textId="77777777" w:rsidR="00E32B2F" w:rsidRDefault="00E32B2F" w:rsidP="00E32B2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Laikposms: gads</w:t>
      </w:r>
    </w:p>
    <w:p w14:paraId="542A32A6" w14:textId="77777777" w:rsidR="00E32B2F" w:rsidRDefault="00E32B2F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10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3"/>
        <w:gridCol w:w="5076"/>
        <w:gridCol w:w="2542"/>
      </w:tblGrid>
      <w:tr w:rsidR="009D25D0" w:rsidRPr="008A60CC" w14:paraId="7D6CA078" w14:textId="77777777" w:rsidTr="002E732E">
        <w:trPr>
          <w:trHeight w:val="581"/>
        </w:trPr>
        <w:tc>
          <w:tcPr>
            <w:tcW w:w="1483" w:type="dxa"/>
            <w:vAlign w:val="center"/>
          </w:tcPr>
          <w:p w14:paraId="71E5F2FA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5076" w:type="dxa"/>
            <w:vAlign w:val="center"/>
          </w:tcPr>
          <w:p w14:paraId="1DA75782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542" w:type="dxa"/>
            <w:vAlign w:val="center"/>
          </w:tcPr>
          <w:p w14:paraId="37D4E547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(euro)</w:t>
            </w:r>
          </w:p>
        </w:tc>
      </w:tr>
      <w:tr w:rsidR="009D25D0" w:rsidRPr="008A60CC" w14:paraId="1F19781C" w14:textId="77777777" w:rsidTr="002E732E">
        <w:trPr>
          <w:trHeight w:val="197"/>
        </w:trPr>
        <w:tc>
          <w:tcPr>
            <w:tcW w:w="1483" w:type="dxa"/>
          </w:tcPr>
          <w:p w14:paraId="4B5506F7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76" w:type="dxa"/>
          </w:tcPr>
          <w:p w14:paraId="17F916D0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2" w:type="dxa"/>
          </w:tcPr>
          <w:p w14:paraId="49ECDE50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D25D0" w:rsidRPr="008A60CC" w14:paraId="558E60AC" w14:textId="77777777" w:rsidTr="002E732E">
        <w:trPr>
          <w:trHeight w:val="213"/>
        </w:trPr>
        <w:tc>
          <w:tcPr>
            <w:tcW w:w="1483" w:type="dxa"/>
          </w:tcPr>
          <w:p w14:paraId="2F2183DE" w14:textId="77777777" w:rsidR="009D25D0" w:rsidRPr="004944D8" w:rsidRDefault="009D25D0" w:rsidP="007A099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076" w:type="dxa"/>
          </w:tcPr>
          <w:p w14:paraId="33CCB03E" w14:textId="241BECAF" w:rsidR="009D25D0" w:rsidRPr="00E32B2F" w:rsidRDefault="009D25D0" w:rsidP="007A099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Tiešās izmaksas</w:t>
            </w:r>
          </w:p>
        </w:tc>
        <w:tc>
          <w:tcPr>
            <w:tcW w:w="2542" w:type="dxa"/>
          </w:tcPr>
          <w:p w14:paraId="4E921722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D25D0" w:rsidRPr="008A60CC" w14:paraId="4C8AC6A4" w14:textId="77777777" w:rsidTr="002E732E">
        <w:trPr>
          <w:trHeight w:val="207"/>
        </w:trPr>
        <w:tc>
          <w:tcPr>
            <w:tcW w:w="1483" w:type="dxa"/>
          </w:tcPr>
          <w:p w14:paraId="521F80D9" w14:textId="77777777" w:rsidR="009D25D0" w:rsidRPr="00DA3075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076" w:type="dxa"/>
          </w:tcPr>
          <w:p w14:paraId="1D9EE0EC" w14:textId="022E8032" w:rsidR="009D25D0" w:rsidRPr="00643844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42" w:type="dxa"/>
            <w:vAlign w:val="center"/>
          </w:tcPr>
          <w:p w14:paraId="73277A46" w14:textId="5AECE708" w:rsidR="009D25D0" w:rsidRPr="00B10606" w:rsidRDefault="004C7DDF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  <w:r w:rsidR="00F66B9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D25D0" w:rsidRPr="008A60CC" w14:paraId="545972E2" w14:textId="77777777" w:rsidTr="002E732E">
        <w:trPr>
          <w:trHeight w:val="384"/>
        </w:trPr>
        <w:tc>
          <w:tcPr>
            <w:tcW w:w="1483" w:type="dxa"/>
          </w:tcPr>
          <w:p w14:paraId="02F35B1F" w14:textId="77777777" w:rsidR="009D25D0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076" w:type="dxa"/>
          </w:tcPr>
          <w:p w14:paraId="4CFB6A0F" w14:textId="14B2675D" w:rsidR="009D25D0" w:rsidRPr="004944D8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42" w:type="dxa"/>
            <w:vAlign w:val="center"/>
          </w:tcPr>
          <w:p w14:paraId="6420AB53" w14:textId="1E9BEDEB" w:rsidR="009D25D0" w:rsidRDefault="004C7DDF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480,00</w:t>
            </w:r>
          </w:p>
        </w:tc>
      </w:tr>
      <w:tr w:rsidR="009D25D0" w:rsidRPr="008A60CC" w14:paraId="504044C6" w14:textId="77777777" w:rsidTr="002E732E">
        <w:trPr>
          <w:trHeight w:val="291"/>
        </w:trPr>
        <w:tc>
          <w:tcPr>
            <w:tcW w:w="1483" w:type="dxa"/>
          </w:tcPr>
          <w:p w14:paraId="069918E1" w14:textId="52331160" w:rsidR="009D25D0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</w:t>
            </w:r>
            <w:r w:rsidR="004C7DD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076" w:type="dxa"/>
          </w:tcPr>
          <w:p w14:paraId="3A5C1BDF" w14:textId="40AB634E" w:rsidR="009D25D0" w:rsidRDefault="004C7DD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7DDF">
              <w:rPr>
                <w:rFonts w:ascii="Times New Roman" w:hAnsi="Times New Roman"/>
                <w:sz w:val="24"/>
                <w:szCs w:val="24"/>
              </w:rPr>
              <w:t>Telekomunikāciju pakalpojumi, datu plūsmas pakalpojumi</w:t>
            </w:r>
          </w:p>
        </w:tc>
        <w:tc>
          <w:tcPr>
            <w:tcW w:w="2542" w:type="dxa"/>
            <w:vAlign w:val="center"/>
          </w:tcPr>
          <w:p w14:paraId="7AA61353" w14:textId="07FBF2BA" w:rsidR="009D25D0" w:rsidRDefault="004C7DDF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920,00</w:t>
            </w:r>
          </w:p>
        </w:tc>
      </w:tr>
      <w:tr w:rsidR="009D25D0" w:rsidRPr="008A60CC" w14:paraId="405CE9C2" w14:textId="77777777" w:rsidTr="002E732E">
        <w:trPr>
          <w:trHeight w:val="267"/>
        </w:trPr>
        <w:tc>
          <w:tcPr>
            <w:tcW w:w="1483" w:type="dxa"/>
          </w:tcPr>
          <w:p w14:paraId="4C9B2FE1" w14:textId="6EF2FC9C" w:rsidR="009D25D0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</w:t>
            </w:r>
            <w:r w:rsidR="004C7DD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076" w:type="dxa"/>
          </w:tcPr>
          <w:p w14:paraId="78889D4E" w14:textId="72656E22" w:rsidR="009D25D0" w:rsidRDefault="004C7DD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Valsts vienotās datorizētās zemesgrāmatas i</w:t>
            </w:r>
            <w:r w:rsidR="009D25D0">
              <w:rPr>
                <w:rFonts w:ascii="Times New Roman" w:hAnsi="Times New Roman"/>
                <w:sz w:val="24"/>
                <w:szCs w:val="24"/>
              </w:rPr>
              <w:t xml:space="preserve">nformācijas sistēmas </w:t>
            </w:r>
            <w:r>
              <w:rPr>
                <w:rFonts w:ascii="Times New Roman" w:hAnsi="Times New Roman"/>
                <w:sz w:val="24"/>
                <w:szCs w:val="24"/>
              </w:rPr>
              <w:t>tehnoloģisko resursu uzturēšana</w:t>
            </w:r>
          </w:p>
        </w:tc>
        <w:tc>
          <w:tcPr>
            <w:tcW w:w="2542" w:type="dxa"/>
            <w:vAlign w:val="center"/>
          </w:tcPr>
          <w:p w14:paraId="2C07BFFC" w14:textId="7DB3DFE9" w:rsidR="009D25D0" w:rsidRDefault="00BB3CE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18 360,00</w:t>
            </w:r>
          </w:p>
        </w:tc>
      </w:tr>
      <w:tr w:rsidR="00BB3CE0" w:rsidRPr="008A60CC" w14:paraId="15FCE94E" w14:textId="77777777" w:rsidTr="002E732E">
        <w:trPr>
          <w:trHeight w:val="267"/>
        </w:trPr>
        <w:tc>
          <w:tcPr>
            <w:tcW w:w="1483" w:type="dxa"/>
          </w:tcPr>
          <w:p w14:paraId="77DB223E" w14:textId="5F566DFD" w:rsidR="00BB3CE0" w:rsidRDefault="00BB3CE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2250</w:t>
            </w:r>
          </w:p>
        </w:tc>
        <w:tc>
          <w:tcPr>
            <w:tcW w:w="5076" w:type="dxa"/>
          </w:tcPr>
          <w:p w14:paraId="2CBD9D9C" w14:textId="7C457141" w:rsidR="00BB3CE0" w:rsidRDefault="00BB3CE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E-zīmoga abonēšanas izdevumi</w:t>
            </w:r>
          </w:p>
        </w:tc>
        <w:tc>
          <w:tcPr>
            <w:tcW w:w="2542" w:type="dxa"/>
            <w:vAlign w:val="center"/>
          </w:tcPr>
          <w:p w14:paraId="01543188" w14:textId="7B1F4F80" w:rsidR="00BB3CE0" w:rsidRDefault="00BB3CE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3400,00</w:t>
            </w:r>
          </w:p>
        </w:tc>
      </w:tr>
      <w:tr w:rsidR="009D25D0" w14:paraId="4B8B6316" w14:textId="77777777" w:rsidTr="002E732E">
        <w:trPr>
          <w:trHeight w:val="197"/>
        </w:trPr>
        <w:tc>
          <w:tcPr>
            <w:tcW w:w="1483" w:type="dxa"/>
          </w:tcPr>
          <w:p w14:paraId="47808EB1" w14:textId="77777777" w:rsidR="009D25D0" w:rsidRPr="004944D8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29EF06A0" w14:textId="43350744" w:rsidR="009D25D0" w:rsidRPr="00E32B2F" w:rsidRDefault="009D25D0" w:rsidP="007A099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Netiešās izmaksas</w:t>
            </w:r>
          </w:p>
        </w:tc>
        <w:tc>
          <w:tcPr>
            <w:tcW w:w="2542" w:type="dxa"/>
            <w:vAlign w:val="center"/>
          </w:tcPr>
          <w:p w14:paraId="51DDF84C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D25D0" w14:paraId="42AF73BE" w14:textId="77777777" w:rsidTr="002E732E">
        <w:trPr>
          <w:trHeight w:val="315"/>
        </w:trPr>
        <w:tc>
          <w:tcPr>
            <w:tcW w:w="1483" w:type="dxa"/>
          </w:tcPr>
          <w:p w14:paraId="3D6516EA" w14:textId="77777777" w:rsidR="009D25D0" w:rsidRPr="00DA3075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076" w:type="dxa"/>
          </w:tcPr>
          <w:p w14:paraId="6A2CD344" w14:textId="0B04CC69" w:rsidR="009D25D0" w:rsidRPr="00643844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42" w:type="dxa"/>
            <w:vAlign w:val="center"/>
          </w:tcPr>
          <w:p w14:paraId="54B1C3C0" w14:textId="21C7EDAE" w:rsidR="009D25D0" w:rsidRPr="00B10606" w:rsidRDefault="00E003AF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27 600</w:t>
            </w:r>
            <w:r w:rsidR="00F66B9A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D25D0" w14:paraId="74CAE8F3" w14:textId="77777777" w:rsidTr="002E732E">
        <w:trPr>
          <w:trHeight w:val="581"/>
        </w:trPr>
        <w:tc>
          <w:tcPr>
            <w:tcW w:w="1483" w:type="dxa"/>
          </w:tcPr>
          <w:p w14:paraId="5FF81571" w14:textId="77777777" w:rsidR="009D25D0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076" w:type="dxa"/>
          </w:tcPr>
          <w:p w14:paraId="4B5B6C96" w14:textId="0F32B8D7" w:rsidR="009D25D0" w:rsidRPr="004944D8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42" w:type="dxa"/>
            <w:vAlign w:val="center"/>
          </w:tcPr>
          <w:p w14:paraId="0D619CD9" w14:textId="61626DC6" w:rsidR="009D25D0" w:rsidRDefault="00E003AF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6400,00</w:t>
            </w:r>
          </w:p>
        </w:tc>
      </w:tr>
      <w:tr w:rsidR="009D25D0" w14:paraId="5028A512" w14:textId="77777777" w:rsidTr="002E732E">
        <w:trPr>
          <w:trHeight w:val="311"/>
        </w:trPr>
        <w:tc>
          <w:tcPr>
            <w:tcW w:w="1483" w:type="dxa"/>
          </w:tcPr>
          <w:p w14:paraId="2757B45B" w14:textId="452A722A" w:rsidR="009D25D0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E003A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076" w:type="dxa"/>
          </w:tcPr>
          <w:p w14:paraId="6AAEC71F" w14:textId="646C683B" w:rsidR="009D25D0" w:rsidRDefault="00E003A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7DDF">
              <w:rPr>
                <w:rFonts w:ascii="Times New Roman" w:hAnsi="Times New Roman"/>
                <w:sz w:val="24"/>
                <w:szCs w:val="24"/>
              </w:rPr>
              <w:t>Telekomunikāciju pakalpojumi, datu plūsmas pakalpojumi</w:t>
            </w:r>
          </w:p>
        </w:tc>
        <w:tc>
          <w:tcPr>
            <w:tcW w:w="2542" w:type="dxa"/>
            <w:vAlign w:val="center"/>
          </w:tcPr>
          <w:p w14:paraId="4E19D5B7" w14:textId="50232306" w:rsidR="009D25D0" w:rsidRDefault="00E003AF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22 160,00</w:t>
            </w:r>
          </w:p>
        </w:tc>
      </w:tr>
      <w:tr w:rsidR="009D25D0" w14:paraId="693DA992" w14:textId="77777777" w:rsidTr="002E732E">
        <w:trPr>
          <w:trHeight w:val="362"/>
        </w:trPr>
        <w:tc>
          <w:tcPr>
            <w:tcW w:w="1483" w:type="dxa"/>
          </w:tcPr>
          <w:p w14:paraId="42518A57" w14:textId="77777777" w:rsidR="009D25D0" w:rsidRDefault="00CE6F0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2220</w:t>
            </w:r>
          </w:p>
        </w:tc>
        <w:tc>
          <w:tcPr>
            <w:tcW w:w="5076" w:type="dxa"/>
          </w:tcPr>
          <w:p w14:paraId="4D350D89" w14:textId="05B41874" w:rsidR="009D25D0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komunālajiem pakalpojumiem</w:t>
            </w:r>
          </w:p>
        </w:tc>
        <w:tc>
          <w:tcPr>
            <w:tcW w:w="2542" w:type="dxa"/>
            <w:vAlign w:val="center"/>
          </w:tcPr>
          <w:p w14:paraId="07552A1F" w14:textId="3344AF29" w:rsidR="009D25D0" w:rsidRDefault="00E003AF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7400,00</w:t>
            </w:r>
          </w:p>
        </w:tc>
      </w:tr>
      <w:tr w:rsidR="009D25D0" w14:paraId="636B20EE" w14:textId="77777777" w:rsidTr="002E732E">
        <w:trPr>
          <w:trHeight w:val="333"/>
        </w:trPr>
        <w:tc>
          <w:tcPr>
            <w:tcW w:w="1483" w:type="dxa"/>
          </w:tcPr>
          <w:p w14:paraId="7D9F3CB9" w14:textId="387956FA" w:rsidR="009D25D0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</w:t>
            </w:r>
            <w:r w:rsidR="001A0B3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076" w:type="dxa"/>
          </w:tcPr>
          <w:p w14:paraId="60E97A9E" w14:textId="0A82E8CC" w:rsidR="009D25D0" w:rsidRPr="004944D8" w:rsidRDefault="00E003A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mācību pakalpojumiem</w:t>
            </w:r>
          </w:p>
        </w:tc>
        <w:tc>
          <w:tcPr>
            <w:tcW w:w="2542" w:type="dxa"/>
            <w:vAlign w:val="center"/>
          </w:tcPr>
          <w:p w14:paraId="7811F183" w14:textId="55F59B7C" w:rsidR="009D25D0" w:rsidRDefault="00E003AF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1920,00</w:t>
            </w:r>
          </w:p>
        </w:tc>
      </w:tr>
      <w:tr w:rsidR="00E003AF" w14:paraId="6DE62C91" w14:textId="77777777" w:rsidTr="002E732E">
        <w:trPr>
          <w:trHeight w:val="207"/>
        </w:trPr>
        <w:tc>
          <w:tcPr>
            <w:tcW w:w="1483" w:type="dxa"/>
          </w:tcPr>
          <w:p w14:paraId="1FDB2B7F" w14:textId="2F830317" w:rsidR="00E003AF" w:rsidRDefault="00E003A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2243</w:t>
            </w:r>
          </w:p>
        </w:tc>
        <w:tc>
          <w:tcPr>
            <w:tcW w:w="5076" w:type="dxa"/>
          </w:tcPr>
          <w:p w14:paraId="3620633B" w14:textId="1F2E48E8" w:rsidR="00E003AF" w:rsidRPr="004944D8" w:rsidRDefault="00E003A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Iekārtas, inventāra un aparatūras remonts, tehniskā apkalpošana</w:t>
            </w:r>
          </w:p>
        </w:tc>
        <w:tc>
          <w:tcPr>
            <w:tcW w:w="2542" w:type="dxa"/>
            <w:vAlign w:val="center"/>
          </w:tcPr>
          <w:p w14:paraId="138B9BD6" w14:textId="779C6FB0" w:rsidR="00E003AF" w:rsidRDefault="00E003AF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2280,00</w:t>
            </w:r>
          </w:p>
        </w:tc>
      </w:tr>
      <w:tr w:rsidR="00E003AF" w14:paraId="26C52D3C" w14:textId="77777777" w:rsidTr="002E732E">
        <w:trPr>
          <w:trHeight w:val="269"/>
        </w:trPr>
        <w:tc>
          <w:tcPr>
            <w:tcW w:w="1483" w:type="dxa"/>
          </w:tcPr>
          <w:p w14:paraId="3248AFFC" w14:textId="7E3A53CA" w:rsidR="00E003AF" w:rsidRDefault="00E003A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2244</w:t>
            </w:r>
          </w:p>
        </w:tc>
        <w:tc>
          <w:tcPr>
            <w:tcW w:w="5076" w:type="dxa"/>
          </w:tcPr>
          <w:p w14:paraId="29943362" w14:textId="5DE1A112" w:rsidR="00E003AF" w:rsidRPr="004944D8" w:rsidRDefault="00E003A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Nekustamā īpašuma apsaimniekošana</w:t>
            </w:r>
          </w:p>
        </w:tc>
        <w:tc>
          <w:tcPr>
            <w:tcW w:w="2542" w:type="dxa"/>
            <w:vAlign w:val="center"/>
          </w:tcPr>
          <w:p w14:paraId="35841277" w14:textId="3BDF9751" w:rsidR="00E003AF" w:rsidRDefault="00E003AF" w:rsidP="00E003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11 000,00</w:t>
            </w:r>
          </w:p>
        </w:tc>
      </w:tr>
      <w:tr w:rsidR="00E003AF" w14:paraId="654C17F6" w14:textId="77777777" w:rsidTr="002E732E">
        <w:trPr>
          <w:trHeight w:val="249"/>
        </w:trPr>
        <w:tc>
          <w:tcPr>
            <w:tcW w:w="1483" w:type="dxa"/>
          </w:tcPr>
          <w:p w14:paraId="75650DA4" w14:textId="76362919" w:rsidR="00E003AF" w:rsidRDefault="00E003A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2250</w:t>
            </w:r>
          </w:p>
        </w:tc>
        <w:tc>
          <w:tcPr>
            <w:tcW w:w="5076" w:type="dxa"/>
          </w:tcPr>
          <w:p w14:paraId="40C94B48" w14:textId="073F4B4F" w:rsidR="00E003AF" w:rsidRPr="004944D8" w:rsidRDefault="00E003A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Valsts vienotās datorizētās zemesgrāmatas informācijas sistēmas pakalpojumu attīstība</w:t>
            </w:r>
          </w:p>
        </w:tc>
        <w:tc>
          <w:tcPr>
            <w:tcW w:w="2542" w:type="dxa"/>
            <w:vAlign w:val="center"/>
          </w:tcPr>
          <w:p w14:paraId="0559E8FE" w14:textId="23328657" w:rsidR="00E003AF" w:rsidRDefault="00E003AF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62 040,00</w:t>
            </w:r>
          </w:p>
        </w:tc>
      </w:tr>
      <w:tr w:rsidR="00E003AF" w14:paraId="7C8D4797" w14:textId="77777777" w:rsidTr="002E732E">
        <w:trPr>
          <w:trHeight w:val="304"/>
        </w:trPr>
        <w:tc>
          <w:tcPr>
            <w:tcW w:w="1483" w:type="dxa"/>
          </w:tcPr>
          <w:p w14:paraId="33402158" w14:textId="6E8D1402" w:rsidR="00E003AF" w:rsidRDefault="00E003A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2261</w:t>
            </w:r>
          </w:p>
        </w:tc>
        <w:tc>
          <w:tcPr>
            <w:tcW w:w="5076" w:type="dxa"/>
          </w:tcPr>
          <w:p w14:paraId="3E4BF2CD" w14:textId="47549D8A" w:rsidR="00E003AF" w:rsidRDefault="00E003A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Ēku, telpu īre un noma</w:t>
            </w:r>
          </w:p>
        </w:tc>
        <w:tc>
          <w:tcPr>
            <w:tcW w:w="2542" w:type="dxa"/>
            <w:vAlign w:val="center"/>
          </w:tcPr>
          <w:p w14:paraId="02AE8768" w14:textId="5082F309" w:rsidR="00E003AF" w:rsidRDefault="00E003AF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30 680,00</w:t>
            </w:r>
          </w:p>
        </w:tc>
      </w:tr>
      <w:tr w:rsidR="00E003AF" w14:paraId="641F75A7" w14:textId="77777777" w:rsidTr="002E732E">
        <w:trPr>
          <w:trHeight w:val="304"/>
        </w:trPr>
        <w:tc>
          <w:tcPr>
            <w:tcW w:w="1483" w:type="dxa"/>
          </w:tcPr>
          <w:p w14:paraId="53006F82" w14:textId="73BFF276" w:rsidR="00E003AF" w:rsidRDefault="00E003A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2311</w:t>
            </w:r>
          </w:p>
        </w:tc>
        <w:tc>
          <w:tcPr>
            <w:tcW w:w="5076" w:type="dxa"/>
          </w:tcPr>
          <w:p w14:paraId="52C29E2D" w14:textId="254F5EBD" w:rsidR="00E003AF" w:rsidRDefault="00E003A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Biroja preces</w:t>
            </w:r>
          </w:p>
        </w:tc>
        <w:tc>
          <w:tcPr>
            <w:tcW w:w="2542" w:type="dxa"/>
            <w:vAlign w:val="center"/>
          </w:tcPr>
          <w:p w14:paraId="0F3AF6EC" w14:textId="28686B92" w:rsidR="00E003AF" w:rsidRDefault="00E003AF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1680,00</w:t>
            </w:r>
          </w:p>
        </w:tc>
      </w:tr>
      <w:tr w:rsidR="00E003AF" w14:paraId="4EA077FF" w14:textId="77777777" w:rsidTr="002E732E">
        <w:trPr>
          <w:trHeight w:val="269"/>
        </w:trPr>
        <w:tc>
          <w:tcPr>
            <w:tcW w:w="1483" w:type="dxa"/>
          </w:tcPr>
          <w:p w14:paraId="43300BF3" w14:textId="23AE7B33" w:rsidR="00E003AF" w:rsidRDefault="00E003A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2314</w:t>
            </w:r>
          </w:p>
        </w:tc>
        <w:tc>
          <w:tcPr>
            <w:tcW w:w="5076" w:type="dxa"/>
          </w:tcPr>
          <w:p w14:paraId="254751CE" w14:textId="084C6AD8" w:rsidR="00E003AF" w:rsidRPr="004944D8" w:rsidRDefault="00E003A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precēm iestādes sabiedrisko aktivitāšu īstenošanai</w:t>
            </w:r>
          </w:p>
        </w:tc>
        <w:tc>
          <w:tcPr>
            <w:tcW w:w="2542" w:type="dxa"/>
            <w:vAlign w:val="center"/>
          </w:tcPr>
          <w:p w14:paraId="3C1A0E39" w14:textId="160832B6" w:rsidR="00E003AF" w:rsidRDefault="00264C6E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1440,00</w:t>
            </w:r>
          </w:p>
        </w:tc>
      </w:tr>
      <w:tr w:rsidR="00E003AF" w14:paraId="6319B440" w14:textId="77777777" w:rsidTr="002E732E">
        <w:trPr>
          <w:trHeight w:val="295"/>
        </w:trPr>
        <w:tc>
          <w:tcPr>
            <w:tcW w:w="1483" w:type="dxa"/>
          </w:tcPr>
          <w:p w14:paraId="29C5BFB0" w14:textId="7EB2A4E4" w:rsidR="00E003AF" w:rsidRDefault="00E003A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2350</w:t>
            </w:r>
          </w:p>
        </w:tc>
        <w:tc>
          <w:tcPr>
            <w:tcW w:w="5076" w:type="dxa"/>
          </w:tcPr>
          <w:p w14:paraId="22578ADF" w14:textId="34458F1A" w:rsidR="00E003AF" w:rsidRDefault="00E003A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Kārtējā remonta un iestādes uzturēšanas materiāli</w:t>
            </w:r>
          </w:p>
        </w:tc>
        <w:tc>
          <w:tcPr>
            <w:tcW w:w="2542" w:type="dxa"/>
            <w:vAlign w:val="center"/>
          </w:tcPr>
          <w:p w14:paraId="13774EE0" w14:textId="31A9C284" w:rsidR="00E003AF" w:rsidRDefault="00264C6E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2640,00</w:t>
            </w:r>
          </w:p>
        </w:tc>
      </w:tr>
      <w:tr w:rsidR="00E003AF" w14:paraId="54C6A2C3" w14:textId="77777777" w:rsidTr="002E732E">
        <w:trPr>
          <w:trHeight w:val="140"/>
        </w:trPr>
        <w:tc>
          <w:tcPr>
            <w:tcW w:w="1483" w:type="dxa"/>
          </w:tcPr>
          <w:p w14:paraId="6C24E306" w14:textId="1A42586E" w:rsidR="00E003AF" w:rsidRDefault="00E003A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5000</w:t>
            </w:r>
          </w:p>
        </w:tc>
        <w:tc>
          <w:tcPr>
            <w:tcW w:w="5076" w:type="dxa"/>
          </w:tcPr>
          <w:p w14:paraId="5E264CF9" w14:textId="0D10EAB9" w:rsidR="00E003AF" w:rsidRDefault="00E003A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Nemateriālo ieguldījumu amortizācija, pamatlīdzekļu nolietojums</w:t>
            </w:r>
          </w:p>
        </w:tc>
        <w:tc>
          <w:tcPr>
            <w:tcW w:w="2542" w:type="dxa"/>
            <w:vAlign w:val="center"/>
          </w:tcPr>
          <w:p w14:paraId="7E63C698" w14:textId="7B8B10B1" w:rsidR="00E003AF" w:rsidRDefault="00264C6E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5600,00</w:t>
            </w:r>
          </w:p>
        </w:tc>
      </w:tr>
      <w:tr w:rsidR="00E003AF" w14:paraId="61340565" w14:textId="77777777" w:rsidTr="002E732E">
        <w:trPr>
          <w:trHeight w:val="272"/>
        </w:trPr>
        <w:tc>
          <w:tcPr>
            <w:tcW w:w="1483" w:type="dxa"/>
          </w:tcPr>
          <w:p w14:paraId="635F0242" w14:textId="54B6DF26" w:rsidR="00E003AF" w:rsidRDefault="00E003A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4EE67BA3" w14:textId="18B38201" w:rsidR="00E003AF" w:rsidRDefault="00E003A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2542" w:type="dxa"/>
            <w:vAlign w:val="center"/>
          </w:tcPr>
          <w:p w14:paraId="7B21F800" w14:textId="42C1FC37" w:rsidR="00E003AF" w:rsidRDefault="00E003AF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25 160,00</w:t>
            </w:r>
          </w:p>
        </w:tc>
      </w:tr>
      <w:tr w:rsidR="00E003AF" w14:paraId="7265D388" w14:textId="77777777" w:rsidTr="002E732E">
        <w:trPr>
          <w:trHeight w:val="272"/>
        </w:trPr>
        <w:tc>
          <w:tcPr>
            <w:tcW w:w="1483" w:type="dxa"/>
          </w:tcPr>
          <w:p w14:paraId="23BFD506" w14:textId="26F5A04D" w:rsidR="00E003AF" w:rsidRDefault="00E003A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115C1F26" w14:textId="5B64C5E5" w:rsidR="00E003AF" w:rsidRDefault="00E003A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2542" w:type="dxa"/>
            <w:vAlign w:val="center"/>
          </w:tcPr>
          <w:p w14:paraId="1623B1B9" w14:textId="568351A3" w:rsidR="00E003AF" w:rsidRDefault="00264C6E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182 840,00</w:t>
            </w:r>
          </w:p>
        </w:tc>
      </w:tr>
      <w:tr w:rsidR="00E003AF" w14:paraId="457EF7C3" w14:textId="77777777" w:rsidTr="002E732E">
        <w:trPr>
          <w:trHeight w:val="273"/>
        </w:trPr>
        <w:tc>
          <w:tcPr>
            <w:tcW w:w="1483" w:type="dxa"/>
          </w:tcPr>
          <w:p w14:paraId="4770F3A1" w14:textId="5584E506" w:rsidR="00E003AF" w:rsidRDefault="00E003A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533F3EA1" w14:textId="6A35607E" w:rsidR="00E003AF" w:rsidRDefault="00E003AF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AC1">
              <w:rPr>
                <w:rFonts w:ascii="Times New Roman" w:hAnsi="Times New Roman"/>
                <w:sz w:val="24"/>
                <w:szCs w:val="24"/>
              </w:rPr>
              <w:t>Pakalpojuma izmaksas kopā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542" w:type="dxa"/>
            <w:vAlign w:val="center"/>
          </w:tcPr>
          <w:p w14:paraId="3C5289D8" w14:textId="7D934B71" w:rsidR="00E003AF" w:rsidRDefault="00264C6E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208 000,00</w:t>
            </w:r>
          </w:p>
        </w:tc>
      </w:tr>
    </w:tbl>
    <w:p w14:paraId="3411E51E" w14:textId="77777777" w:rsidR="009D25D0" w:rsidRPr="00EB6813" w:rsidRDefault="009D25D0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9" w:type="dxa"/>
        <w:tblInd w:w="93" w:type="dxa"/>
        <w:tblLook w:val="00A0" w:firstRow="1" w:lastRow="0" w:firstColumn="1" w:lastColumn="0" w:noHBand="0" w:noVBand="0"/>
      </w:tblPr>
      <w:tblGrid>
        <w:gridCol w:w="7142"/>
        <w:gridCol w:w="1837"/>
      </w:tblGrid>
      <w:tr w:rsidR="00BA74B8" w:rsidRPr="006448B0" w14:paraId="7B8DA77F" w14:textId="77777777" w:rsidTr="002E732E">
        <w:trPr>
          <w:trHeight w:val="326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8F8578" w14:textId="77777777" w:rsidR="00BA74B8" w:rsidRPr="00F86799" w:rsidRDefault="00BA74B8" w:rsidP="003341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aksas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pakalpojuma vienību skaits noteiktā laikposmā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(g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ab.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0010B3" w14:textId="51436A86" w:rsidR="00BA74B8" w:rsidRPr="00ED555A" w:rsidRDefault="00264C6E" w:rsidP="00334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40 000</w:t>
            </w:r>
          </w:p>
        </w:tc>
      </w:tr>
      <w:tr w:rsidR="00BA74B8" w:rsidRPr="006448B0" w14:paraId="71193F2E" w14:textId="77777777" w:rsidTr="002E732E">
        <w:trPr>
          <w:trHeight w:val="326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5FB8BD" w14:textId="77777777" w:rsidR="00BA74B8" w:rsidRPr="000A3864" w:rsidRDefault="00BA74B8" w:rsidP="009804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r w:rsidR="00BF5A02" w:rsidRPr="00BF5A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0A386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ED90A" w14:textId="061C47A4" w:rsidR="00BA74B8" w:rsidRPr="00ED555A" w:rsidRDefault="00F66B9A" w:rsidP="00334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</w:t>
            </w:r>
            <w:r w:rsidR="00264C6E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14:paraId="7099ACC9" w14:textId="77777777" w:rsidR="003B7381" w:rsidRDefault="003B7381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316921" w14:textId="77777777" w:rsidR="000C7729" w:rsidRPr="00EB6813" w:rsidRDefault="000C7729" w:rsidP="000C772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6813">
        <w:rPr>
          <w:rFonts w:ascii="Times New Roman" w:hAnsi="Times New Roman"/>
          <w:sz w:val="24"/>
          <w:szCs w:val="24"/>
        </w:rPr>
        <w:t>Maksas pakalpojuma veids:</w:t>
      </w:r>
    </w:p>
    <w:p w14:paraId="2F9AD388" w14:textId="51BC0602" w:rsidR="000C7729" w:rsidRDefault="00264C6E" w:rsidP="000C772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4B7443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.3. Datu atlase par viena </w:t>
      </w:r>
      <w:r w:rsidR="003764F4">
        <w:rPr>
          <w:rFonts w:ascii="Times New Roman" w:hAnsi="Times New Roman"/>
          <w:sz w:val="24"/>
          <w:szCs w:val="24"/>
        </w:rPr>
        <w:t xml:space="preserve">zemesgrāmatu </w:t>
      </w:r>
      <w:r>
        <w:rPr>
          <w:rFonts w:ascii="Times New Roman" w:hAnsi="Times New Roman"/>
          <w:sz w:val="24"/>
          <w:szCs w:val="24"/>
        </w:rPr>
        <w:t>nodalījuma aktuālajiem nekustamā īpašuma īpašniekiem</w:t>
      </w:r>
    </w:p>
    <w:p w14:paraId="61B1D941" w14:textId="77777777" w:rsidR="00E17971" w:rsidRDefault="00E17971" w:rsidP="00E179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Laikposms: gads</w:t>
      </w:r>
    </w:p>
    <w:p w14:paraId="7EE86C13" w14:textId="77777777" w:rsidR="000C7729" w:rsidRDefault="000C7729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10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3"/>
        <w:gridCol w:w="5076"/>
        <w:gridCol w:w="2542"/>
      </w:tblGrid>
      <w:tr w:rsidR="009D25D0" w:rsidRPr="008A60CC" w14:paraId="3559BA73" w14:textId="77777777" w:rsidTr="002E732E">
        <w:trPr>
          <w:trHeight w:val="581"/>
        </w:trPr>
        <w:tc>
          <w:tcPr>
            <w:tcW w:w="1483" w:type="dxa"/>
            <w:vAlign w:val="center"/>
          </w:tcPr>
          <w:p w14:paraId="35871076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5076" w:type="dxa"/>
            <w:vAlign w:val="center"/>
          </w:tcPr>
          <w:p w14:paraId="198F4694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542" w:type="dxa"/>
            <w:vAlign w:val="center"/>
          </w:tcPr>
          <w:p w14:paraId="289348B9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(euro)</w:t>
            </w:r>
          </w:p>
        </w:tc>
      </w:tr>
      <w:tr w:rsidR="009D25D0" w:rsidRPr="008A60CC" w14:paraId="1B511C8C" w14:textId="77777777" w:rsidTr="002E732E">
        <w:trPr>
          <w:trHeight w:val="197"/>
        </w:trPr>
        <w:tc>
          <w:tcPr>
            <w:tcW w:w="1483" w:type="dxa"/>
          </w:tcPr>
          <w:p w14:paraId="4E528E11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76" w:type="dxa"/>
          </w:tcPr>
          <w:p w14:paraId="5020F62B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2" w:type="dxa"/>
          </w:tcPr>
          <w:p w14:paraId="1B90C137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D25D0" w:rsidRPr="008A60CC" w14:paraId="69905896" w14:textId="77777777" w:rsidTr="002E732E">
        <w:trPr>
          <w:trHeight w:val="213"/>
        </w:trPr>
        <w:tc>
          <w:tcPr>
            <w:tcW w:w="1483" w:type="dxa"/>
          </w:tcPr>
          <w:p w14:paraId="11C0D7DE" w14:textId="77777777" w:rsidR="009D25D0" w:rsidRPr="004944D8" w:rsidRDefault="009D25D0" w:rsidP="007A099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076" w:type="dxa"/>
          </w:tcPr>
          <w:p w14:paraId="2E260B2F" w14:textId="23C3F37D" w:rsidR="009D25D0" w:rsidRPr="00E32B2F" w:rsidRDefault="009D25D0" w:rsidP="007A099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Tiešās izmaksas</w:t>
            </w:r>
          </w:p>
        </w:tc>
        <w:tc>
          <w:tcPr>
            <w:tcW w:w="2542" w:type="dxa"/>
          </w:tcPr>
          <w:p w14:paraId="0487D202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D25D0" w:rsidRPr="008A60CC" w14:paraId="161D5600" w14:textId="77777777" w:rsidTr="002E732E">
        <w:trPr>
          <w:trHeight w:val="207"/>
        </w:trPr>
        <w:tc>
          <w:tcPr>
            <w:tcW w:w="1483" w:type="dxa"/>
          </w:tcPr>
          <w:p w14:paraId="61A365BB" w14:textId="77777777" w:rsidR="009D25D0" w:rsidRPr="00DA3075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076" w:type="dxa"/>
          </w:tcPr>
          <w:p w14:paraId="54829EB5" w14:textId="7ADB0DC5" w:rsidR="009D25D0" w:rsidRPr="00643844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42" w:type="dxa"/>
            <w:vAlign w:val="center"/>
          </w:tcPr>
          <w:p w14:paraId="320F758C" w14:textId="0874E16B" w:rsidR="009D25D0" w:rsidRPr="00B10606" w:rsidRDefault="00DA0E6A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F66B9A">
              <w:rPr>
                <w:rFonts w:ascii="Times New Roman" w:hAnsi="Times New Roman"/>
                <w:sz w:val="24"/>
                <w:szCs w:val="24"/>
              </w:rPr>
              <w:t>5,00</w:t>
            </w:r>
          </w:p>
        </w:tc>
      </w:tr>
      <w:tr w:rsidR="009D25D0" w:rsidRPr="008A60CC" w14:paraId="6E28882E" w14:textId="77777777" w:rsidTr="002E732E">
        <w:trPr>
          <w:trHeight w:val="384"/>
        </w:trPr>
        <w:tc>
          <w:tcPr>
            <w:tcW w:w="1483" w:type="dxa"/>
          </w:tcPr>
          <w:p w14:paraId="7E79052E" w14:textId="77777777" w:rsidR="009D25D0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076" w:type="dxa"/>
          </w:tcPr>
          <w:p w14:paraId="03C8A4FC" w14:textId="59ED506B" w:rsidR="009D25D0" w:rsidRPr="004944D8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42" w:type="dxa"/>
            <w:vAlign w:val="center"/>
          </w:tcPr>
          <w:p w14:paraId="436E00FB" w14:textId="0C325343" w:rsidR="009D25D0" w:rsidRDefault="00DA0E6A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9,00</w:t>
            </w:r>
          </w:p>
        </w:tc>
      </w:tr>
      <w:tr w:rsidR="009D25D0" w:rsidRPr="008A60CC" w14:paraId="2727F5FD" w14:textId="77777777" w:rsidTr="002E732E">
        <w:trPr>
          <w:trHeight w:val="291"/>
        </w:trPr>
        <w:tc>
          <w:tcPr>
            <w:tcW w:w="1483" w:type="dxa"/>
          </w:tcPr>
          <w:p w14:paraId="23FD353D" w14:textId="312AC863" w:rsidR="009D25D0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</w:t>
            </w:r>
            <w:r w:rsidR="00126AD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076" w:type="dxa"/>
          </w:tcPr>
          <w:p w14:paraId="43F0279F" w14:textId="37B25023" w:rsidR="009D25D0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7DDF">
              <w:rPr>
                <w:rFonts w:ascii="Times New Roman" w:hAnsi="Times New Roman"/>
                <w:sz w:val="24"/>
                <w:szCs w:val="24"/>
              </w:rPr>
              <w:t>Telekomunikāciju pakalpojumi, datu plūsmas pakalpojumi</w:t>
            </w:r>
          </w:p>
        </w:tc>
        <w:tc>
          <w:tcPr>
            <w:tcW w:w="2542" w:type="dxa"/>
            <w:vAlign w:val="center"/>
          </w:tcPr>
          <w:p w14:paraId="6F2CDD05" w14:textId="3806207A" w:rsidR="009D25D0" w:rsidRDefault="00DA0E6A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</w:tr>
      <w:tr w:rsidR="009D25D0" w:rsidRPr="008A60CC" w14:paraId="3E7B4F42" w14:textId="77777777" w:rsidTr="002E732E">
        <w:trPr>
          <w:trHeight w:val="267"/>
        </w:trPr>
        <w:tc>
          <w:tcPr>
            <w:tcW w:w="1483" w:type="dxa"/>
          </w:tcPr>
          <w:p w14:paraId="4314B769" w14:textId="73D020EB" w:rsidR="009D25D0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</w:t>
            </w:r>
            <w:r w:rsidR="00126AD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076" w:type="dxa"/>
          </w:tcPr>
          <w:p w14:paraId="0CCD2272" w14:textId="648565EC" w:rsidR="009D25D0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Valsts vienotās datorizētās zemesgrāmatas informācijas sistēmas tehnoloģisko resursu uzturēšana</w:t>
            </w:r>
          </w:p>
        </w:tc>
        <w:tc>
          <w:tcPr>
            <w:tcW w:w="2542" w:type="dxa"/>
            <w:vAlign w:val="center"/>
          </w:tcPr>
          <w:p w14:paraId="34AF2716" w14:textId="7C7FF908" w:rsidR="009D25D0" w:rsidRDefault="00DA0E6A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414,00</w:t>
            </w:r>
          </w:p>
        </w:tc>
      </w:tr>
      <w:tr w:rsidR="009D25D0" w14:paraId="327554D8" w14:textId="77777777" w:rsidTr="002E732E">
        <w:trPr>
          <w:trHeight w:val="197"/>
        </w:trPr>
        <w:tc>
          <w:tcPr>
            <w:tcW w:w="1483" w:type="dxa"/>
          </w:tcPr>
          <w:p w14:paraId="1B9C6FC5" w14:textId="77777777" w:rsidR="009D25D0" w:rsidRPr="004944D8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5B789568" w14:textId="3799075A" w:rsidR="009D25D0" w:rsidRPr="00E32B2F" w:rsidRDefault="009D25D0" w:rsidP="007A099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Netiešās izmaksas</w:t>
            </w:r>
          </w:p>
        </w:tc>
        <w:tc>
          <w:tcPr>
            <w:tcW w:w="2542" w:type="dxa"/>
            <w:vAlign w:val="center"/>
          </w:tcPr>
          <w:p w14:paraId="3C08A381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D25D0" w14:paraId="2B3A78A1" w14:textId="77777777" w:rsidTr="002E732E">
        <w:trPr>
          <w:trHeight w:val="315"/>
        </w:trPr>
        <w:tc>
          <w:tcPr>
            <w:tcW w:w="1483" w:type="dxa"/>
          </w:tcPr>
          <w:p w14:paraId="5A44B929" w14:textId="77777777" w:rsidR="009D25D0" w:rsidRPr="00DA3075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076" w:type="dxa"/>
          </w:tcPr>
          <w:p w14:paraId="198039CE" w14:textId="03E6E983" w:rsidR="009D25D0" w:rsidRPr="00643844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42" w:type="dxa"/>
            <w:vAlign w:val="center"/>
          </w:tcPr>
          <w:p w14:paraId="67365A7E" w14:textId="11269DF0" w:rsidR="009D25D0" w:rsidRPr="00B10606" w:rsidRDefault="00DA0E6A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360,00</w:t>
            </w:r>
          </w:p>
        </w:tc>
      </w:tr>
      <w:tr w:rsidR="009D25D0" w14:paraId="759DA21D" w14:textId="77777777" w:rsidTr="002E732E">
        <w:trPr>
          <w:trHeight w:val="581"/>
        </w:trPr>
        <w:tc>
          <w:tcPr>
            <w:tcW w:w="1483" w:type="dxa"/>
          </w:tcPr>
          <w:p w14:paraId="7D327EB1" w14:textId="77777777" w:rsidR="009D25D0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076" w:type="dxa"/>
          </w:tcPr>
          <w:p w14:paraId="15335413" w14:textId="1AAAA3F8" w:rsidR="009D25D0" w:rsidRPr="004944D8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42" w:type="dxa"/>
            <w:vAlign w:val="center"/>
          </w:tcPr>
          <w:p w14:paraId="6D2D1579" w14:textId="785B5281" w:rsidR="009D25D0" w:rsidRDefault="00DA0E6A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</w:tr>
      <w:tr w:rsidR="009D25D0" w14:paraId="7B122ABC" w14:textId="77777777" w:rsidTr="002E732E">
        <w:trPr>
          <w:trHeight w:val="311"/>
        </w:trPr>
        <w:tc>
          <w:tcPr>
            <w:tcW w:w="1483" w:type="dxa"/>
          </w:tcPr>
          <w:p w14:paraId="3B6126C0" w14:textId="16227EE2" w:rsidR="009D25D0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</w:t>
            </w:r>
            <w:r w:rsidR="00126AD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076" w:type="dxa"/>
          </w:tcPr>
          <w:p w14:paraId="1918631A" w14:textId="3AEC6F10" w:rsidR="009D25D0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7DDF">
              <w:rPr>
                <w:rFonts w:ascii="Times New Roman" w:hAnsi="Times New Roman"/>
                <w:sz w:val="24"/>
                <w:szCs w:val="24"/>
              </w:rPr>
              <w:t>Telekomunikāciju pakalpojumi, datu plūsmas pakalpojumi</w:t>
            </w:r>
          </w:p>
        </w:tc>
        <w:tc>
          <w:tcPr>
            <w:tcW w:w="2542" w:type="dxa"/>
            <w:vAlign w:val="center"/>
          </w:tcPr>
          <w:p w14:paraId="579E9DA2" w14:textId="03FE10C5" w:rsidR="009D25D0" w:rsidRDefault="00DA0E6A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315,00</w:t>
            </w:r>
          </w:p>
        </w:tc>
      </w:tr>
      <w:tr w:rsidR="009D25D0" w14:paraId="6C5A6D71" w14:textId="77777777" w:rsidTr="002E732E">
        <w:trPr>
          <w:trHeight w:val="337"/>
        </w:trPr>
        <w:tc>
          <w:tcPr>
            <w:tcW w:w="1483" w:type="dxa"/>
          </w:tcPr>
          <w:p w14:paraId="02FE7B2B" w14:textId="77777777" w:rsidR="009D25D0" w:rsidRDefault="00CE6F0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2220</w:t>
            </w:r>
          </w:p>
        </w:tc>
        <w:tc>
          <w:tcPr>
            <w:tcW w:w="5076" w:type="dxa"/>
          </w:tcPr>
          <w:p w14:paraId="77C7C050" w14:textId="34D82490" w:rsidR="009D25D0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komunālajiem pakalpojumiem</w:t>
            </w:r>
          </w:p>
        </w:tc>
        <w:tc>
          <w:tcPr>
            <w:tcW w:w="2542" w:type="dxa"/>
            <w:vAlign w:val="center"/>
          </w:tcPr>
          <w:p w14:paraId="4529B6E6" w14:textId="4292D24A" w:rsidR="009D25D0" w:rsidRDefault="00DA0E6A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360,00</w:t>
            </w:r>
          </w:p>
        </w:tc>
      </w:tr>
      <w:tr w:rsidR="00DA0E6A" w14:paraId="63C5038F" w14:textId="77777777" w:rsidTr="002E732E">
        <w:trPr>
          <w:trHeight w:val="330"/>
        </w:trPr>
        <w:tc>
          <w:tcPr>
            <w:tcW w:w="1483" w:type="dxa"/>
          </w:tcPr>
          <w:p w14:paraId="64258AB9" w14:textId="682884F6" w:rsidR="00DA0E6A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2244</w:t>
            </w:r>
          </w:p>
        </w:tc>
        <w:tc>
          <w:tcPr>
            <w:tcW w:w="5076" w:type="dxa"/>
          </w:tcPr>
          <w:p w14:paraId="0F47D305" w14:textId="0FD32568" w:rsidR="00DA0E6A" w:rsidRPr="004944D8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Nekustamā īpašuma uzturēšana</w:t>
            </w:r>
          </w:p>
        </w:tc>
        <w:tc>
          <w:tcPr>
            <w:tcW w:w="2542" w:type="dxa"/>
            <w:vAlign w:val="center"/>
          </w:tcPr>
          <w:p w14:paraId="51772B4D" w14:textId="17713475" w:rsidR="00DA0E6A" w:rsidRDefault="00DA0E6A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495,00</w:t>
            </w:r>
          </w:p>
        </w:tc>
      </w:tr>
      <w:tr w:rsidR="00DA0E6A" w14:paraId="5C95B433" w14:textId="77777777" w:rsidTr="002E732E">
        <w:trPr>
          <w:trHeight w:val="207"/>
        </w:trPr>
        <w:tc>
          <w:tcPr>
            <w:tcW w:w="1483" w:type="dxa"/>
          </w:tcPr>
          <w:p w14:paraId="182675F2" w14:textId="3BA7E73A" w:rsidR="00DA0E6A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2250</w:t>
            </w:r>
          </w:p>
        </w:tc>
        <w:tc>
          <w:tcPr>
            <w:tcW w:w="5076" w:type="dxa"/>
          </w:tcPr>
          <w:p w14:paraId="16877519" w14:textId="672DFC10" w:rsidR="00DA0E6A" w:rsidRPr="004944D8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Valsts vienotās datorizētās zemesgrāmatas informācijas sistēmas pakalpojumu attīstība</w:t>
            </w:r>
          </w:p>
        </w:tc>
        <w:tc>
          <w:tcPr>
            <w:tcW w:w="2542" w:type="dxa"/>
            <w:vAlign w:val="center"/>
          </w:tcPr>
          <w:p w14:paraId="65A3EBB0" w14:textId="5485AF33" w:rsidR="00DA0E6A" w:rsidRDefault="00DA0E6A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2880,00</w:t>
            </w:r>
          </w:p>
        </w:tc>
      </w:tr>
      <w:tr w:rsidR="00DA0E6A" w14:paraId="0544E317" w14:textId="77777777" w:rsidTr="002E732E">
        <w:trPr>
          <w:trHeight w:val="369"/>
        </w:trPr>
        <w:tc>
          <w:tcPr>
            <w:tcW w:w="1483" w:type="dxa"/>
          </w:tcPr>
          <w:p w14:paraId="762EECA1" w14:textId="32F5603C" w:rsidR="00DA0E6A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2261</w:t>
            </w:r>
          </w:p>
        </w:tc>
        <w:tc>
          <w:tcPr>
            <w:tcW w:w="5076" w:type="dxa"/>
          </w:tcPr>
          <w:p w14:paraId="0138D01B" w14:textId="77873C6A" w:rsidR="00DA0E6A" w:rsidRPr="004944D8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Ēku, telpu īre un noma</w:t>
            </w:r>
          </w:p>
        </w:tc>
        <w:tc>
          <w:tcPr>
            <w:tcW w:w="2542" w:type="dxa"/>
            <w:vAlign w:val="center"/>
          </w:tcPr>
          <w:p w14:paraId="7B9459C5" w14:textId="5EC64DA1" w:rsidR="00DA0E6A" w:rsidRDefault="00DA0E6A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1395,00</w:t>
            </w:r>
          </w:p>
        </w:tc>
      </w:tr>
      <w:tr w:rsidR="00DA0E6A" w14:paraId="3055CDB7" w14:textId="77777777" w:rsidTr="002E732E">
        <w:trPr>
          <w:trHeight w:val="249"/>
        </w:trPr>
        <w:tc>
          <w:tcPr>
            <w:tcW w:w="1483" w:type="dxa"/>
          </w:tcPr>
          <w:p w14:paraId="3EC8A66C" w14:textId="0095B6AC" w:rsidR="00DA0E6A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2262</w:t>
            </w:r>
          </w:p>
        </w:tc>
        <w:tc>
          <w:tcPr>
            <w:tcW w:w="5076" w:type="dxa"/>
          </w:tcPr>
          <w:p w14:paraId="32A55880" w14:textId="75FFDF0B" w:rsidR="00DA0E6A" w:rsidRPr="004944D8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Transportlīdzekļu noma</w:t>
            </w:r>
          </w:p>
        </w:tc>
        <w:tc>
          <w:tcPr>
            <w:tcW w:w="2542" w:type="dxa"/>
            <w:vAlign w:val="center"/>
          </w:tcPr>
          <w:p w14:paraId="0C40E31F" w14:textId="3CCC89A3" w:rsidR="00DA0E6A" w:rsidRDefault="00DA0E6A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</w:tr>
      <w:tr w:rsidR="00DA0E6A" w14:paraId="78213C08" w14:textId="77777777" w:rsidTr="002E732E">
        <w:trPr>
          <w:trHeight w:val="304"/>
        </w:trPr>
        <w:tc>
          <w:tcPr>
            <w:tcW w:w="1483" w:type="dxa"/>
          </w:tcPr>
          <w:p w14:paraId="66C1BAD2" w14:textId="0E4B74EB" w:rsidR="00DA0E6A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2311</w:t>
            </w:r>
          </w:p>
        </w:tc>
        <w:tc>
          <w:tcPr>
            <w:tcW w:w="5076" w:type="dxa"/>
          </w:tcPr>
          <w:p w14:paraId="31290639" w14:textId="11D770A5" w:rsidR="00DA0E6A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Biroja preces</w:t>
            </w:r>
          </w:p>
        </w:tc>
        <w:tc>
          <w:tcPr>
            <w:tcW w:w="2542" w:type="dxa"/>
            <w:vAlign w:val="center"/>
          </w:tcPr>
          <w:p w14:paraId="0DE07CD2" w14:textId="0FA87496" w:rsidR="00DA0E6A" w:rsidRDefault="00DA0E6A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</w:tr>
      <w:tr w:rsidR="00DA0E6A" w14:paraId="33790FA3" w14:textId="77777777" w:rsidTr="002E732E">
        <w:trPr>
          <w:trHeight w:val="304"/>
        </w:trPr>
        <w:tc>
          <w:tcPr>
            <w:tcW w:w="1483" w:type="dxa"/>
          </w:tcPr>
          <w:p w14:paraId="2E090481" w14:textId="4BBEE155" w:rsidR="00DA0E6A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2322</w:t>
            </w:r>
          </w:p>
        </w:tc>
        <w:tc>
          <w:tcPr>
            <w:tcW w:w="5076" w:type="dxa"/>
          </w:tcPr>
          <w:p w14:paraId="2AFE9D9C" w14:textId="03185281" w:rsidR="00DA0E6A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Degviela</w:t>
            </w:r>
          </w:p>
        </w:tc>
        <w:tc>
          <w:tcPr>
            <w:tcW w:w="2542" w:type="dxa"/>
            <w:vAlign w:val="center"/>
          </w:tcPr>
          <w:p w14:paraId="04F12DDC" w14:textId="51F96C8A" w:rsidR="00DA0E6A" w:rsidRDefault="00DA0E6A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180,00</w:t>
            </w:r>
          </w:p>
        </w:tc>
      </w:tr>
      <w:tr w:rsidR="00DA0E6A" w14:paraId="08E42179" w14:textId="77777777" w:rsidTr="002E732E">
        <w:trPr>
          <w:trHeight w:val="360"/>
        </w:trPr>
        <w:tc>
          <w:tcPr>
            <w:tcW w:w="1483" w:type="dxa"/>
          </w:tcPr>
          <w:p w14:paraId="4659BB54" w14:textId="071FF1B4" w:rsidR="00DA0E6A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2350</w:t>
            </w:r>
          </w:p>
        </w:tc>
        <w:tc>
          <w:tcPr>
            <w:tcW w:w="5076" w:type="dxa"/>
          </w:tcPr>
          <w:p w14:paraId="7B745A8E" w14:textId="55A587E6" w:rsidR="00DA0E6A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Kārtējā remonta un iestādes uzturēšanas materiāli</w:t>
            </w:r>
          </w:p>
        </w:tc>
        <w:tc>
          <w:tcPr>
            <w:tcW w:w="2542" w:type="dxa"/>
            <w:vAlign w:val="center"/>
          </w:tcPr>
          <w:p w14:paraId="39C30002" w14:textId="2B9784D5" w:rsidR="00DA0E6A" w:rsidRDefault="00DA0E6A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135,00</w:t>
            </w:r>
          </w:p>
        </w:tc>
      </w:tr>
      <w:tr w:rsidR="00DA0E6A" w14:paraId="1E02ECFD" w14:textId="77777777" w:rsidTr="002E732E">
        <w:trPr>
          <w:trHeight w:val="269"/>
        </w:trPr>
        <w:tc>
          <w:tcPr>
            <w:tcW w:w="1483" w:type="dxa"/>
          </w:tcPr>
          <w:p w14:paraId="32E4E325" w14:textId="5EE11D68" w:rsidR="00DA0E6A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5076" w:type="dxa"/>
          </w:tcPr>
          <w:p w14:paraId="11EAC129" w14:textId="02D66985" w:rsidR="00DA0E6A" w:rsidRPr="004944D8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Nemateriālo ieguldījumu amortizācija, pamatlīdzekļu nolietojums</w:t>
            </w:r>
          </w:p>
        </w:tc>
        <w:tc>
          <w:tcPr>
            <w:tcW w:w="2542" w:type="dxa"/>
            <w:vAlign w:val="center"/>
          </w:tcPr>
          <w:p w14:paraId="7600F6A4" w14:textId="2132BD0E" w:rsidR="00DA0E6A" w:rsidRDefault="00DA0E6A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405,00</w:t>
            </w:r>
          </w:p>
        </w:tc>
      </w:tr>
      <w:tr w:rsidR="00DA0E6A" w14:paraId="081F6350" w14:textId="77777777" w:rsidTr="002E732E">
        <w:trPr>
          <w:trHeight w:val="272"/>
        </w:trPr>
        <w:tc>
          <w:tcPr>
            <w:tcW w:w="1483" w:type="dxa"/>
          </w:tcPr>
          <w:p w14:paraId="714A5FAD" w14:textId="3949E769" w:rsidR="00DA0E6A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4D4571C6" w14:textId="15837DE3" w:rsidR="00DA0E6A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2542" w:type="dxa"/>
            <w:vAlign w:val="center"/>
          </w:tcPr>
          <w:p w14:paraId="7C2A9191" w14:textId="25EAA2F0" w:rsidR="00DA0E6A" w:rsidRDefault="00DA0E6A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495,00</w:t>
            </w:r>
          </w:p>
        </w:tc>
      </w:tr>
      <w:tr w:rsidR="00DA0E6A" w14:paraId="5BA8F349" w14:textId="77777777" w:rsidTr="002E732E">
        <w:trPr>
          <w:trHeight w:val="270"/>
        </w:trPr>
        <w:tc>
          <w:tcPr>
            <w:tcW w:w="1483" w:type="dxa"/>
          </w:tcPr>
          <w:p w14:paraId="37319C73" w14:textId="3579A2C9" w:rsidR="00DA0E6A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054BBDF3" w14:textId="00978067" w:rsidR="00DA0E6A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2542" w:type="dxa"/>
            <w:vAlign w:val="center"/>
          </w:tcPr>
          <w:p w14:paraId="45C2C268" w14:textId="6145B412" w:rsidR="00DA0E6A" w:rsidRDefault="00DA0E6A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7155,00</w:t>
            </w:r>
          </w:p>
        </w:tc>
      </w:tr>
      <w:tr w:rsidR="00DA0E6A" w14:paraId="2DAC48ED" w14:textId="77777777" w:rsidTr="002E732E">
        <w:trPr>
          <w:trHeight w:val="140"/>
        </w:trPr>
        <w:tc>
          <w:tcPr>
            <w:tcW w:w="1483" w:type="dxa"/>
          </w:tcPr>
          <w:p w14:paraId="7B8A19BF" w14:textId="1F1EF194" w:rsidR="00DA0E6A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7C0AB99B" w14:textId="4D1AA73A" w:rsidR="00DA0E6A" w:rsidRDefault="00DA0E6A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AC1">
              <w:rPr>
                <w:rFonts w:ascii="Times New Roman" w:hAnsi="Times New Roman"/>
                <w:sz w:val="24"/>
                <w:szCs w:val="24"/>
              </w:rPr>
              <w:t>Pakalpojuma izmaksas kopā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542" w:type="dxa"/>
            <w:vAlign w:val="center"/>
          </w:tcPr>
          <w:p w14:paraId="427F6E03" w14:textId="72CA3324" w:rsidR="00DA0E6A" w:rsidRDefault="00DA0E6A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7650,00</w:t>
            </w:r>
          </w:p>
        </w:tc>
      </w:tr>
    </w:tbl>
    <w:p w14:paraId="41A7C068" w14:textId="77777777" w:rsidR="009D25D0" w:rsidRDefault="009D25D0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9" w:type="dxa"/>
        <w:tblInd w:w="93" w:type="dxa"/>
        <w:tblLook w:val="00A0" w:firstRow="1" w:lastRow="0" w:firstColumn="1" w:lastColumn="0" w:noHBand="0" w:noVBand="0"/>
      </w:tblPr>
      <w:tblGrid>
        <w:gridCol w:w="7133"/>
        <w:gridCol w:w="1846"/>
      </w:tblGrid>
      <w:tr w:rsidR="009E0044" w:rsidRPr="002F6496" w14:paraId="2C7C2661" w14:textId="77777777" w:rsidTr="002E732E">
        <w:trPr>
          <w:trHeight w:val="326"/>
        </w:trPr>
        <w:tc>
          <w:tcPr>
            <w:tcW w:w="7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8D2175" w14:textId="77777777" w:rsidR="009E0044" w:rsidRPr="00F86799" w:rsidRDefault="009E0044" w:rsidP="007A099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aksas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pakalpojuma vienību skaits noteiktā laikposmā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4970E0" w14:textId="4584E767" w:rsidR="009E0044" w:rsidRPr="002F6496" w:rsidRDefault="00DA0E6A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9E0044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9E0044" w:rsidRPr="002F6496" w14:paraId="179C69E4" w14:textId="77777777" w:rsidTr="002E732E">
        <w:trPr>
          <w:trHeight w:val="326"/>
        </w:trPr>
        <w:tc>
          <w:tcPr>
            <w:tcW w:w="7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D92B62" w14:textId="77777777" w:rsidR="009E0044" w:rsidRPr="000A3864" w:rsidRDefault="009E0044" w:rsidP="007A099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r w:rsidRPr="00BF5A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0A386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6227C3" w14:textId="77777777" w:rsidR="009E0044" w:rsidRPr="002F6496" w:rsidRDefault="009E0044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1,70</w:t>
            </w:r>
          </w:p>
        </w:tc>
      </w:tr>
    </w:tbl>
    <w:p w14:paraId="669701A7" w14:textId="77777777" w:rsidR="009E0044" w:rsidRDefault="009E0044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FBA185" w14:textId="77777777" w:rsidR="00FF5ED0" w:rsidRPr="00EB6813" w:rsidRDefault="00FF5ED0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6813">
        <w:rPr>
          <w:rFonts w:ascii="Times New Roman" w:hAnsi="Times New Roman"/>
          <w:sz w:val="24"/>
          <w:szCs w:val="24"/>
        </w:rPr>
        <w:t>Maksas pakalpojuma veids:</w:t>
      </w:r>
    </w:p>
    <w:p w14:paraId="6A7057A9" w14:textId="5D874336" w:rsidR="00432491" w:rsidRDefault="00DA0E6A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4B7443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.4</w:t>
      </w:r>
      <w:r w:rsidR="004B73B1" w:rsidRPr="00EB6813">
        <w:rPr>
          <w:rFonts w:ascii="Times New Roman" w:hAnsi="Times New Roman"/>
          <w:sz w:val="24"/>
          <w:szCs w:val="24"/>
        </w:rPr>
        <w:t>.</w:t>
      </w:r>
      <w:r w:rsidR="0038585C">
        <w:rPr>
          <w:rFonts w:ascii="Times New Roman" w:hAnsi="Times New Roman"/>
          <w:sz w:val="24"/>
          <w:szCs w:val="24"/>
        </w:rPr>
        <w:t> </w:t>
      </w:r>
      <w:r w:rsidR="00126ADE">
        <w:rPr>
          <w:rFonts w:ascii="Times New Roman" w:hAnsi="Times New Roman"/>
          <w:sz w:val="24"/>
          <w:szCs w:val="24"/>
        </w:rPr>
        <w:t xml:space="preserve">Katras izsoles organizēšana elektronisko izsoļu vietnē par </w:t>
      </w:r>
      <w:r w:rsidR="004F7959">
        <w:rPr>
          <w:rFonts w:ascii="Times New Roman" w:hAnsi="Times New Roman"/>
          <w:sz w:val="24"/>
          <w:szCs w:val="24"/>
        </w:rPr>
        <w:t xml:space="preserve">nekustamā īpašuma </w:t>
      </w:r>
      <w:r w:rsidR="00126ADE">
        <w:rPr>
          <w:rFonts w:ascii="Times New Roman" w:hAnsi="Times New Roman"/>
          <w:sz w:val="24"/>
          <w:szCs w:val="24"/>
        </w:rPr>
        <w:t>nomas vai īres tiesību izsoli</w:t>
      </w:r>
    </w:p>
    <w:p w14:paraId="72DFE142" w14:textId="77777777" w:rsidR="00E17971" w:rsidRDefault="00E17971" w:rsidP="00E179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Laikposms: gads</w:t>
      </w:r>
    </w:p>
    <w:p w14:paraId="11D18C47" w14:textId="77777777" w:rsidR="00FF5ED0" w:rsidRDefault="00FF5ED0" w:rsidP="0098045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910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3"/>
        <w:gridCol w:w="5076"/>
        <w:gridCol w:w="2542"/>
      </w:tblGrid>
      <w:tr w:rsidR="009D25D0" w:rsidRPr="008A60CC" w14:paraId="57C7AF4D" w14:textId="77777777" w:rsidTr="002E732E">
        <w:trPr>
          <w:trHeight w:val="581"/>
        </w:trPr>
        <w:tc>
          <w:tcPr>
            <w:tcW w:w="1483" w:type="dxa"/>
            <w:vAlign w:val="center"/>
          </w:tcPr>
          <w:p w14:paraId="2EFF3777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5076" w:type="dxa"/>
            <w:vAlign w:val="center"/>
          </w:tcPr>
          <w:p w14:paraId="0FFFA880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542" w:type="dxa"/>
            <w:vAlign w:val="center"/>
          </w:tcPr>
          <w:p w14:paraId="5DEFE8ED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(euro)</w:t>
            </w:r>
          </w:p>
        </w:tc>
      </w:tr>
      <w:tr w:rsidR="009D25D0" w:rsidRPr="008A60CC" w14:paraId="109F80D7" w14:textId="77777777" w:rsidTr="002E732E">
        <w:trPr>
          <w:trHeight w:val="197"/>
        </w:trPr>
        <w:tc>
          <w:tcPr>
            <w:tcW w:w="1483" w:type="dxa"/>
          </w:tcPr>
          <w:p w14:paraId="229D09B2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76" w:type="dxa"/>
          </w:tcPr>
          <w:p w14:paraId="7D89BAA4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2" w:type="dxa"/>
          </w:tcPr>
          <w:p w14:paraId="27CA22A3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D25D0" w:rsidRPr="008A60CC" w14:paraId="4309AC9C" w14:textId="77777777" w:rsidTr="002E732E">
        <w:trPr>
          <w:trHeight w:val="213"/>
        </w:trPr>
        <w:tc>
          <w:tcPr>
            <w:tcW w:w="1483" w:type="dxa"/>
          </w:tcPr>
          <w:p w14:paraId="521E5F5E" w14:textId="77777777" w:rsidR="009D25D0" w:rsidRPr="004944D8" w:rsidRDefault="009D25D0" w:rsidP="007A099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076" w:type="dxa"/>
          </w:tcPr>
          <w:p w14:paraId="723D79E1" w14:textId="1A41B6F9" w:rsidR="009D25D0" w:rsidRPr="00E32B2F" w:rsidRDefault="009D25D0" w:rsidP="007A099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Tiešās izmaksas</w:t>
            </w:r>
          </w:p>
        </w:tc>
        <w:tc>
          <w:tcPr>
            <w:tcW w:w="2542" w:type="dxa"/>
          </w:tcPr>
          <w:p w14:paraId="3B7999AF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D25D0" w:rsidRPr="008A60CC" w14:paraId="63688FE6" w14:textId="77777777" w:rsidTr="002E732E">
        <w:trPr>
          <w:trHeight w:val="207"/>
        </w:trPr>
        <w:tc>
          <w:tcPr>
            <w:tcW w:w="1483" w:type="dxa"/>
          </w:tcPr>
          <w:p w14:paraId="652FB4EF" w14:textId="77777777" w:rsidR="009D25D0" w:rsidRPr="00DA3075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076" w:type="dxa"/>
          </w:tcPr>
          <w:p w14:paraId="723D33FA" w14:textId="65039F7C" w:rsidR="009D25D0" w:rsidRPr="00643844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42" w:type="dxa"/>
            <w:vAlign w:val="center"/>
          </w:tcPr>
          <w:p w14:paraId="30FFE107" w14:textId="194D6374" w:rsidR="009D25D0" w:rsidRPr="00B10606" w:rsidRDefault="00126ADE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154,00</w:t>
            </w:r>
          </w:p>
        </w:tc>
      </w:tr>
      <w:tr w:rsidR="009D25D0" w:rsidRPr="008A60CC" w14:paraId="746363C4" w14:textId="77777777" w:rsidTr="002E732E">
        <w:trPr>
          <w:trHeight w:val="384"/>
        </w:trPr>
        <w:tc>
          <w:tcPr>
            <w:tcW w:w="1483" w:type="dxa"/>
          </w:tcPr>
          <w:p w14:paraId="3D6559E6" w14:textId="77777777" w:rsidR="009D25D0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076" w:type="dxa"/>
          </w:tcPr>
          <w:p w14:paraId="7436A33E" w14:textId="036A6830" w:rsidR="009D25D0" w:rsidRPr="004944D8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42" w:type="dxa"/>
            <w:vAlign w:val="center"/>
          </w:tcPr>
          <w:p w14:paraId="6F2187CB" w14:textId="6DC6AACF" w:rsidR="009D25D0" w:rsidRDefault="00126ADE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36,00</w:t>
            </w:r>
          </w:p>
        </w:tc>
      </w:tr>
      <w:tr w:rsidR="009D25D0" w:rsidRPr="008A60CC" w14:paraId="1AFF8BB8" w14:textId="77777777" w:rsidTr="002E732E">
        <w:trPr>
          <w:trHeight w:val="291"/>
        </w:trPr>
        <w:tc>
          <w:tcPr>
            <w:tcW w:w="1483" w:type="dxa"/>
          </w:tcPr>
          <w:p w14:paraId="23F73B22" w14:textId="4E0B2B42" w:rsidR="009D25D0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126AD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076" w:type="dxa"/>
          </w:tcPr>
          <w:p w14:paraId="5EA4549A" w14:textId="769853C1" w:rsidR="009D25D0" w:rsidRDefault="00126ADE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7DDF">
              <w:rPr>
                <w:rFonts w:ascii="Times New Roman" w:hAnsi="Times New Roman"/>
                <w:sz w:val="24"/>
                <w:szCs w:val="24"/>
              </w:rPr>
              <w:t>Telekomunikāciju pakalpojumi, datu plūsmas pakalpojumi</w:t>
            </w:r>
          </w:p>
        </w:tc>
        <w:tc>
          <w:tcPr>
            <w:tcW w:w="2542" w:type="dxa"/>
            <w:vAlign w:val="center"/>
          </w:tcPr>
          <w:p w14:paraId="614E7C33" w14:textId="338CD07F" w:rsidR="009D25D0" w:rsidRDefault="00126ADE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11,00</w:t>
            </w:r>
          </w:p>
        </w:tc>
      </w:tr>
      <w:tr w:rsidR="009D25D0" w:rsidRPr="008A60CC" w14:paraId="3DAF3C15" w14:textId="77777777" w:rsidTr="002E732E">
        <w:trPr>
          <w:trHeight w:val="267"/>
        </w:trPr>
        <w:tc>
          <w:tcPr>
            <w:tcW w:w="1483" w:type="dxa"/>
          </w:tcPr>
          <w:p w14:paraId="589FC77E" w14:textId="50E78E82" w:rsidR="009D25D0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</w:t>
            </w:r>
            <w:r w:rsidR="00126AD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076" w:type="dxa"/>
          </w:tcPr>
          <w:p w14:paraId="04B508B7" w14:textId="168E570C" w:rsidR="009D25D0" w:rsidRDefault="00126ADE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6ADE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lektronisko izsoļu vietnes </w:t>
            </w:r>
            <w:r w:rsidRPr="00126ADE">
              <w:rPr>
                <w:rFonts w:ascii="Times New Roman" w:hAnsi="Times New Roman"/>
                <w:sz w:val="24"/>
                <w:szCs w:val="24"/>
              </w:rPr>
              <w:t>testa un produkcijas vides uzturēšanas izdevumi, rēķinu ģenerēšanas funkcionalitātes uzturēšanas izdevumi</w:t>
            </w:r>
          </w:p>
        </w:tc>
        <w:tc>
          <w:tcPr>
            <w:tcW w:w="2542" w:type="dxa"/>
            <w:vAlign w:val="center"/>
          </w:tcPr>
          <w:p w14:paraId="301C0316" w14:textId="1B76AC13" w:rsidR="009D25D0" w:rsidRDefault="00126ADE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1104,00</w:t>
            </w:r>
          </w:p>
        </w:tc>
      </w:tr>
      <w:tr w:rsidR="009D25D0" w14:paraId="38B641E7" w14:textId="77777777" w:rsidTr="002E732E">
        <w:trPr>
          <w:trHeight w:val="197"/>
        </w:trPr>
        <w:tc>
          <w:tcPr>
            <w:tcW w:w="1483" w:type="dxa"/>
          </w:tcPr>
          <w:p w14:paraId="06A0CA59" w14:textId="77777777" w:rsidR="009D25D0" w:rsidRPr="004944D8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617F6E34" w14:textId="456796CD" w:rsidR="009D25D0" w:rsidRPr="00E32B2F" w:rsidRDefault="009D25D0" w:rsidP="007A099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Netiešās izmaksas</w:t>
            </w:r>
          </w:p>
        </w:tc>
        <w:tc>
          <w:tcPr>
            <w:tcW w:w="2542" w:type="dxa"/>
            <w:vAlign w:val="center"/>
          </w:tcPr>
          <w:p w14:paraId="70B3B1BB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D25D0" w14:paraId="154C149C" w14:textId="77777777" w:rsidTr="002E732E">
        <w:trPr>
          <w:trHeight w:val="315"/>
        </w:trPr>
        <w:tc>
          <w:tcPr>
            <w:tcW w:w="1483" w:type="dxa"/>
          </w:tcPr>
          <w:p w14:paraId="430B1535" w14:textId="77777777" w:rsidR="009D25D0" w:rsidRPr="00DA3075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076" w:type="dxa"/>
          </w:tcPr>
          <w:p w14:paraId="1B396760" w14:textId="1AB0278D" w:rsidR="009D25D0" w:rsidRPr="00643844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42" w:type="dxa"/>
            <w:vAlign w:val="center"/>
          </w:tcPr>
          <w:p w14:paraId="043F8E8B" w14:textId="350FC6EB" w:rsidR="009D25D0" w:rsidRPr="00B10606" w:rsidRDefault="00126ADE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9D25D0" w14:paraId="7A9ECCDB" w14:textId="77777777" w:rsidTr="002E732E">
        <w:trPr>
          <w:trHeight w:val="581"/>
        </w:trPr>
        <w:tc>
          <w:tcPr>
            <w:tcW w:w="1483" w:type="dxa"/>
          </w:tcPr>
          <w:p w14:paraId="22BF5B4C" w14:textId="77777777" w:rsidR="009D25D0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076" w:type="dxa"/>
          </w:tcPr>
          <w:p w14:paraId="221E360C" w14:textId="2E24CEB1" w:rsidR="009D25D0" w:rsidRPr="004944D8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42" w:type="dxa"/>
            <w:vAlign w:val="center"/>
          </w:tcPr>
          <w:p w14:paraId="7C0C301D" w14:textId="6914D547" w:rsidR="009D25D0" w:rsidRDefault="00126ADE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5,00</w:t>
            </w:r>
          </w:p>
        </w:tc>
      </w:tr>
      <w:tr w:rsidR="00126ADE" w14:paraId="2E478BBE" w14:textId="77777777" w:rsidTr="002E732E">
        <w:trPr>
          <w:trHeight w:val="311"/>
        </w:trPr>
        <w:tc>
          <w:tcPr>
            <w:tcW w:w="1483" w:type="dxa"/>
          </w:tcPr>
          <w:p w14:paraId="3925E55F" w14:textId="40D9F05B" w:rsidR="00126ADE" w:rsidRDefault="00126ADE" w:rsidP="00126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</w:t>
            </w:r>
          </w:p>
        </w:tc>
        <w:tc>
          <w:tcPr>
            <w:tcW w:w="5076" w:type="dxa"/>
          </w:tcPr>
          <w:p w14:paraId="7DDD3211" w14:textId="0B1814FA" w:rsidR="00126ADE" w:rsidRDefault="00126ADE" w:rsidP="00126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7DDF">
              <w:rPr>
                <w:rFonts w:ascii="Times New Roman" w:hAnsi="Times New Roman"/>
                <w:sz w:val="24"/>
                <w:szCs w:val="24"/>
              </w:rPr>
              <w:t>Telekomunikāciju pakalpojumi, datu plūsmas pakalpojumi</w:t>
            </w:r>
          </w:p>
        </w:tc>
        <w:tc>
          <w:tcPr>
            <w:tcW w:w="2542" w:type="dxa"/>
            <w:vAlign w:val="center"/>
          </w:tcPr>
          <w:p w14:paraId="29D6BE19" w14:textId="3BCC1B9D" w:rsidR="00126ADE" w:rsidRDefault="00126ADE" w:rsidP="00126A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2,00</w:t>
            </w:r>
          </w:p>
        </w:tc>
      </w:tr>
      <w:tr w:rsidR="00126ADE" w14:paraId="0C66A2E9" w14:textId="77777777" w:rsidTr="002E732E">
        <w:trPr>
          <w:trHeight w:val="264"/>
        </w:trPr>
        <w:tc>
          <w:tcPr>
            <w:tcW w:w="1483" w:type="dxa"/>
          </w:tcPr>
          <w:p w14:paraId="09C8B684" w14:textId="77777777" w:rsidR="00126ADE" w:rsidRDefault="00126ADE" w:rsidP="00126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2220</w:t>
            </w:r>
          </w:p>
        </w:tc>
        <w:tc>
          <w:tcPr>
            <w:tcW w:w="5076" w:type="dxa"/>
          </w:tcPr>
          <w:p w14:paraId="740EAC28" w14:textId="540BC127" w:rsidR="00126ADE" w:rsidRDefault="00126ADE" w:rsidP="00126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komunālajiem pakalpojumiem</w:t>
            </w:r>
          </w:p>
        </w:tc>
        <w:tc>
          <w:tcPr>
            <w:tcW w:w="2542" w:type="dxa"/>
            <w:vAlign w:val="center"/>
          </w:tcPr>
          <w:p w14:paraId="71EF824C" w14:textId="02C5A83B" w:rsidR="00126ADE" w:rsidRDefault="00126ADE" w:rsidP="00126A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2,00</w:t>
            </w:r>
          </w:p>
        </w:tc>
      </w:tr>
      <w:tr w:rsidR="00126ADE" w14:paraId="719F5AE1" w14:textId="77777777" w:rsidTr="002E732E">
        <w:trPr>
          <w:trHeight w:val="551"/>
        </w:trPr>
        <w:tc>
          <w:tcPr>
            <w:tcW w:w="1483" w:type="dxa"/>
          </w:tcPr>
          <w:p w14:paraId="58847D84" w14:textId="77777777" w:rsidR="00126ADE" w:rsidRDefault="00126ADE" w:rsidP="00126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2230</w:t>
            </w:r>
          </w:p>
        </w:tc>
        <w:tc>
          <w:tcPr>
            <w:tcW w:w="5076" w:type="dxa"/>
          </w:tcPr>
          <w:p w14:paraId="6DD0059F" w14:textId="0EAB0282" w:rsidR="00126ADE" w:rsidRPr="004944D8" w:rsidRDefault="00126ADE" w:rsidP="00126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Datu aizsardzības speciālista pakalpojumi, personāla mācību pakalpojumi</w:t>
            </w:r>
          </w:p>
        </w:tc>
        <w:tc>
          <w:tcPr>
            <w:tcW w:w="2542" w:type="dxa"/>
            <w:vAlign w:val="center"/>
          </w:tcPr>
          <w:p w14:paraId="60748857" w14:textId="28F8AD6E" w:rsidR="00126ADE" w:rsidRDefault="00126ADE" w:rsidP="00126A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4,00</w:t>
            </w:r>
          </w:p>
        </w:tc>
      </w:tr>
      <w:tr w:rsidR="00126ADE" w14:paraId="6E445178" w14:textId="77777777" w:rsidTr="002E732E">
        <w:trPr>
          <w:trHeight w:val="581"/>
        </w:trPr>
        <w:tc>
          <w:tcPr>
            <w:tcW w:w="1483" w:type="dxa"/>
          </w:tcPr>
          <w:p w14:paraId="05025C46" w14:textId="77777777" w:rsidR="00126ADE" w:rsidRDefault="00126ADE" w:rsidP="00126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2243</w:t>
            </w:r>
          </w:p>
        </w:tc>
        <w:tc>
          <w:tcPr>
            <w:tcW w:w="5076" w:type="dxa"/>
          </w:tcPr>
          <w:p w14:paraId="469AA632" w14:textId="4ACEA812" w:rsidR="00126ADE" w:rsidRPr="004944D8" w:rsidRDefault="00126ADE" w:rsidP="00126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Iekārtas, inventāra un aparatūras remonts, tehniskā apkalpošana</w:t>
            </w:r>
          </w:p>
        </w:tc>
        <w:tc>
          <w:tcPr>
            <w:tcW w:w="2542" w:type="dxa"/>
            <w:vAlign w:val="center"/>
          </w:tcPr>
          <w:p w14:paraId="35E6B1EB" w14:textId="706A65FA" w:rsidR="00126ADE" w:rsidRDefault="00126ADE" w:rsidP="00126A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1,00</w:t>
            </w:r>
          </w:p>
        </w:tc>
      </w:tr>
      <w:tr w:rsidR="00126ADE" w14:paraId="32FDEE0F" w14:textId="77777777" w:rsidTr="002E732E">
        <w:trPr>
          <w:trHeight w:val="249"/>
        </w:trPr>
        <w:tc>
          <w:tcPr>
            <w:tcW w:w="1483" w:type="dxa"/>
          </w:tcPr>
          <w:p w14:paraId="4DF66546" w14:textId="77777777" w:rsidR="00126ADE" w:rsidRDefault="00126ADE" w:rsidP="00126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2244</w:t>
            </w:r>
          </w:p>
        </w:tc>
        <w:tc>
          <w:tcPr>
            <w:tcW w:w="5076" w:type="dxa"/>
          </w:tcPr>
          <w:p w14:paraId="009811DD" w14:textId="1591041D" w:rsidR="00126ADE" w:rsidRPr="004944D8" w:rsidRDefault="00126ADE" w:rsidP="00126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Nekustamā īpašuma uzturēšana</w:t>
            </w:r>
          </w:p>
        </w:tc>
        <w:tc>
          <w:tcPr>
            <w:tcW w:w="2542" w:type="dxa"/>
            <w:vAlign w:val="center"/>
          </w:tcPr>
          <w:p w14:paraId="64F2002F" w14:textId="69AEACD5" w:rsidR="00126ADE" w:rsidRDefault="00126ADE" w:rsidP="00126A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3,00</w:t>
            </w:r>
          </w:p>
        </w:tc>
      </w:tr>
      <w:tr w:rsidR="00126ADE" w14:paraId="0C38E9C8" w14:textId="77777777" w:rsidTr="002E732E">
        <w:trPr>
          <w:trHeight w:val="304"/>
        </w:trPr>
        <w:tc>
          <w:tcPr>
            <w:tcW w:w="1483" w:type="dxa"/>
          </w:tcPr>
          <w:p w14:paraId="52A2725D" w14:textId="658672AF" w:rsidR="00126ADE" w:rsidRDefault="00126ADE" w:rsidP="00126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2250</w:t>
            </w:r>
          </w:p>
        </w:tc>
        <w:tc>
          <w:tcPr>
            <w:tcW w:w="5076" w:type="dxa"/>
          </w:tcPr>
          <w:p w14:paraId="3D0A4D7A" w14:textId="0A343DEF" w:rsidR="00126ADE" w:rsidRDefault="00126ADE" w:rsidP="00126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Izpildu lietu reģistra un Elektronisko izsoļu vietnes attīstības izdevumi</w:t>
            </w:r>
          </w:p>
        </w:tc>
        <w:tc>
          <w:tcPr>
            <w:tcW w:w="2542" w:type="dxa"/>
            <w:vAlign w:val="center"/>
          </w:tcPr>
          <w:p w14:paraId="4F4B062E" w14:textId="50A8B48C" w:rsidR="00126ADE" w:rsidRDefault="00126ADE" w:rsidP="00126A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143,00</w:t>
            </w:r>
          </w:p>
        </w:tc>
      </w:tr>
      <w:tr w:rsidR="0083077C" w14:paraId="05E67CFD" w14:textId="77777777" w:rsidTr="002E732E">
        <w:trPr>
          <w:trHeight w:val="304"/>
        </w:trPr>
        <w:tc>
          <w:tcPr>
            <w:tcW w:w="1483" w:type="dxa"/>
          </w:tcPr>
          <w:p w14:paraId="300360FD" w14:textId="632BB6D8" w:rsidR="0083077C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2261</w:t>
            </w:r>
          </w:p>
        </w:tc>
        <w:tc>
          <w:tcPr>
            <w:tcW w:w="5076" w:type="dxa"/>
          </w:tcPr>
          <w:p w14:paraId="0CAC83FC" w14:textId="1F12691E" w:rsidR="0083077C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Ēku, telpu īre un noma</w:t>
            </w:r>
          </w:p>
        </w:tc>
        <w:tc>
          <w:tcPr>
            <w:tcW w:w="2542" w:type="dxa"/>
            <w:vAlign w:val="center"/>
          </w:tcPr>
          <w:p w14:paraId="51500541" w14:textId="3819B7D0" w:rsidR="0083077C" w:rsidRDefault="0083077C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9,00</w:t>
            </w:r>
          </w:p>
        </w:tc>
      </w:tr>
      <w:tr w:rsidR="0083077C" w14:paraId="3F2B7180" w14:textId="77777777" w:rsidTr="002E732E">
        <w:trPr>
          <w:trHeight w:val="343"/>
        </w:trPr>
        <w:tc>
          <w:tcPr>
            <w:tcW w:w="1483" w:type="dxa"/>
          </w:tcPr>
          <w:p w14:paraId="7D1BF510" w14:textId="77777777" w:rsidR="0083077C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2264</w:t>
            </w:r>
          </w:p>
        </w:tc>
        <w:tc>
          <w:tcPr>
            <w:tcW w:w="5076" w:type="dxa"/>
          </w:tcPr>
          <w:p w14:paraId="34955209" w14:textId="743B0692" w:rsidR="0083077C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Iekārtu, aparatūras un inventāra īre un noma</w:t>
            </w:r>
          </w:p>
        </w:tc>
        <w:tc>
          <w:tcPr>
            <w:tcW w:w="2542" w:type="dxa"/>
            <w:vAlign w:val="center"/>
          </w:tcPr>
          <w:p w14:paraId="5F78FA69" w14:textId="6A31B66D" w:rsidR="0083077C" w:rsidRDefault="0083077C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0,30</w:t>
            </w:r>
          </w:p>
        </w:tc>
      </w:tr>
      <w:tr w:rsidR="0083077C" w14:paraId="10E57ACD" w14:textId="77777777" w:rsidTr="002E732E">
        <w:trPr>
          <w:trHeight w:val="140"/>
        </w:trPr>
        <w:tc>
          <w:tcPr>
            <w:tcW w:w="1483" w:type="dxa"/>
          </w:tcPr>
          <w:p w14:paraId="00AE0FCC" w14:textId="77777777" w:rsidR="0083077C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2311</w:t>
            </w:r>
          </w:p>
        </w:tc>
        <w:tc>
          <w:tcPr>
            <w:tcW w:w="5076" w:type="dxa"/>
          </w:tcPr>
          <w:p w14:paraId="30A0C5D9" w14:textId="35C23FDC" w:rsidR="0083077C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Biroja preces</w:t>
            </w:r>
          </w:p>
        </w:tc>
        <w:tc>
          <w:tcPr>
            <w:tcW w:w="2542" w:type="dxa"/>
            <w:vAlign w:val="center"/>
          </w:tcPr>
          <w:p w14:paraId="22D2ED47" w14:textId="2F6C669A" w:rsidR="0083077C" w:rsidRDefault="0083077C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0,50</w:t>
            </w:r>
          </w:p>
        </w:tc>
      </w:tr>
      <w:tr w:rsidR="0083077C" w14:paraId="02357D71" w14:textId="77777777" w:rsidTr="002E732E">
        <w:trPr>
          <w:trHeight w:val="272"/>
        </w:trPr>
        <w:tc>
          <w:tcPr>
            <w:tcW w:w="1483" w:type="dxa"/>
          </w:tcPr>
          <w:p w14:paraId="4EA4B691" w14:textId="77777777" w:rsidR="0083077C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2312</w:t>
            </w:r>
          </w:p>
        </w:tc>
        <w:tc>
          <w:tcPr>
            <w:tcW w:w="5076" w:type="dxa"/>
          </w:tcPr>
          <w:p w14:paraId="1FFCC1B1" w14:textId="6D2197DC" w:rsidR="0083077C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Inventārs</w:t>
            </w:r>
          </w:p>
        </w:tc>
        <w:tc>
          <w:tcPr>
            <w:tcW w:w="2542" w:type="dxa"/>
            <w:vAlign w:val="center"/>
          </w:tcPr>
          <w:p w14:paraId="3E9F5966" w14:textId="3D8EB8F6" w:rsidR="0083077C" w:rsidRDefault="0083077C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0,80</w:t>
            </w:r>
          </w:p>
        </w:tc>
      </w:tr>
      <w:tr w:rsidR="0083077C" w14:paraId="46490D42" w14:textId="77777777" w:rsidTr="002E732E">
        <w:trPr>
          <w:trHeight w:val="272"/>
        </w:trPr>
        <w:tc>
          <w:tcPr>
            <w:tcW w:w="1483" w:type="dxa"/>
          </w:tcPr>
          <w:p w14:paraId="591A144B" w14:textId="77777777" w:rsidR="0083077C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2314</w:t>
            </w:r>
          </w:p>
        </w:tc>
        <w:tc>
          <w:tcPr>
            <w:tcW w:w="5076" w:type="dxa"/>
          </w:tcPr>
          <w:p w14:paraId="58895C96" w14:textId="4BE126A1" w:rsidR="0083077C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precēm iestādes sabiedrisko aktivitāšu īstenošanai</w:t>
            </w:r>
          </w:p>
        </w:tc>
        <w:tc>
          <w:tcPr>
            <w:tcW w:w="2542" w:type="dxa"/>
            <w:vAlign w:val="center"/>
          </w:tcPr>
          <w:p w14:paraId="28B1C115" w14:textId="1A19C373" w:rsidR="0083077C" w:rsidRDefault="0083077C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0,40</w:t>
            </w:r>
          </w:p>
        </w:tc>
      </w:tr>
      <w:tr w:rsidR="0083077C" w14:paraId="35F3CC81" w14:textId="77777777" w:rsidTr="002E732E">
        <w:trPr>
          <w:trHeight w:val="273"/>
        </w:trPr>
        <w:tc>
          <w:tcPr>
            <w:tcW w:w="1483" w:type="dxa"/>
          </w:tcPr>
          <w:p w14:paraId="7B8E7384" w14:textId="77777777" w:rsidR="0083077C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2322</w:t>
            </w:r>
          </w:p>
        </w:tc>
        <w:tc>
          <w:tcPr>
            <w:tcW w:w="5076" w:type="dxa"/>
          </w:tcPr>
          <w:p w14:paraId="22F2874A" w14:textId="65136A18" w:rsidR="0083077C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Degviela</w:t>
            </w:r>
          </w:p>
        </w:tc>
        <w:tc>
          <w:tcPr>
            <w:tcW w:w="2542" w:type="dxa"/>
            <w:vAlign w:val="center"/>
          </w:tcPr>
          <w:p w14:paraId="4D3CF0EF" w14:textId="30BB1C7D" w:rsidR="0083077C" w:rsidRDefault="0083077C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1,20</w:t>
            </w:r>
          </w:p>
        </w:tc>
      </w:tr>
      <w:tr w:rsidR="0083077C" w14:paraId="7EE538BE" w14:textId="77777777" w:rsidTr="002E732E">
        <w:trPr>
          <w:trHeight w:val="270"/>
        </w:trPr>
        <w:tc>
          <w:tcPr>
            <w:tcW w:w="1483" w:type="dxa"/>
          </w:tcPr>
          <w:p w14:paraId="64F935DF" w14:textId="77777777" w:rsidR="0083077C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2350</w:t>
            </w:r>
          </w:p>
        </w:tc>
        <w:tc>
          <w:tcPr>
            <w:tcW w:w="5076" w:type="dxa"/>
          </w:tcPr>
          <w:p w14:paraId="47949104" w14:textId="0DBD0B11" w:rsidR="0083077C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Kārtējā remonta un iestādes uzturēšanas materiāli</w:t>
            </w:r>
          </w:p>
        </w:tc>
        <w:tc>
          <w:tcPr>
            <w:tcW w:w="2542" w:type="dxa"/>
            <w:vAlign w:val="center"/>
          </w:tcPr>
          <w:p w14:paraId="298C1A99" w14:textId="0F4F6297" w:rsidR="0083077C" w:rsidRDefault="0083077C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0,80</w:t>
            </w:r>
          </w:p>
        </w:tc>
      </w:tr>
      <w:tr w:rsidR="0083077C" w14:paraId="29B17B71" w14:textId="77777777" w:rsidTr="002E732E">
        <w:trPr>
          <w:trHeight w:val="547"/>
        </w:trPr>
        <w:tc>
          <w:tcPr>
            <w:tcW w:w="1483" w:type="dxa"/>
          </w:tcPr>
          <w:p w14:paraId="3ABED712" w14:textId="77777777" w:rsidR="0083077C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5000</w:t>
            </w:r>
          </w:p>
        </w:tc>
        <w:tc>
          <w:tcPr>
            <w:tcW w:w="5076" w:type="dxa"/>
          </w:tcPr>
          <w:p w14:paraId="464DA5BB" w14:textId="73330719" w:rsidR="0083077C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Nemateriālo ieguldījumu amortizācija, pamatlīdzekļu nolietojums</w:t>
            </w:r>
          </w:p>
        </w:tc>
        <w:tc>
          <w:tcPr>
            <w:tcW w:w="2542" w:type="dxa"/>
            <w:vAlign w:val="center"/>
          </w:tcPr>
          <w:p w14:paraId="2BDBC8C2" w14:textId="27F5AAFE" w:rsidR="0083077C" w:rsidRDefault="0083077C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2,00</w:t>
            </w:r>
          </w:p>
        </w:tc>
      </w:tr>
      <w:tr w:rsidR="0083077C" w14:paraId="4F03AD52" w14:textId="77777777" w:rsidTr="002E732E">
        <w:trPr>
          <w:trHeight w:val="197"/>
        </w:trPr>
        <w:tc>
          <w:tcPr>
            <w:tcW w:w="1483" w:type="dxa"/>
          </w:tcPr>
          <w:p w14:paraId="18D96409" w14:textId="77777777" w:rsidR="0083077C" w:rsidRPr="004944D8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66DF79C5" w14:textId="77777777" w:rsidR="0083077C" w:rsidRPr="004944D8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2542" w:type="dxa"/>
            <w:vAlign w:val="center"/>
          </w:tcPr>
          <w:p w14:paraId="264F65DE" w14:textId="64388F87" w:rsidR="0083077C" w:rsidRPr="004944D8" w:rsidRDefault="0083077C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1305,00</w:t>
            </w:r>
          </w:p>
        </w:tc>
      </w:tr>
      <w:tr w:rsidR="0083077C" w14:paraId="428C5E7D" w14:textId="77777777" w:rsidTr="002E732E">
        <w:trPr>
          <w:trHeight w:val="197"/>
        </w:trPr>
        <w:tc>
          <w:tcPr>
            <w:tcW w:w="1483" w:type="dxa"/>
          </w:tcPr>
          <w:p w14:paraId="5B1CFB0E" w14:textId="77777777" w:rsidR="0083077C" w:rsidRPr="004944D8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01D820E1" w14:textId="77777777" w:rsidR="0083077C" w:rsidRPr="004944D8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2542" w:type="dxa"/>
            <w:vAlign w:val="center"/>
          </w:tcPr>
          <w:p w14:paraId="5B721494" w14:textId="753F143A" w:rsidR="0083077C" w:rsidRPr="004944D8" w:rsidRDefault="0083077C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195,00</w:t>
            </w:r>
          </w:p>
        </w:tc>
      </w:tr>
      <w:tr w:rsidR="0083077C" w14:paraId="2B01947B" w14:textId="77777777" w:rsidTr="002E732E">
        <w:trPr>
          <w:trHeight w:val="197"/>
        </w:trPr>
        <w:tc>
          <w:tcPr>
            <w:tcW w:w="1483" w:type="dxa"/>
          </w:tcPr>
          <w:p w14:paraId="1E11C165" w14:textId="77777777" w:rsidR="0083077C" w:rsidRPr="00DC7AC1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2A350D52" w14:textId="77777777" w:rsidR="0083077C" w:rsidRPr="00DC7AC1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AC1">
              <w:rPr>
                <w:rFonts w:ascii="Times New Roman" w:hAnsi="Times New Roman"/>
                <w:sz w:val="24"/>
                <w:szCs w:val="24"/>
              </w:rPr>
              <w:t>Pakalpojuma izmaksas kopā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542" w:type="dxa"/>
            <w:vAlign w:val="center"/>
          </w:tcPr>
          <w:p w14:paraId="504CBD28" w14:textId="1E3521C6" w:rsidR="0083077C" w:rsidRPr="00DC7AC1" w:rsidRDefault="0083077C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1500,00</w:t>
            </w:r>
          </w:p>
        </w:tc>
      </w:tr>
    </w:tbl>
    <w:p w14:paraId="76A9EA34" w14:textId="77777777" w:rsidR="00E17971" w:rsidRPr="00531B93" w:rsidRDefault="00E17971" w:rsidP="0098045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8979" w:type="dxa"/>
        <w:tblInd w:w="93" w:type="dxa"/>
        <w:tblLook w:val="00A0" w:firstRow="1" w:lastRow="0" w:firstColumn="1" w:lastColumn="0" w:noHBand="0" w:noVBand="0"/>
      </w:tblPr>
      <w:tblGrid>
        <w:gridCol w:w="7133"/>
        <w:gridCol w:w="1846"/>
      </w:tblGrid>
      <w:tr w:rsidR="00BA74B8" w:rsidRPr="006448B0" w14:paraId="3532AD6D" w14:textId="77777777" w:rsidTr="002E732E">
        <w:trPr>
          <w:trHeight w:val="326"/>
        </w:trPr>
        <w:tc>
          <w:tcPr>
            <w:tcW w:w="7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8ABD95" w14:textId="77777777" w:rsidR="00BA74B8" w:rsidRPr="00F86799" w:rsidRDefault="00BA74B8" w:rsidP="003341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aksas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pakalpojuma vienību skaits noteiktā laikposmā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7DE29" w14:textId="664235A6" w:rsidR="00BA74B8" w:rsidRPr="002F6496" w:rsidRDefault="00740568" w:rsidP="00334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A74B8" w:rsidRPr="006448B0" w14:paraId="0665AADF" w14:textId="77777777" w:rsidTr="002E732E">
        <w:trPr>
          <w:trHeight w:val="326"/>
        </w:trPr>
        <w:tc>
          <w:tcPr>
            <w:tcW w:w="7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3402F7" w14:textId="77777777" w:rsidR="00BA74B8" w:rsidRPr="000A3864" w:rsidRDefault="00BA74B8" w:rsidP="009804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r w:rsidR="00BF5A02" w:rsidRPr="00BF5A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0A386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2ABCE" w14:textId="75CF7316" w:rsidR="00BA74B8" w:rsidRPr="002F6496" w:rsidRDefault="00740568" w:rsidP="00334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15,00</w:t>
            </w:r>
          </w:p>
        </w:tc>
      </w:tr>
    </w:tbl>
    <w:p w14:paraId="31304F72" w14:textId="77777777" w:rsidR="00132582" w:rsidRDefault="00132582" w:rsidP="003764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F5EE493" w14:textId="33D2987A" w:rsidR="003764F4" w:rsidRPr="00FF5ED0" w:rsidRDefault="003764F4" w:rsidP="003764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5ED0">
        <w:rPr>
          <w:rFonts w:ascii="Times New Roman" w:hAnsi="Times New Roman"/>
          <w:sz w:val="24"/>
          <w:szCs w:val="24"/>
        </w:rPr>
        <w:t>Maksas pakalpojuma veids:</w:t>
      </w:r>
    </w:p>
    <w:p w14:paraId="6673A701" w14:textId="292A5B91" w:rsidR="003764F4" w:rsidRPr="00EB6813" w:rsidRDefault="003764F4" w:rsidP="003764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</w:t>
      </w:r>
      <w:r w:rsidRPr="00EB681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 w:rsidRPr="003764F4">
        <w:rPr>
          <w:rFonts w:ascii="Times New Roman" w:hAnsi="Times New Roman"/>
          <w:sz w:val="24"/>
          <w:szCs w:val="24"/>
        </w:rPr>
        <w:t>Nekustamā īpašuma nomas un īres tiesību un nekustamā īpašuma izsoļu organizēšana elektronisko izsoļu vietnē izsoles rīkotājam</w:t>
      </w:r>
    </w:p>
    <w:p w14:paraId="7DDAB5C4" w14:textId="77777777" w:rsidR="003764F4" w:rsidRDefault="003764F4" w:rsidP="003764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Laikposms: gads</w:t>
      </w:r>
    </w:p>
    <w:p w14:paraId="4A7C0954" w14:textId="77777777" w:rsidR="003764F4" w:rsidRDefault="003764F4" w:rsidP="003764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10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3"/>
        <w:gridCol w:w="5111"/>
        <w:gridCol w:w="2507"/>
      </w:tblGrid>
      <w:tr w:rsidR="003764F4" w:rsidRPr="008A60CC" w14:paraId="6B7DCE3B" w14:textId="77777777" w:rsidTr="006C18D1">
        <w:trPr>
          <w:trHeight w:val="581"/>
        </w:trPr>
        <w:tc>
          <w:tcPr>
            <w:tcW w:w="1483" w:type="dxa"/>
            <w:vAlign w:val="center"/>
          </w:tcPr>
          <w:p w14:paraId="137EAF5D" w14:textId="77777777" w:rsidR="003764F4" w:rsidRPr="004944D8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5111" w:type="dxa"/>
            <w:vAlign w:val="center"/>
          </w:tcPr>
          <w:p w14:paraId="7E1A4013" w14:textId="77777777" w:rsidR="003764F4" w:rsidRPr="004944D8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507" w:type="dxa"/>
            <w:vAlign w:val="center"/>
          </w:tcPr>
          <w:p w14:paraId="50190912" w14:textId="77777777" w:rsidR="003764F4" w:rsidRPr="004944D8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(euro)</w:t>
            </w:r>
          </w:p>
        </w:tc>
      </w:tr>
      <w:tr w:rsidR="003764F4" w:rsidRPr="008A60CC" w14:paraId="5F86F064" w14:textId="77777777" w:rsidTr="006C18D1">
        <w:trPr>
          <w:trHeight w:val="197"/>
        </w:trPr>
        <w:tc>
          <w:tcPr>
            <w:tcW w:w="1483" w:type="dxa"/>
          </w:tcPr>
          <w:p w14:paraId="545D8D57" w14:textId="77777777" w:rsidR="003764F4" w:rsidRPr="004944D8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11" w:type="dxa"/>
          </w:tcPr>
          <w:p w14:paraId="24042FA1" w14:textId="77777777" w:rsidR="003764F4" w:rsidRPr="004944D8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7" w:type="dxa"/>
          </w:tcPr>
          <w:p w14:paraId="4FA3F1FA" w14:textId="77777777" w:rsidR="003764F4" w:rsidRPr="004944D8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764F4" w:rsidRPr="008A60CC" w14:paraId="3B5096EC" w14:textId="77777777" w:rsidTr="006C18D1">
        <w:trPr>
          <w:trHeight w:val="213"/>
        </w:trPr>
        <w:tc>
          <w:tcPr>
            <w:tcW w:w="1483" w:type="dxa"/>
          </w:tcPr>
          <w:p w14:paraId="56C10DBC" w14:textId="77777777" w:rsidR="003764F4" w:rsidRPr="004944D8" w:rsidRDefault="003764F4" w:rsidP="006C18D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111" w:type="dxa"/>
          </w:tcPr>
          <w:p w14:paraId="4738C43B" w14:textId="77777777" w:rsidR="003764F4" w:rsidRPr="00E32B2F" w:rsidRDefault="003764F4" w:rsidP="006C18D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Tiešās izmaksas</w:t>
            </w:r>
          </w:p>
        </w:tc>
        <w:tc>
          <w:tcPr>
            <w:tcW w:w="2507" w:type="dxa"/>
          </w:tcPr>
          <w:p w14:paraId="67CCEA97" w14:textId="77777777" w:rsidR="003764F4" w:rsidRPr="004944D8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764F4" w:rsidRPr="008A60CC" w14:paraId="1E5C2D2B" w14:textId="77777777" w:rsidTr="006C18D1">
        <w:trPr>
          <w:trHeight w:val="207"/>
        </w:trPr>
        <w:tc>
          <w:tcPr>
            <w:tcW w:w="1483" w:type="dxa"/>
          </w:tcPr>
          <w:p w14:paraId="1DBA9D13" w14:textId="77777777" w:rsidR="003764F4" w:rsidRPr="00DA3075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111" w:type="dxa"/>
          </w:tcPr>
          <w:p w14:paraId="1B28A45E" w14:textId="77777777" w:rsidR="003764F4" w:rsidRPr="0064384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07" w:type="dxa"/>
            <w:vAlign w:val="center"/>
          </w:tcPr>
          <w:p w14:paraId="0136620D" w14:textId="77777777" w:rsidR="003764F4" w:rsidRPr="00B10606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2541,96</w:t>
            </w:r>
          </w:p>
        </w:tc>
      </w:tr>
      <w:tr w:rsidR="003764F4" w:rsidRPr="008A60CC" w14:paraId="7AFD7BC2" w14:textId="77777777" w:rsidTr="006C18D1">
        <w:trPr>
          <w:trHeight w:val="384"/>
        </w:trPr>
        <w:tc>
          <w:tcPr>
            <w:tcW w:w="1483" w:type="dxa"/>
          </w:tcPr>
          <w:p w14:paraId="513D970C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111" w:type="dxa"/>
          </w:tcPr>
          <w:p w14:paraId="42D89731" w14:textId="77777777" w:rsidR="003764F4" w:rsidRPr="004944D8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07" w:type="dxa"/>
            <w:vAlign w:val="center"/>
          </w:tcPr>
          <w:p w14:paraId="0A2CFD48" w14:textId="77777777" w:rsidR="003764F4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599,64</w:t>
            </w:r>
          </w:p>
        </w:tc>
      </w:tr>
      <w:tr w:rsidR="003764F4" w:rsidRPr="008A60CC" w14:paraId="1FED8504" w14:textId="77777777" w:rsidTr="006C18D1">
        <w:trPr>
          <w:trHeight w:val="301"/>
        </w:trPr>
        <w:tc>
          <w:tcPr>
            <w:tcW w:w="1483" w:type="dxa"/>
          </w:tcPr>
          <w:p w14:paraId="6981C20D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</w:t>
            </w:r>
          </w:p>
        </w:tc>
        <w:tc>
          <w:tcPr>
            <w:tcW w:w="5111" w:type="dxa"/>
          </w:tcPr>
          <w:p w14:paraId="31FE613D" w14:textId="77777777" w:rsidR="003764F4" w:rsidRDefault="003764F4" w:rsidP="006C18D1">
            <w:pPr>
              <w:spacing w:after="0" w:line="240" w:lineRule="auto"/>
              <w:ind w:left="-37"/>
              <w:rPr>
                <w:rFonts w:ascii="Times New Roman" w:hAnsi="Times New Roman"/>
                <w:sz w:val="24"/>
                <w:szCs w:val="24"/>
              </w:rPr>
            </w:pPr>
            <w:r w:rsidRPr="004C7DDF">
              <w:rPr>
                <w:rFonts w:ascii="Times New Roman" w:hAnsi="Times New Roman"/>
                <w:sz w:val="24"/>
                <w:szCs w:val="24"/>
              </w:rPr>
              <w:t>Telekomunikāciju pakalpojumi, datu plūsmas pakalpojumi</w:t>
            </w:r>
          </w:p>
        </w:tc>
        <w:tc>
          <w:tcPr>
            <w:tcW w:w="2507" w:type="dxa"/>
            <w:vAlign w:val="center"/>
          </w:tcPr>
          <w:p w14:paraId="06E525F3" w14:textId="77777777" w:rsidR="003764F4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184,32</w:t>
            </w:r>
          </w:p>
        </w:tc>
      </w:tr>
      <w:tr w:rsidR="003764F4" w:rsidRPr="008A60CC" w14:paraId="38AB032B" w14:textId="77777777" w:rsidTr="006C18D1">
        <w:trPr>
          <w:trHeight w:val="301"/>
        </w:trPr>
        <w:tc>
          <w:tcPr>
            <w:tcW w:w="1483" w:type="dxa"/>
          </w:tcPr>
          <w:p w14:paraId="7614A498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2250</w:t>
            </w:r>
          </w:p>
        </w:tc>
        <w:tc>
          <w:tcPr>
            <w:tcW w:w="5111" w:type="dxa"/>
          </w:tcPr>
          <w:p w14:paraId="10FB59A0" w14:textId="77777777" w:rsidR="003764F4" w:rsidRDefault="003764F4" w:rsidP="006C18D1">
            <w:pPr>
              <w:spacing w:after="0" w:line="240" w:lineRule="auto"/>
              <w:ind w:left="-37"/>
              <w:rPr>
                <w:rFonts w:ascii="Times New Roman" w:hAnsi="Times New Roman"/>
                <w:sz w:val="24"/>
                <w:szCs w:val="24"/>
              </w:rPr>
            </w:pPr>
            <w:r w:rsidRPr="00126ADE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lektronisko izsoļu vietnes </w:t>
            </w:r>
            <w:r w:rsidRPr="00126ADE">
              <w:rPr>
                <w:rFonts w:ascii="Times New Roman" w:hAnsi="Times New Roman"/>
                <w:sz w:val="24"/>
                <w:szCs w:val="24"/>
              </w:rPr>
              <w:t>testa un produkcijas vides uzturēšanas izdevumi, rēķinu ģenerēšanas funkcionalitātes uzturēšanas izdevumi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(20 procenti no kopējiem izdevumiem)</w:t>
            </w:r>
          </w:p>
        </w:tc>
        <w:tc>
          <w:tcPr>
            <w:tcW w:w="2507" w:type="dxa"/>
            <w:vAlign w:val="center"/>
          </w:tcPr>
          <w:p w14:paraId="15AA1316" w14:textId="77777777" w:rsidR="003764F4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18 105,36</w:t>
            </w:r>
          </w:p>
        </w:tc>
      </w:tr>
      <w:tr w:rsidR="003764F4" w14:paraId="5C36F4FE" w14:textId="77777777" w:rsidTr="006C18D1">
        <w:trPr>
          <w:trHeight w:val="197"/>
        </w:trPr>
        <w:tc>
          <w:tcPr>
            <w:tcW w:w="1483" w:type="dxa"/>
          </w:tcPr>
          <w:p w14:paraId="13A549BD" w14:textId="77777777" w:rsidR="003764F4" w:rsidRPr="004944D8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</w:tcPr>
          <w:p w14:paraId="470A8537" w14:textId="77777777" w:rsidR="003764F4" w:rsidRPr="00E32B2F" w:rsidRDefault="003764F4" w:rsidP="006C18D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Netiešās izmaksas</w:t>
            </w:r>
          </w:p>
        </w:tc>
        <w:tc>
          <w:tcPr>
            <w:tcW w:w="2507" w:type="dxa"/>
            <w:vAlign w:val="center"/>
          </w:tcPr>
          <w:p w14:paraId="79A5799A" w14:textId="77777777" w:rsidR="003764F4" w:rsidRPr="004944D8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764F4" w14:paraId="654762DD" w14:textId="77777777" w:rsidTr="006C18D1">
        <w:trPr>
          <w:trHeight w:val="315"/>
        </w:trPr>
        <w:tc>
          <w:tcPr>
            <w:tcW w:w="1483" w:type="dxa"/>
          </w:tcPr>
          <w:p w14:paraId="43618B6A" w14:textId="77777777" w:rsidR="003764F4" w:rsidRPr="00DA3075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111" w:type="dxa"/>
          </w:tcPr>
          <w:p w14:paraId="102E44DE" w14:textId="77777777" w:rsidR="003764F4" w:rsidRPr="0064384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07" w:type="dxa"/>
            <w:vAlign w:val="center"/>
          </w:tcPr>
          <w:p w14:paraId="5A14A694" w14:textId="77777777" w:rsidR="003764F4" w:rsidRPr="00B10606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881,16</w:t>
            </w:r>
          </w:p>
        </w:tc>
      </w:tr>
      <w:tr w:rsidR="003764F4" w14:paraId="211D374C" w14:textId="77777777" w:rsidTr="006C18D1">
        <w:trPr>
          <w:trHeight w:val="581"/>
        </w:trPr>
        <w:tc>
          <w:tcPr>
            <w:tcW w:w="1483" w:type="dxa"/>
          </w:tcPr>
          <w:p w14:paraId="7EA8B616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111" w:type="dxa"/>
          </w:tcPr>
          <w:p w14:paraId="295E6939" w14:textId="77777777" w:rsidR="003764F4" w:rsidRPr="004944D8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07" w:type="dxa"/>
            <w:vAlign w:val="center"/>
          </w:tcPr>
          <w:p w14:paraId="25F773AB" w14:textId="77777777" w:rsidR="003764F4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207,84</w:t>
            </w:r>
          </w:p>
        </w:tc>
      </w:tr>
      <w:tr w:rsidR="003764F4" w14:paraId="410CCAEF" w14:textId="77777777" w:rsidTr="006C18D1">
        <w:trPr>
          <w:trHeight w:val="311"/>
        </w:trPr>
        <w:tc>
          <w:tcPr>
            <w:tcW w:w="1483" w:type="dxa"/>
          </w:tcPr>
          <w:p w14:paraId="78DF1FB8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</w:t>
            </w:r>
          </w:p>
        </w:tc>
        <w:tc>
          <w:tcPr>
            <w:tcW w:w="5111" w:type="dxa"/>
          </w:tcPr>
          <w:p w14:paraId="22D0D021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7DDF">
              <w:rPr>
                <w:rFonts w:ascii="Times New Roman" w:hAnsi="Times New Roman"/>
                <w:sz w:val="24"/>
                <w:szCs w:val="24"/>
              </w:rPr>
              <w:t>Telekomunikāciju pakalpojumi, datu plūsmas pakalpojumi</w:t>
            </w:r>
          </w:p>
        </w:tc>
        <w:tc>
          <w:tcPr>
            <w:tcW w:w="2507" w:type="dxa"/>
            <w:vAlign w:val="center"/>
          </w:tcPr>
          <w:p w14:paraId="3FCD4640" w14:textId="77777777" w:rsidR="003764F4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82,32</w:t>
            </w:r>
          </w:p>
        </w:tc>
      </w:tr>
      <w:tr w:rsidR="003764F4" w14:paraId="08F6634B" w14:textId="77777777" w:rsidTr="006C18D1">
        <w:trPr>
          <w:trHeight w:val="355"/>
        </w:trPr>
        <w:tc>
          <w:tcPr>
            <w:tcW w:w="1483" w:type="dxa"/>
          </w:tcPr>
          <w:p w14:paraId="22D209D1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2220</w:t>
            </w:r>
          </w:p>
        </w:tc>
        <w:tc>
          <w:tcPr>
            <w:tcW w:w="5111" w:type="dxa"/>
          </w:tcPr>
          <w:p w14:paraId="6ECF6C57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komunālajiem pakalpojumiem</w:t>
            </w:r>
          </w:p>
        </w:tc>
        <w:tc>
          <w:tcPr>
            <w:tcW w:w="2507" w:type="dxa"/>
            <w:vAlign w:val="center"/>
          </w:tcPr>
          <w:p w14:paraId="267C4882" w14:textId="77777777" w:rsidR="003764F4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91,56</w:t>
            </w:r>
          </w:p>
        </w:tc>
      </w:tr>
      <w:tr w:rsidR="003764F4" w14:paraId="7863B983" w14:textId="77777777" w:rsidTr="006C18D1">
        <w:trPr>
          <w:trHeight w:val="562"/>
        </w:trPr>
        <w:tc>
          <w:tcPr>
            <w:tcW w:w="1483" w:type="dxa"/>
          </w:tcPr>
          <w:p w14:paraId="6F4BF355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2230</w:t>
            </w:r>
          </w:p>
        </w:tc>
        <w:tc>
          <w:tcPr>
            <w:tcW w:w="5111" w:type="dxa"/>
          </w:tcPr>
          <w:p w14:paraId="4FC301D5" w14:textId="77777777" w:rsidR="003764F4" w:rsidRPr="004944D8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Datu aizsardzības speciālista pakalpojumi, personāla mācību pakalpojumi</w:t>
            </w:r>
          </w:p>
        </w:tc>
        <w:tc>
          <w:tcPr>
            <w:tcW w:w="2507" w:type="dxa"/>
            <w:vAlign w:val="center"/>
          </w:tcPr>
          <w:p w14:paraId="072A2F42" w14:textId="77777777" w:rsidR="003764F4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164,04</w:t>
            </w:r>
          </w:p>
        </w:tc>
      </w:tr>
      <w:tr w:rsidR="003764F4" w14:paraId="0E56A69D" w14:textId="77777777" w:rsidTr="006C18D1">
        <w:trPr>
          <w:trHeight w:val="373"/>
        </w:trPr>
        <w:tc>
          <w:tcPr>
            <w:tcW w:w="1483" w:type="dxa"/>
          </w:tcPr>
          <w:p w14:paraId="24D0BBD2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2242</w:t>
            </w:r>
          </w:p>
        </w:tc>
        <w:tc>
          <w:tcPr>
            <w:tcW w:w="5111" w:type="dxa"/>
          </w:tcPr>
          <w:p w14:paraId="76C22A0C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Transportlīdzekļu uzturēšana </w:t>
            </w:r>
          </w:p>
        </w:tc>
        <w:tc>
          <w:tcPr>
            <w:tcW w:w="2507" w:type="dxa"/>
            <w:vAlign w:val="center"/>
          </w:tcPr>
          <w:p w14:paraId="11D4087F" w14:textId="77777777" w:rsidR="003764F4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1,20</w:t>
            </w:r>
          </w:p>
        </w:tc>
      </w:tr>
      <w:tr w:rsidR="003764F4" w14:paraId="3425B3A2" w14:textId="77777777" w:rsidTr="006C18D1">
        <w:trPr>
          <w:trHeight w:val="581"/>
        </w:trPr>
        <w:tc>
          <w:tcPr>
            <w:tcW w:w="1483" w:type="dxa"/>
          </w:tcPr>
          <w:p w14:paraId="2D428A89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2243</w:t>
            </w:r>
          </w:p>
        </w:tc>
        <w:tc>
          <w:tcPr>
            <w:tcW w:w="5111" w:type="dxa"/>
          </w:tcPr>
          <w:p w14:paraId="6CC977C4" w14:textId="77777777" w:rsidR="003764F4" w:rsidRPr="004944D8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Iekārtas, inventāra un aparatūras remonts, tehniskā apkalpošana</w:t>
            </w:r>
          </w:p>
        </w:tc>
        <w:tc>
          <w:tcPr>
            <w:tcW w:w="2507" w:type="dxa"/>
            <w:vAlign w:val="center"/>
          </w:tcPr>
          <w:p w14:paraId="08049DC8" w14:textId="77777777" w:rsidR="003764F4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28,20</w:t>
            </w:r>
          </w:p>
        </w:tc>
      </w:tr>
      <w:tr w:rsidR="003764F4" w14:paraId="3FAD0A13" w14:textId="77777777" w:rsidTr="006C18D1">
        <w:trPr>
          <w:trHeight w:val="249"/>
        </w:trPr>
        <w:tc>
          <w:tcPr>
            <w:tcW w:w="1483" w:type="dxa"/>
          </w:tcPr>
          <w:p w14:paraId="25692D9D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2244</w:t>
            </w:r>
          </w:p>
        </w:tc>
        <w:tc>
          <w:tcPr>
            <w:tcW w:w="5111" w:type="dxa"/>
          </w:tcPr>
          <w:p w14:paraId="4F0798C1" w14:textId="77777777" w:rsidR="003764F4" w:rsidRPr="004944D8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Nekustamā īpašuma uzturēšana</w:t>
            </w:r>
          </w:p>
        </w:tc>
        <w:tc>
          <w:tcPr>
            <w:tcW w:w="2507" w:type="dxa"/>
            <w:vAlign w:val="center"/>
          </w:tcPr>
          <w:p w14:paraId="717C1135" w14:textId="77777777" w:rsidR="003764F4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136,20</w:t>
            </w:r>
          </w:p>
        </w:tc>
      </w:tr>
      <w:tr w:rsidR="003764F4" w14:paraId="3D787ADF" w14:textId="77777777" w:rsidTr="006C18D1">
        <w:trPr>
          <w:trHeight w:val="304"/>
        </w:trPr>
        <w:tc>
          <w:tcPr>
            <w:tcW w:w="1483" w:type="dxa"/>
          </w:tcPr>
          <w:p w14:paraId="6C68636D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2250</w:t>
            </w:r>
          </w:p>
        </w:tc>
        <w:tc>
          <w:tcPr>
            <w:tcW w:w="5111" w:type="dxa"/>
          </w:tcPr>
          <w:p w14:paraId="7BBB3558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F10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zpildu lietu reģistra</w:t>
            </w:r>
            <w:r w:rsidRPr="00906F10">
              <w:rPr>
                <w:rFonts w:ascii="Times New Roman" w:hAnsi="Times New Roman"/>
                <w:sz w:val="24"/>
                <w:szCs w:val="24"/>
              </w:rPr>
              <w:t xml:space="preserve"> un E</w:t>
            </w:r>
            <w:r>
              <w:rPr>
                <w:rFonts w:ascii="Times New Roman" w:hAnsi="Times New Roman"/>
                <w:sz w:val="24"/>
                <w:szCs w:val="24"/>
              </w:rPr>
              <w:t>lektronisko izsoļu vietnes</w:t>
            </w:r>
            <w:r w:rsidRPr="00906F10">
              <w:rPr>
                <w:rFonts w:ascii="Times New Roman" w:hAnsi="Times New Roman"/>
                <w:sz w:val="24"/>
                <w:szCs w:val="24"/>
              </w:rPr>
              <w:t xml:space="preserve"> attīstības izdevumi </w:t>
            </w:r>
          </w:p>
        </w:tc>
        <w:tc>
          <w:tcPr>
            <w:tcW w:w="2507" w:type="dxa"/>
            <w:vAlign w:val="center"/>
          </w:tcPr>
          <w:p w14:paraId="57FA6EC6" w14:textId="77777777" w:rsidR="003764F4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6191,88</w:t>
            </w:r>
          </w:p>
        </w:tc>
      </w:tr>
      <w:tr w:rsidR="003764F4" w14:paraId="4D13851A" w14:textId="77777777" w:rsidTr="006C18D1">
        <w:trPr>
          <w:trHeight w:val="269"/>
        </w:trPr>
        <w:tc>
          <w:tcPr>
            <w:tcW w:w="1483" w:type="dxa"/>
          </w:tcPr>
          <w:p w14:paraId="520E87CA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2261</w:t>
            </w:r>
          </w:p>
        </w:tc>
        <w:tc>
          <w:tcPr>
            <w:tcW w:w="5111" w:type="dxa"/>
          </w:tcPr>
          <w:p w14:paraId="127C34DD" w14:textId="77777777" w:rsidR="003764F4" w:rsidRPr="004944D8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Ēku, telpu īre un noma</w:t>
            </w:r>
          </w:p>
        </w:tc>
        <w:tc>
          <w:tcPr>
            <w:tcW w:w="2507" w:type="dxa"/>
            <w:vAlign w:val="center"/>
          </w:tcPr>
          <w:p w14:paraId="4204CC04" w14:textId="77777777" w:rsidR="003764F4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379,92</w:t>
            </w:r>
          </w:p>
        </w:tc>
      </w:tr>
      <w:tr w:rsidR="003764F4" w14:paraId="7D61193E" w14:textId="77777777" w:rsidTr="006C18D1">
        <w:trPr>
          <w:trHeight w:val="272"/>
        </w:trPr>
        <w:tc>
          <w:tcPr>
            <w:tcW w:w="1483" w:type="dxa"/>
          </w:tcPr>
          <w:p w14:paraId="00E61383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2262</w:t>
            </w:r>
          </w:p>
        </w:tc>
        <w:tc>
          <w:tcPr>
            <w:tcW w:w="5111" w:type="dxa"/>
          </w:tcPr>
          <w:p w14:paraId="15872CA2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Transportlīdzekļu noma</w:t>
            </w:r>
          </w:p>
        </w:tc>
        <w:tc>
          <w:tcPr>
            <w:tcW w:w="2507" w:type="dxa"/>
            <w:vAlign w:val="center"/>
          </w:tcPr>
          <w:p w14:paraId="7DC8047D" w14:textId="77777777" w:rsidR="003764F4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124,92</w:t>
            </w:r>
          </w:p>
        </w:tc>
      </w:tr>
      <w:tr w:rsidR="003764F4" w14:paraId="09A21B6D" w14:textId="77777777" w:rsidTr="006C18D1">
        <w:trPr>
          <w:trHeight w:val="277"/>
        </w:trPr>
        <w:tc>
          <w:tcPr>
            <w:tcW w:w="1483" w:type="dxa"/>
          </w:tcPr>
          <w:p w14:paraId="1112626D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2264</w:t>
            </w:r>
          </w:p>
        </w:tc>
        <w:tc>
          <w:tcPr>
            <w:tcW w:w="5111" w:type="dxa"/>
          </w:tcPr>
          <w:p w14:paraId="0956AFAA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Iekārtu, aparatūras un inventāra īre un noma</w:t>
            </w:r>
          </w:p>
        </w:tc>
        <w:tc>
          <w:tcPr>
            <w:tcW w:w="2507" w:type="dxa"/>
            <w:vAlign w:val="center"/>
          </w:tcPr>
          <w:p w14:paraId="5D9DCBD9" w14:textId="77777777" w:rsidR="003764F4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12,12</w:t>
            </w:r>
          </w:p>
        </w:tc>
      </w:tr>
      <w:tr w:rsidR="003764F4" w14:paraId="1C457F0D" w14:textId="77777777" w:rsidTr="006C18D1">
        <w:trPr>
          <w:trHeight w:val="140"/>
        </w:trPr>
        <w:tc>
          <w:tcPr>
            <w:tcW w:w="1483" w:type="dxa"/>
          </w:tcPr>
          <w:p w14:paraId="2B02E50A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2311</w:t>
            </w:r>
          </w:p>
        </w:tc>
        <w:tc>
          <w:tcPr>
            <w:tcW w:w="5111" w:type="dxa"/>
          </w:tcPr>
          <w:p w14:paraId="29196C34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Biroja preces</w:t>
            </w:r>
          </w:p>
        </w:tc>
        <w:tc>
          <w:tcPr>
            <w:tcW w:w="2507" w:type="dxa"/>
            <w:vAlign w:val="center"/>
          </w:tcPr>
          <w:p w14:paraId="4F58C9E0" w14:textId="77777777" w:rsidR="003764F4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20,88</w:t>
            </w:r>
          </w:p>
        </w:tc>
      </w:tr>
      <w:tr w:rsidR="003764F4" w14:paraId="0FF19FAA" w14:textId="77777777" w:rsidTr="006C18D1">
        <w:trPr>
          <w:trHeight w:val="140"/>
        </w:trPr>
        <w:tc>
          <w:tcPr>
            <w:tcW w:w="1483" w:type="dxa"/>
          </w:tcPr>
          <w:p w14:paraId="3127E60C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2312</w:t>
            </w:r>
          </w:p>
        </w:tc>
        <w:tc>
          <w:tcPr>
            <w:tcW w:w="5111" w:type="dxa"/>
          </w:tcPr>
          <w:p w14:paraId="62B12968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Inventārs</w:t>
            </w:r>
          </w:p>
        </w:tc>
        <w:tc>
          <w:tcPr>
            <w:tcW w:w="2507" w:type="dxa"/>
            <w:vAlign w:val="center"/>
          </w:tcPr>
          <w:p w14:paraId="418E6CD3" w14:textId="77777777" w:rsidR="003764F4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36,84</w:t>
            </w:r>
          </w:p>
        </w:tc>
      </w:tr>
      <w:tr w:rsidR="003764F4" w14:paraId="505D7AFC" w14:textId="77777777" w:rsidTr="006C18D1">
        <w:trPr>
          <w:trHeight w:val="272"/>
        </w:trPr>
        <w:tc>
          <w:tcPr>
            <w:tcW w:w="1483" w:type="dxa"/>
          </w:tcPr>
          <w:p w14:paraId="4386FB66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2314</w:t>
            </w:r>
          </w:p>
        </w:tc>
        <w:tc>
          <w:tcPr>
            <w:tcW w:w="5111" w:type="dxa"/>
          </w:tcPr>
          <w:p w14:paraId="2C674C33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precēm iestādes sabiedrisko aktivitāšu īstenošanai</w:t>
            </w:r>
          </w:p>
        </w:tc>
        <w:tc>
          <w:tcPr>
            <w:tcW w:w="2507" w:type="dxa"/>
            <w:vAlign w:val="center"/>
          </w:tcPr>
          <w:p w14:paraId="11E319B2" w14:textId="77777777" w:rsidR="003764F4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17,76</w:t>
            </w:r>
          </w:p>
        </w:tc>
      </w:tr>
      <w:tr w:rsidR="003764F4" w14:paraId="72440BDE" w14:textId="77777777" w:rsidTr="006C18D1">
        <w:trPr>
          <w:trHeight w:val="272"/>
        </w:trPr>
        <w:tc>
          <w:tcPr>
            <w:tcW w:w="1483" w:type="dxa"/>
          </w:tcPr>
          <w:p w14:paraId="2D43EDAA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2322</w:t>
            </w:r>
          </w:p>
        </w:tc>
        <w:tc>
          <w:tcPr>
            <w:tcW w:w="5111" w:type="dxa"/>
          </w:tcPr>
          <w:p w14:paraId="22015D9D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Degviela</w:t>
            </w:r>
          </w:p>
        </w:tc>
        <w:tc>
          <w:tcPr>
            <w:tcW w:w="2507" w:type="dxa"/>
            <w:vAlign w:val="center"/>
          </w:tcPr>
          <w:p w14:paraId="2971151F" w14:textId="77777777" w:rsidR="003764F4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52,56</w:t>
            </w:r>
          </w:p>
        </w:tc>
      </w:tr>
      <w:tr w:rsidR="003764F4" w14:paraId="5579D44C" w14:textId="77777777" w:rsidTr="006C18D1">
        <w:trPr>
          <w:trHeight w:val="288"/>
        </w:trPr>
        <w:tc>
          <w:tcPr>
            <w:tcW w:w="1483" w:type="dxa"/>
          </w:tcPr>
          <w:p w14:paraId="37883A09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2350</w:t>
            </w:r>
          </w:p>
        </w:tc>
        <w:tc>
          <w:tcPr>
            <w:tcW w:w="5111" w:type="dxa"/>
          </w:tcPr>
          <w:p w14:paraId="002744D0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Kārtējā remonta un iestādes uzturēšanas materiāli</w:t>
            </w:r>
          </w:p>
        </w:tc>
        <w:tc>
          <w:tcPr>
            <w:tcW w:w="2507" w:type="dxa"/>
            <w:vAlign w:val="center"/>
          </w:tcPr>
          <w:p w14:paraId="7D87955C" w14:textId="77777777" w:rsidR="003764F4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32,88</w:t>
            </w:r>
          </w:p>
        </w:tc>
      </w:tr>
      <w:tr w:rsidR="003764F4" w14:paraId="5F90FE7F" w14:textId="77777777" w:rsidTr="006C18D1">
        <w:trPr>
          <w:trHeight w:val="537"/>
        </w:trPr>
        <w:tc>
          <w:tcPr>
            <w:tcW w:w="1483" w:type="dxa"/>
          </w:tcPr>
          <w:p w14:paraId="3DD242CC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5111" w:type="dxa"/>
          </w:tcPr>
          <w:p w14:paraId="4659681F" w14:textId="77777777" w:rsidR="003764F4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Nemateriālo ieguldījumu amortizācija, pamatlīdzekļu nolietojums</w:t>
            </w:r>
          </w:p>
        </w:tc>
        <w:tc>
          <w:tcPr>
            <w:tcW w:w="2507" w:type="dxa"/>
            <w:vAlign w:val="center"/>
          </w:tcPr>
          <w:p w14:paraId="6EFC4932" w14:textId="77777777" w:rsidR="003764F4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106,44</w:t>
            </w:r>
          </w:p>
        </w:tc>
      </w:tr>
      <w:tr w:rsidR="003764F4" w14:paraId="4094D1DC" w14:textId="77777777" w:rsidTr="006C18D1">
        <w:trPr>
          <w:trHeight w:val="197"/>
        </w:trPr>
        <w:tc>
          <w:tcPr>
            <w:tcW w:w="1483" w:type="dxa"/>
          </w:tcPr>
          <w:p w14:paraId="58802760" w14:textId="77777777" w:rsidR="003764F4" w:rsidRPr="004944D8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  <w:vAlign w:val="center"/>
          </w:tcPr>
          <w:p w14:paraId="47737487" w14:textId="77777777" w:rsidR="003764F4" w:rsidRPr="004944D8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2507" w:type="dxa"/>
            <w:vAlign w:val="center"/>
          </w:tcPr>
          <w:p w14:paraId="334A330A" w14:textId="77777777" w:rsidR="003764F4" w:rsidRPr="004944D8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21431,28</w:t>
            </w:r>
          </w:p>
        </w:tc>
      </w:tr>
      <w:tr w:rsidR="003764F4" w14:paraId="574C3387" w14:textId="77777777" w:rsidTr="006C18D1">
        <w:trPr>
          <w:trHeight w:val="197"/>
        </w:trPr>
        <w:tc>
          <w:tcPr>
            <w:tcW w:w="1483" w:type="dxa"/>
          </w:tcPr>
          <w:p w14:paraId="2843CCD9" w14:textId="77777777" w:rsidR="003764F4" w:rsidRPr="004944D8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  <w:vAlign w:val="center"/>
          </w:tcPr>
          <w:p w14:paraId="4C167833" w14:textId="77777777" w:rsidR="003764F4" w:rsidRPr="004944D8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2507" w:type="dxa"/>
            <w:vAlign w:val="center"/>
          </w:tcPr>
          <w:p w14:paraId="150E0E6D" w14:textId="77777777" w:rsidR="003764F4" w:rsidRPr="004944D8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8568,72</w:t>
            </w:r>
          </w:p>
        </w:tc>
      </w:tr>
      <w:tr w:rsidR="003764F4" w14:paraId="4B5FFDF2" w14:textId="77777777" w:rsidTr="006C18D1">
        <w:trPr>
          <w:trHeight w:val="197"/>
        </w:trPr>
        <w:tc>
          <w:tcPr>
            <w:tcW w:w="1483" w:type="dxa"/>
          </w:tcPr>
          <w:p w14:paraId="2161AA45" w14:textId="77777777" w:rsidR="003764F4" w:rsidRPr="00DC7AC1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</w:tcPr>
          <w:p w14:paraId="3ACDE5F2" w14:textId="77777777" w:rsidR="003764F4" w:rsidRPr="00DC7AC1" w:rsidRDefault="003764F4" w:rsidP="006C1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AC1">
              <w:rPr>
                <w:rFonts w:ascii="Times New Roman" w:hAnsi="Times New Roman"/>
                <w:sz w:val="24"/>
                <w:szCs w:val="24"/>
              </w:rPr>
              <w:t>Pakalpojuma izmaksas kopā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507" w:type="dxa"/>
            <w:vAlign w:val="center"/>
          </w:tcPr>
          <w:p w14:paraId="07FB3655" w14:textId="77777777" w:rsidR="003764F4" w:rsidRPr="00DC7AC1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30 000,00</w:t>
            </w:r>
          </w:p>
        </w:tc>
      </w:tr>
    </w:tbl>
    <w:p w14:paraId="3C9E070E" w14:textId="77777777" w:rsidR="003764F4" w:rsidRDefault="003764F4" w:rsidP="003764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9" w:type="dxa"/>
        <w:tblInd w:w="93" w:type="dxa"/>
        <w:tblLook w:val="00A0" w:firstRow="1" w:lastRow="0" w:firstColumn="1" w:lastColumn="0" w:noHBand="0" w:noVBand="0"/>
      </w:tblPr>
      <w:tblGrid>
        <w:gridCol w:w="7142"/>
        <w:gridCol w:w="1837"/>
      </w:tblGrid>
      <w:tr w:rsidR="003764F4" w:rsidRPr="006448B0" w14:paraId="24CE662F" w14:textId="77777777" w:rsidTr="006C18D1">
        <w:trPr>
          <w:trHeight w:val="344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816B45" w14:textId="77777777" w:rsidR="003764F4" w:rsidRPr="00F86799" w:rsidRDefault="003764F4" w:rsidP="006C18D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aksas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pakalpojuma vienību skaits noteiktā laikposmā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CFEF9" w14:textId="77777777" w:rsidR="003764F4" w:rsidRPr="006448B0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</w:tr>
      <w:tr w:rsidR="003764F4" w:rsidRPr="006448B0" w14:paraId="375681B6" w14:textId="77777777" w:rsidTr="006C18D1">
        <w:trPr>
          <w:trHeight w:val="344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32D6BE" w14:textId="77777777" w:rsidR="003764F4" w:rsidRPr="000A3864" w:rsidRDefault="003764F4" w:rsidP="006C18D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r w:rsidRPr="00BF5A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0A386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4FD4E" w14:textId="77777777" w:rsidR="003764F4" w:rsidRPr="006448B0" w:rsidRDefault="003764F4" w:rsidP="006C18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2500,00</w:t>
            </w:r>
          </w:p>
        </w:tc>
      </w:tr>
    </w:tbl>
    <w:p w14:paraId="0558E6DC" w14:textId="77777777" w:rsidR="0041721D" w:rsidRDefault="0041721D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1FD40BA" w14:textId="77777777" w:rsidR="00FF5ED0" w:rsidRPr="00FF5ED0" w:rsidRDefault="00FF5ED0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5ED0">
        <w:rPr>
          <w:rFonts w:ascii="Times New Roman" w:hAnsi="Times New Roman"/>
          <w:sz w:val="24"/>
          <w:szCs w:val="24"/>
        </w:rPr>
        <w:t>Maksas pakalpojuma veids:</w:t>
      </w:r>
    </w:p>
    <w:p w14:paraId="5BA8E746" w14:textId="19037811" w:rsidR="00FF5ED0" w:rsidRPr="00EB6813" w:rsidRDefault="00740568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18.4</w:t>
      </w:r>
      <w:r w:rsidR="00F16512" w:rsidRPr="00EB6813">
        <w:rPr>
          <w:rFonts w:ascii="Times New Roman" w:hAnsi="Times New Roman"/>
          <w:sz w:val="24"/>
          <w:szCs w:val="24"/>
        </w:rPr>
        <w:t>.</w:t>
      </w:r>
      <w:r w:rsidR="0038585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Elektronisko izsoļu vietnes lietotāja pieteikšanās dalībai konkrētā izsolē par dalību </w:t>
      </w:r>
      <w:r w:rsidR="00ED4274">
        <w:rPr>
          <w:rFonts w:ascii="Times New Roman" w:hAnsi="Times New Roman"/>
          <w:sz w:val="24"/>
          <w:szCs w:val="24"/>
        </w:rPr>
        <w:t xml:space="preserve">nekustamā īpašuma </w:t>
      </w:r>
      <w:r>
        <w:rPr>
          <w:rFonts w:ascii="Times New Roman" w:hAnsi="Times New Roman"/>
          <w:sz w:val="24"/>
          <w:szCs w:val="24"/>
        </w:rPr>
        <w:t>nomas vai īres tiesību izsolē</w:t>
      </w:r>
    </w:p>
    <w:p w14:paraId="79BD621C" w14:textId="77777777" w:rsidR="00E17971" w:rsidRDefault="00E17971" w:rsidP="00E179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Laikposms: gads</w:t>
      </w:r>
    </w:p>
    <w:p w14:paraId="7169CBC6" w14:textId="77777777" w:rsidR="009D25D0" w:rsidRDefault="009D25D0" w:rsidP="00E179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10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3"/>
        <w:gridCol w:w="5076"/>
        <w:gridCol w:w="2542"/>
      </w:tblGrid>
      <w:tr w:rsidR="009D25D0" w:rsidRPr="008A60CC" w14:paraId="417ADF38" w14:textId="77777777" w:rsidTr="002E732E">
        <w:trPr>
          <w:trHeight w:val="581"/>
        </w:trPr>
        <w:tc>
          <w:tcPr>
            <w:tcW w:w="1483" w:type="dxa"/>
            <w:vAlign w:val="center"/>
          </w:tcPr>
          <w:p w14:paraId="02BB51A9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5076" w:type="dxa"/>
            <w:vAlign w:val="center"/>
          </w:tcPr>
          <w:p w14:paraId="67387511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542" w:type="dxa"/>
            <w:vAlign w:val="center"/>
          </w:tcPr>
          <w:p w14:paraId="7BF0019D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(euro)</w:t>
            </w:r>
          </w:p>
        </w:tc>
      </w:tr>
      <w:tr w:rsidR="009D25D0" w:rsidRPr="008A60CC" w14:paraId="2984D1C7" w14:textId="77777777" w:rsidTr="002E732E">
        <w:trPr>
          <w:trHeight w:val="197"/>
        </w:trPr>
        <w:tc>
          <w:tcPr>
            <w:tcW w:w="1483" w:type="dxa"/>
          </w:tcPr>
          <w:p w14:paraId="21D23280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76" w:type="dxa"/>
          </w:tcPr>
          <w:p w14:paraId="17E81319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2" w:type="dxa"/>
          </w:tcPr>
          <w:p w14:paraId="3D315B35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D25D0" w:rsidRPr="008A60CC" w14:paraId="28CCA256" w14:textId="77777777" w:rsidTr="002E732E">
        <w:trPr>
          <w:trHeight w:val="213"/>
        </w:trPr>
        <w:tc>
          <w:tcPr>
            <w:tcW w:w="1483" w:type="dxa"/>
          </w:tcPr>
          <w:p w14:paraId="67708ABE" w14:textId="77777777" w:rsidR="009D25D0" w:rsidRPr="004944D8" w:rsidRDefault="009D25D0" w:rsidP="007A099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076" w:type="dxa"/>
          </w:tcPr>
          <w:p w14:paraId="638797DA" w14:textId="71022AD5" w:rsidR="009D25D0" w:rsidRPr="00E32B2F" w:rsidRDefault="009D25D0" w:rsidP="007A099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Tiešās izmaksas</w:t>
            </w:r>
          </w:p>
        </w:tc>
        <w:tc>
          <w:tcPr>
            <w:tcW w:w="2542" w:type="dxa"/>
          </w:tcPr>
          <w:p w14:paraId="63D9778F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D25D0" w:rsidRPr="008A60CC" w14:paraId="4CAC89F5" w14:textId="77777777" w:rsidTr="002E732E">
        <w:trPr>
          <w:trHeight w:val="207"/>
        </w:trPr>
        <w:tc>
          <w:tcPr>
            <w:tcW w:w="1483" w:type="dxa"/>
          </w:tcPr>
          <w:p w14:paraId="4D7C7A9C" w14:textId="77777777" w:rsidR="009D25D0" w:rsidRPr="00DA3075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076" w:type="dxa"/>
          </w:tcPr>
          <w:p w14:paraId="3B788372" w14:textId="639FE27B" w:rsidR="009D25D0" w:rsidRPr="00643844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42" w:type="dxa"/>
            <w:vAlign w:val="center"/>
          </w:tcPr>
          <w:p w14:paraId="19577EEA" w14:textId="3AF64681" w:rsidR="009D25D0" w:rsidRPr="00B10606" w:rsidRDefault="00740568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2880,00</w:t>
            </w:r>
          </w:p>
        </w:tc>
      </w:tr>
      <w:tr w:rsidR="009D25D0" w:rsidRPr="008A60CC" w14:paraId="24035E5A" w14:textId="77777777" w:rsidTr="002E732E">
        <w:trPr>
          <w:trHeight w:val="384"/>
        </w:trPr>
        <w:tc>
          <w:tcPr>
            <w:tcW w:w="1483" w:type="dxa"/>
          </w:tcPr>
          <w:p w14:paraId="123569A1" w14:textId="77777777" w:rsidR="009D25D0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076" w:type="dxa"/>
          </w:tcPr>
          <w:p w14:paraId="2621EF00" w14:textId="5D2E3D7E" w:rsidR="009D25D0" w:rsidRPr="004944D8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42" w:type="dxa"/>
            <w:vAlign w:val="center"/>
          </w:tcPr>
          <w:p w14:paraId="7EDA9E99" w14:textId="32350C40" w:rsidR="009D25D0" w:rsidRDefault="00740568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690,00</w:t>
            </w:r>
          </w:p>
        </w:tc>
      </w:tr>
      <w:tr w:rsidR="00740568" w:rsidRPr="008A60CC" w14:paraId="39F833D3" w14:textId="77777777" w:rsidTr="002E732E">
        <w:trPr>
          <w:trHeight w:val="301"/>
        </w:trPr>
        <w:tc>
          <w:tcPr>
            <w:tcW w:w="1483" w:type="dxa"/>
          </w:tcPr>
          <w:p w14:paraId="30476575" w14:textId="7D0D4DF1" w:rsidR="0074056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</w:t>
            </w:r>
          </w:p>
        </w:tc>
        <w:tc>
          <w:tcPr>
            <w:tcW w:w="5076" w:type="dxa"/>
          </w:tcPr>
          <w:p w14:paraId="3E0C0D46" w14:textId="642EC503" w:rsidR="00740568" w:rsidRDefault="00740568" w:rsidP="00740568">
            <w:pPr>
              <w:spacing w:after="0" w:line="240" w:lineRule="auto"/>
              <w:ind w:left="-37"/>
              <w:rPr>
                <w:rFonts w:ascii="Times New Roman" w:hAnsi="Times New Roman"/>
                <w:sz w:val="24"/>
                <w:szCs w:val="24"/>
              </w:rPr>
            </w:pPr>
            <w:r w:rsidRPr="004C7DDF">
              <w:rPr>
                <w:rFonts w:ascii="Times New Roman" w:hAnsi="Times New Roman"/>
                <w:sz w:val="24"/>
                <w:szCs w:val="24"/>
              </w:rPr>
              <w:t>Telekomunikāciju pakalpojumi, datu plūsmas pakalpojumi</w:t>
            </w:r>
          </w:p>
        </w:tc>
        <w:tc>
          <w:tcPr>
            <w:tcW w:w="2542" w:type="dxa"/>
            <w:vAlign w:val="center"/>
          </w:tcPr>
          <w:p w14:paraId="6F66131D" w14:textId="3B7FDCF9" w:rsidR="00740568" w:rsidRDefault="00740568" w:rsidP="00740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210,00</w:t>
            </w:r>
          </w:p>
        </w:tc>
      </w:tr>
      <w:tr w:rsidR="00740568" w:rsidRPr="008A60CC" w14:paraId="41E4337A" w14:textId="77777777" w:rsidTr="002E732E">
        <w:trPr>
          <w:trHeight w:val="301"/>
        </w:trPr>
        <w:tc>
          <w:tcPr>
            <w:tcW w:w="1483" w:type="dxa"/>
          </w:tcPr>
          <w:p w14:paraId="0605DE4A" w14:textId="7D8EB5B7" w:rsidR="0074056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2250</w:t>
            </w:r>
          </w:p>
        </w:tc>
        <w:tc>
          <w:tcPr>
            <w:tcW w:w="5076" w:type="dxa"/>
          </w:tcPr>
          <w:p w14:paraId="2A2D63C6" w14:textId="23E661D0" w:rsidR="00740568" w:rsidRDefault="00740568" w:rsidP="00740568">
            <w:pPr>
              <w:spacing w:after="0" w:line="240" w:lineRule="auto"/>
              <w:ind w:left="-37"/>
              <w:rPr>
                <w:rFonts w:ascii="Times New Roman" w:hAnsi="Times New Roman"/>
                <w:sz w:val="24"/>
                <w:szCs w:val="24"/>
              </w:rPr>
            </w:pPr>
            <w:r w:rsidRPr="00126ADE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lektronisko izsoļu vietnes </w:t>
            </w:r>
            <w:r w:rsidRPr="00126ADE">
              <w:rPr>
                <w:rFonts w:ascii="Times New Roman" w:hAnsi="Times New Roman"/>
                <w:sz w:val="24"/>
                <w:szCs w:val="24"/>
              </w:rPr>
              <w:t>testa un produkcijas vides uzturēšanas izdevumi, rēķinu ģenerēšanas funkcionalitātes uzturēšanas izdevumi</w:t>
            </w:r>
            <w:r w:rsidR="0090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42" w:type="dxa"/>
            <w:vAlign w:val="center"/>
          </w:tcPr>
          <w:p w14:paraId="2A5960D2" w14:textId="409CF477" w:rsidR="00740568" w:rsidRDefault="00740568" w:rsidP="00740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3990,00</w:t>
            </w:r>
          </w:p>
        </w:tc>
      </w:tr>
      <w:tr w:rsidR="00740568" w14:paraId="45DFB655" w14:textId="77777777" w:rsidTr="002E732E">
        <w:trPr>
          <w:trHeight w:val="197"/>
        </w:trPr>
        <w:tc>
          <w:tcPr>
            <w:tcW w:w="1483" w:type="dxa"/>
          </w:tcPr>
          <w:p w14:paraId="01E8FBE6" w14:textId="77777777" w:rsidR="00740568" w:rsidRPr="004944D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62145CA7" w14:textId="71AC9EC6" w:rsidR="00740568" w:rsidRPr="00E32B2F" w:rsidRDefault="00740568" w:rsidP="0074056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Netiešās izmaksas</w:t>
            </w:r>
          </w:p>
        </w:tc>
        <w:tc>
          <w:tcPr>
            <w:tcW w:w="2542" w:type="dxa"/>
            <w:vAlign w:val="center"/>
          </w:tcPr>
          <w:p w14:paraId="4233520E" w14:textId="77777777" w:rsidR="00740568" w:rsidRPr="004944D8" w:rsidRDefault="00740568" w:rsidP="00740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40568" w14:paraId="35D6DEB7" w14:textId="77777777" w:rsidTr="002E732E">
        <w:trPr>
          <w:trHeight w:val="315"/>
        </w:trPr>
        <w:tc>
          <w:tcPr>
            <w:tcW w:w="1483" w:type="dxa"/>
          </w:tcPr>
          <w:p w14:paraId="3262AD27" w14:textId="77777777" w:rsidR="00740568" w:rsidRPr="00DA3075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076" w:type="dxa"/>
          </w:tcPr>
          <w:p w14:paraId="0E997595" w14:textId="6A43E1A2" w:rsidR="00740568" w:rsidRPr="00643844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42" w:type="dxa"/>
            <w:vAlign w:val="center"/>
          </w:tcPr>
          <w:p w14:paraId="30408263" w14:textId="7E96FF49" w:rsidR="00740568" w:rsidRPr="00B10606" w:rsidRDefault="00740568" w:rsidP="00740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510,00</w:t>
            </w:r>
          </w:p>
        </w:tc>
      </w:tr>
      <w:tr w:rsidR="00740568" w14:paraId="289E8F45" w14:textId="77777777" w:rsidTr="002E732E">
        <w:trPr>
          <w:trHeight w:val="581"/>
        </w:trPr>
        <w:tc>
          <w:tcPr>
            <w:tcW w:w="1483" w:type="dxa"/>
          </w:tcPr>
          <w:p w14:paraId="0F2AE8A7" w14:textId="77777777" w:rsidR="0074056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076" w:type="dxa"/>
          </w:tcPr>
          <w:p w14:paraId="7C2BFDCB" w14:textId="55BE7331" w:rsidR="00740568" w:rsidRPr="004944D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42" w:type="dxa"/>
            <w:vAlign w:val="center"/>
          </w:tcPr>
          <w:p w14:paraId="3EB45E9D" w14:textId="025F2A1D" w:rsidR="00740568" w:rsidRDefault="00740568" w:rsidP="00740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</w:tr>
      <w:tr w:rsidR="00740568" w14:paraId="4462C4E6" w14:textId="77777777" w:rsidTr="002E732E">
        <w:trPr>
          <w:trHeight w:val="311"/>
        </w:trPr>
        <w:tc>
          <w:tcPr>
            <w:tcW w:w="1483" w:type="dxa"/>
          </w:tcPr>
          <w:p w14:paraId="65EB028F" w14:textId="2C3AB7F4" w:rsidR="0074056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</w:t>
            </w:r>
          </w:p>
        </w:tc>
        <w:tc>
          <w:tcPr>
            <w:tcW w:w="5076" w:type="dxa"/>
          </w:tcPr>
          <w:p w14:paraId="03CE2682" w14:textId="58FAD431" w:rsidR="0074056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7DDF">
              <w:rPr>
                <w:rFonts w:ascii="Times New Roman" w:hAnsi="Times New Roman"/>
                <w:sz w:val="24"/>
                <w:szCs w:val="24"/>
              </w:rPr>
              <w:t>Telekomunikāciju pakalpojumi, datu plūsmas pakalpojumi</w:t>
            </w:r>
          </w:p>
        </w:tc>
        <w:tc>
          <w:tcPr>
            <w:tcW w:w="2542" w:type="dxa"/>
            <w:vAlign w:val="center"/>
          </w:tcPr>
          <w:p w14:paraId="16A7F4B0" w14:textId="16BB6C39" w:rsidR="00740568" w:rsidRDefault="00740568" w:rsidP="00740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  <w:tr w:rsidR="00740568" w14:paraId="680F20A7" w14:textId="77777777" w:rsidTr="002E732E">
        <w:trPr>
          <w:trHeight w:val="244"/>
        </w:trPr>
        <w:tc>
          <w:tcPr>
            <w:tcW w:w="1483" w:type="dxa"/>
          </w:tcPr>
          <w:p w14:paraId="1C2897E7" w14:textId="77777777" w:rsidR="0074056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2220</w:t>
            </w:r>
          </w:p>
        </w:tc>
        <w:tc>
          <w:tcPr>
            <w:tcW w:w="5076" w:type="dxa"/>
          </w:tcPr>
          <w:p w14:paraId="5C58456B" w14:textId="440931F3" w:rsidR="0074056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komunālajiem pakalpojumiem</w:t>
            </w:r>
          </w:p>
        </w:tc>
        <w:tc>
          <w:tcPr>
            <w:tcW w:w="2542" w:type="dxa"/>
            <w:vAlign w:val="center"/>
          </w:tcPr>
          <w:p w14:paraId="416C052B" w14:textId="11C218C9" w:rsidR="00740568" w:rsidRDefault="00740568" w:rsidP="00740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  <w:tr w:rsidR="00740568" w14:paraId="760D21B2" w14:textId="77777777" w:rsidTr="002E732E">
        <w:trPr>
          <w:trHeight w:val="531"/>
        </w:trPr>
        <w:tc>
          <w:tcPr>
            <w:tcW w:w="1483" w:type="dxa"/>
          </w:tcPr>
          <w:p w14:paraId="2764A54C" w14:textId="77777777" w:rsidR="0074056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2230</w:t>
            </w:r>
          </w:p>
        </w:tc>
        <w:tc>
          <w:tcPr>
            <w:tcW w:w="5076" w:type="dxa"/>
          </w:tcPr>
          <w:p w14:paraId="5B262D66" w14:textId="32014D6E" w:rsidR="00740568" w:rsidRPr="004944D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Datu aizsardzības speciālista pakalpojumi, personāla mācību pakalpojumi</w:t>
            </w:r>
          </w:p>
        </w:tc>
        <w:tc>
          <w:tcPr>
            <w:tcW w:w="2542" w:type="dxa"/>
            <w:vAlign w:val="center"/>
          </w:tcPr>
          <w:p w14:paraId="62A88542" w14:textId="67159B4B" w:rsidR="00740568" w:rsidRDefault="00740568" w:rsidP="00740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93,00</w:t>
            </w:r>
          </w:p>
        </w:tc>
      </w:tr>
      <w:tr w:rsidR="00740568" w14:paraId="4EB2D006" w14:textId="77777777" w:rsidTr="002E732E">
        <w:trPr>
          <w:trHeight w:val="581"/>
        </w:trPr>
        <w:tc>
          <w:tcPr>
            <w:tcW w:w="1483" w:type="dxa"/>
          </w:tcPr>
          <w:p w14:paraId="1AEB0F37" w14:textId="77777777" w:rsidR="0074056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2243</w:t>
            </w:r>
          </w:p>
        </w:tc>
        <w:tc>
          <w:tcPr>
            <w:tcW w:w="5076" w:type="dxa"/>
          </w:tcPr>
          <w:p w14:paraId="46B37098" w14:textId="7DEA3481" w:rsidR="00740568" w:rsidRPr="004944D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Iekārtas, inventāra un aparatūras remonts, tehniskā apkalpošana</w:t>
            </w:r>
          </w:p>
        </w:tc>
        <w:tc>
          <w:tcPr>
            <w:tcW w:w="2542" w:type="dxa"/>
            <w:vAlign w:val="center"/>
          </w:tcPr>
          <w:p w14:paraId="6CF35939" w14:textId="7FA71FEA" w:rsidR="00740568" w:rsidRDefault="00906F10" w:rsidP="00740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740568" w14:paraId="282DD0F9" w14:textId="77777777" w:rsidTr="002E732E">
        <w:trPr>
          <w:trHeight w:val="249"/>
        </w:trPr>
        <w:tc>
          <w:tcPr>
            <w:tcW w:w="1483" w:type="dxa"/>
          </w:tcPr>
          <w:p w14:paraId="3CE35ACF" w14:textId="77777777" w:rsidR="0074056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2244</w:t>
            </w:r>
          </w:p>
        </w:tc>
        <w:tc>
          <w:tcPr>
            <w:tcW w:w="5076" w:type="dxa"/>
          </w:tcPr>
          <w:p w14:paraId="791F8EDD" w14:textId="00263B77" w:rsidR="00740568" w:rsidRPr="004944D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Nekustamā īpašuma uzturēšana</w:t>
            </w:r>
          </w:p>
        </w:tc>
        <w:tc>
          <w:tcPr>
            <w:tcW w:w="2542" w:type="dxa"/>
            <w:vAlign w:val="center"/>
          </w:tcPr>
          <w:p w14:paraId="4AB8A20E" w14:textId="745EF37A" w:rsidR="00740568" w:rsidRDefault="00906F10" w:rsidP="00740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78,00</w:t>
            </w:r>
          </w:p>
        </w:tc>
      </w:tr>
      <w:tr w:rsidR="00740568" w14:paraId="0D3970A7" w14:textId="77777777" w:rsidTr="002E732E">
        <w:trPr>
          <w:trHeight w:val="304"/>
        </w:trPr>
        <w:tc>
          <w:tcPr>
            <w:tcW w:w="1483" w:type="dxa"/>
          </w:tcPr>
          <w:p w14:paraId="00B6AACA" w14:textId="5DC32934" w:rsidR="0074056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</w:t>
            </w:r>
            <w:r w:rsidR="00906F1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076" w:type="dxa"/>
          </w:tcPr>
          <w:p w14:paraId="7AC2C20C" w14:textId="1552657F" w:rsidR="00740568" w:rsidRDefault="00906F10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F10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zpildu lietu reģistra</w:t>
            </w:r>
            <w:r w:rsidRPr="00906F10">
              <w:rPr>
                <w:rFonts w:ascii="Times New Roman" w:hAnsi="Times New Roman"/>
                <w:sz w:val="24"/>
                <w:szCs w:val="24"/>
              </w:rPr>
              <w:t xml:space="preserve"> un E</w:t>
            </w:r>
            <w:r>
              <w:rPr>
                <w:rFonts w:ascii="Times New Roman" w:hAnsi="Times New Roman"/>
                <w:sz w:val="24"/>
                <w:szCs w:val="24"/>
              </w:rPr>
              <w:t>lektronisko izsoļu vietnes</w:t>
            </w:r>
            <w:r w:rsidRPr="00906F10">
              <w:rPr>
                <w:rFonts w:ascii="Times New Roman" w:hAnsi="Times New Roman"/>
                <w:sz w:val="24"/>
                <w:szCs w:val="24"/>
              </w:rPr>
              <w:t xml:space="preserve"> attīstības izdevumi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un </w:t>
            </w:r>
            <w:r w:rsidRPr="00906F10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lektronisko izsoļu vietnes </w:t>
            </w:r>
            <w:r w:rsidRPr="00906F10">
              <w:rPr>
                <w:rFonts w:ascii="Times New Roman" w:hAnsi="Times New Roman"/>
                <w:sz w:val="24"/>
                <w:szCs w:val="24"/>
              </w:rPr>
              <w:t>testa un produkcijas vides uzturēšanas izdevumi, rēķinu ģenerēšanas funkcionalitātes uzturēšanas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izdevumi </w:t>
            </w:r>
          </w:p>
        </w:tc>
        <w:tc>
          <w:tcPr>
            <w:tcW w:w="2542" w:type="dxa"/>
            <w:vAlign w:val="center"/>
          </w:tcPr>
          <w:p w14:paraId="1C9B4F2F" w14:textId="6A85D8FB" w:rsidR="00740568" w:rsidRDefault="00906F10" w:rsidP="00740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5964,00</w:t>
            </w:r>
          </w:p>
        </w:tc>
      </w:tr>
      <w:tr w:rsidR="00740568" w14:paraId="2575D5CB" w14:textId="77777777" w:rsidTr="002E732E">
        <w:trPr>
          <w:trHeight w:val="269"/>
        </w:trPr>
        <w:tc>
          <w:tcPr>
            <w:tcW w:w="1483" w:type="dxa"/>
          </w:tcPr>
          <w:p w14:paraId="4392EBE1" w14:textId="77777777" w:rsidR="0074056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2261</w:t>
            </w:r>
          </w:p>
        </w:tc>
        <w:tc>
          <w:tcPr>
            <w:tcW w:w="5076" w:type="dxa"/>
          </w:tcPr>
          <w:p w14:paraId="766FF5AB" w14:textId="580744D4" w:rsidR="00740568" w:rsidRPr="004944D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Ēku, telpu īre un noma</w:t>
            </w:r>
          </w:p>
        </w:tc>
        <w:tc>
          <w:tcPr>
            <w:tcW w:w="2542" w:type="dxa"/>
            <w:vAlign w:val="center"/>
          </w:tcPr>
          <w:p w14:paraId="4030A6A5" w14:textId="2A8EA69A" w:rsidR="00740568" w:rsidRDefault="00906F10" w:rsidP="00740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210,00</w:t>
            </w:r>
          </w:p>
        </w:tc>
      </w:tr>
      <w:tr w:rsidR="00740568" w14:paraId="7026E38D" w14:textId="77777777" w:rsidTr="002E732E">
        <w:trPr>
          <w:trHeight w:val="295"/>
        </w:trPr>
        <w:tc>
          <w:tcPr>
            <w:tcW w:w="1483" w:type="dxa"/>
          </w:tcPr>
          <w:p w14:paraId="1B530A22" w14:textId="77777777" w:rsidR="0074056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2264</w:t>
            </w:r>
          </w:p>
        </w:tc>
        <w:tc>
          <w:tcPr>
            <w:tcW w:w="5076" w:type="dxa"/>
          </w:tcPr>
          <w:p w14:paraId="5BB87C10" w14:textId="795F6EDA" w:rsidR="0074056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Iekārtu, aparatūras un inventāra īre un noma</w:t>
            </w:r>
          </w:p>
        </w:tc>
        <w:tc>
          <w:tcPr>
            <w:tcW w:w="2542" w:type="dxa"/>
            <w:vAlign w:val="center"/>
          </w:tcPr>
          <w:p w14:paraId="4F7C571D" w14:textId="15E480C8" w:rsidR="00740568" w:rsidRDefault="00ED0090" w:rsidP="00740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6,00</w:t>
            </w:r>
          </w:p>
        </w:tc>
      </w:tr>
      <w:tr w:rsidR="00740568" w14:paraId="2F297314" w14:textId="77777777" w:rsidTr="002E732E">
        <w:trPr>
          <w:trHeight w:val="140"/>
        </w:trPr>
        <w:tc>
          <w:tcPr>
            <w:tcW w:w="1483" w:type="dxa"/>
          </w:tcPr>
          <w:p w14:paraId="1EF48745" w14:textId="77777777" w:rsidR="0074056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2311</w:t>
            </w:r>
          </w:p>
        </w:tc>
        <w:tc>
          <w:tcPr>
            <w:tcW w:w="5076" w:type="dxa"/>
          </w:tcPr>
          <w:p w14:paraId="25F61D09" w14:textId="11C13F59" w:rsidR="0074056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Biroja preces</w:t>
            </w:r>
          </w:p>
        </w:tc>
        <w:tc>
          <w:tcPr>
            <w:tcW w:w="2542" w:type="dxa"/>
            <w:vAlign w:val="center"/>
          </w:tcPr>
          <w:p w14:paraId="6DC4BA3C" w14:textId="7A0E6E39" w:rsidR="00740568" w:rsidRDefault="00ED0090" w:rsidP="00740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12,00</w:t>
            </w:r>
          </w:p>
        </w:tc>
      </w:tr>
      <w:tr w:rsidR="00740568" w14:paraId="47AB8363" w14:textId="77777777" w:rsidTr="002E732E">
        <w:trPr>
          <w:trHeight w:val="272"/>
        </w:trPr>
        <w:tc>
          <w:tcPr>
            <w:tcW w:w="1483" w:type="dxa"/>
          </w:tcPr>
          <w:p w14:paraId="49063A7D" w14:textId="77777777" w:rsidR="0074056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2314</w:t>
            </w:r>
          </w:p>
        </w:tc>
        <w:tc>
          <w:tcPr>
            <w:tcW w:w="5076" w:type="dxa"/>
          </w:tcPr>
          <w:p w14:paraId="0EFE9F89" w14:textId="510EF604" w:rsidR="0074056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Izdevumi par precēm iestādes </w:t>
            </w:r>
            <w:r w:rsidR="00ED0090">
              <w:rPr>
                <w:rFonts w:ascii="Times New Roman" w:hAnsi="Times New Roman"/>
                <w:sz w:val="24"/>
                <w:szCs w:val="24"/>
              </w:rPr>
              <w:t>sabiedrisko aktivitāšu īstenošanai</w:t>
            </w:r>
          </w:p>
        </w:tc>
        <w:tc>
          <w:tcPr>
            <w:tcW w:w="2542" w:type="dxa"/>
            <w:vAlign w:val="center"/>
          </w:tcPr>
          <w:p w14:paraId="593B013E" w14:textId="156C87C9" w:rsidR="00740568" w:rsidRDefault="00ED0090" w:rsidP="00740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9,00</w:t>
            </w:r>
          </w:p>
        </w:tc>
      </w:tr>
      <w:tr w:rsidR="00740568" w14:paraId="042ED475" w14:textId="77777777" w:rsidTr="002E732E">
        <w:trPr>
          <w:trHeight w:val="262"/>
        </w:trPr>
        <w:tc>
          <w:tcPr>
            <w:tcW w:w="1483" w:type="dxa"/>
          </w:tcPr>
          <w:p w14:paraId="57221293" w14:textId="77777777" w:rsidR="0074056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2350</w:t>
            </w:r>
          </w:p>
        </w:tc>
        <w:tc>
          <w:tcPr>
            <w:tcW w:w="5076" w:type="dxa"/>
          </w:tcPr>
          <w:p w14:paraId="512F7E7F" w14:textId="4E993AA5" w:rsidR="0074056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Kārtējā remonta un iestādes uzturēšanas materiāli</w:t>
            </w:r>
          </w:p>
        </w:tc>
        <w:tc>
          <w:tcPr>
            <w:tcW w:w="2542" w:type="dxa"/>
            <w:vAlign w:val="center"/>
          </w:tcPr>
          <w:p w14:paraId="2614B9F6" w14:textId="69100C70" w:rsidR="00740568" w:rsidRDefault="00ED0090" w:rsidP="00740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18,00</w:t>
            </w:r>
          </w:p>
        </w:tc>
      </w:tr>
      <w:tr w:rsidR="00740568" w14:paraId="4FA1C912" w14:textId="77777777" w:rsidTr="002E732E">
        <w:trPr>
          <w:trHeight w:val="534"/>
        </w:trPr>
        <w:tc>
          <w:tcPr>
            <w:tcW w:w="1483" w:type="dxa"/>
          </w:tcPr>
          <w:p w14:paraId="139947ED" w14:textId="77777777" w:rsidR="0074056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5076" w:type="dxa"/>
          </w:tcPr>
          <w:p w14:paraId="7A690425" w14:textId="69A87F0D" w:rsidR="0074056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Nemateriālo ieguldījumu amortizācija, pamatlīdzekļu nolietojums</w:t>
            </w:r>
          </w:p>
        </w:tc>
        <w:tc>
          <w:tcPr>
            <w:tcW w:w="2542" w:type="dxa"/>
            <w:vAlign w:val="center"/>
          </w:tcPr>
          <w:p w14:paraId="29D0F05C" w14:textId="2B3A9B06" w:rsidR="00740568" w:rsidRDefault="00ED0090" w:rsidP="00740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  <w:tr w:rsidR="00740568" w14:paraId="0BDF5338" w14:textId="77777777" w:rsidTr="002E732E">
        <w:trPr>
          <w:trHeight w:val="197"/>
        </w:trPr>
        <w:tc>
          <w:tcPr>
            <w:tcW w:w="1483" w:type="dxa"/>
          </w:tcPr>
          <w:p w14:paraId="0CAB949A" w14:textId="77777777" w:rsidR="00740568" w:rsidRPr="004944D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2D70A25A" w14:textId="77777777" w:rsidR="00740568" w:rsidRPr="004944D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2542" w:type="dxa"/>
            <w:vAlign w:val="center"/>
          </w:tcPr>
          <w:p w14:paraId="55111855" w14:textId="507D3A74" w:rsidR="00740568" w:rsidRPr="004944D8" w:rsidRDefault="00ED0090" w:rsidP="00740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7770,00</w:t>
            </w:r>
          </w:p>
        </w:tc>
      </w:tr>
      <w:tr w:rsidR="00740568" w14:paraId="2B02150F" w14:textId="77777777" w:rsidTr="002E732E">
        <w:trPr>
          <w:trHeight w:val="197"/>
        </w:trPr>
        <w:tc>
          <w:tcPr>
            <w:tcW w:w="1483" w:type="dxa"/>
          </w:tcPr>
          <w:p w14:paraId="118832C2" w14:textId="77777777" w:rsidR="00740568" w:rsidRPr="004944D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311004C9" w14:textId="77777777" w:rsidR="00740568" w:rsidRPr="004944D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2542" w:type="dxa"/>
            <w:vAlign w:val="center"/>
          </w:tcPr>
          <w:p w14:paraId="4E94515C" w14:textId="203E61EB" w:rsidR="00740568" w:rsidRPr="004944D8" w:rsidRDefault="00ED0090" w:rsidP="00740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7230,00</w:t>
            </w:r>
          </w:p>
        </w:tc>
      </w:tr>
      <w:tr w:rsidR="00740568" w14:paraId="2BA46204" w14:textId="77777777" w:rsidTr="002E732E">
        <w:trPr>
          <w:trHeight w:val="197"/>
        </w:trPr>
        <w:tc>
          <w:tcPr>
            <w:tcW w:w="1483" w:type="dxa"/>
          </w:tcPr>
          <w:p w14:paraId="09EEA3BD" w14:textId="77777777" w:rsidR="00740568" w:rsidRPr="00DC7AC1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230C417C" w14:textId="77777777" w:rsidR="00740568" w:rsidRPr="00DC7AC1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AC1">
              <w:rPr>
                <w:rFonts w:ascii="Times New Roman" w:hAnsi="Times New Roman"/>
                <w:sz w:val="24"/>
                <w:szCs w:val="24"/>
              </w:rPr>
              <w:t>Pakalpojuma izmaksas kopā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542" w:type="dxa"/>
            <w:vAlign w:val="center"/>
          </w:tcPr>
          <w:p w14:paraId="2838F1E3" w14:textId="0C52A34A" w:rsidR="00740568" w:rsidRPr="00DC7AC1" w:rsidRDefault="00ED0090" w:rsidP="00740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15 000,00</w:t>
            </w:r>
          </w:p>
        </w:tc>
      </w:tr>
    </w:tbl>
    <w:p w14:paraId="5C50F10B" w14:textId="77777777" w:rsidR="00BA74B8" w:rsidRDefault="00BA74B8" w:rsidP="009804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9" w:type="dxa"/>
        <w:tblInd w:w="93" w:type="dxa"/>
        <w:tblLook w:val="00A0" w:firstRow="1" w:lastRow="0" w:firstColumn="1" w:lastColumn="0" w:noHBand="0" w:noVBand="0"/>
      </w:tblPr>
      <w:tblGrid>
        <w:gridCol w:w="7142"/>
        <w:gridCol w:w="1837"/>
      </w:tblGrid>
      <w:tr w:rsidR="00BA74B8" w:rsidRPr="006448B0" w14:paraId="1393F9A0" w14:textId="77777777" w:rsidTr="002E732E">
        <w:trPr>
          <w:trHeight w:val="344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3C18AD" w14:textId="77777777" w:rsidR="00BA74B8" w:rsidRPr="00F86799" w:rsidRDefault="00BA74B8" w:rsidP="003341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aksas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pakalpojuma vienību skaits noteiktā laikposmā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8B6AFC" w14:textId="09DA6369" w:rsidR="00BA74B8" w:rsidRPr="006448B0" w:rsidRDefault="00ED0090" w:rsidP="003341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3000</w:t>
            </w:r>
          </w:p>
        </w:tc>
      </w:tr>
      <w:tr w:rsidR="00BA74B8" w:rsidRPr="006448B0" w14:paraId="74F24A56" w14:textId="77777777" w:rsidTr="002E732E">
        <w:trPr>
          <w:trHeight w:val="344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DC2BD1" w14:textId="77777777" w:rsidR="00BA74B8" w:rsidRPr="000A3864" w:rsidRDefault="00BA74B8" w:rsidP="009804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r w:rsidR="00BF5A02" w:rsidRPr="00BF5A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0A386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89CFB6" w14:textId="77777777" w:rsidR="00BA74B8" w:rsidRPr="006448B0" w:rsidRDefault="00516B8B" w:rsidP="003341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5,00</w:t>
            </w:r>
          </w:p>
        </w:tc>
      </w:tr>
    </w:tbl>
    <w:p w14:paraId="0E1AC18D" w14:textId="22669161" w:rsidR="00BA74B8" w:rsidRDefault="00BA74B8" w:rsidP="009804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F9D75B4" w14:textId="77777777" w:rsidR="00132582" w:rsidRDefault="00132582" w:rsidP="00192369">
      <w:pPr>
        <w:pStyle w:val="StyleRight"/>
        <w:spacing w:after="0"/>
        <w:ind w:firstLine="0"/>
        <w:jc w:val="both"/>
        <w:rPr>
          <w:sz w:val="24"/>
          <w:szCs w:val="24"/>
        </w:rPr>
      </w:pPr>
      <w:bookmarkStart w:id="2" w:name="_Hlk77856280"/>
    </w:p>
    <w:p w14:paraId="51795FCA" w14:textId="25649B10" w:rsidR="00192369" w:rsidRPr="00B76722" w:rsidRDefault="00192369" w:rsidP="00192369">
      <w:pPr>
        <w:pStyle w:val="StyleRight"/>
        <w:spacing w:after="0"/>
        <w:ind w:firstLine="0"/>
        <w:jc w:val="both"/>
        <w:rPr>
          <w:sz w:val="24"/>
          <w:szCs w:val="24"/>
        </w:rPr>
      </w:pPr>
      <w:r w:rsidRPr="00B76722">
        <w:rPr>
          <w:sz w:val="24"/>
          <w:szCs w:val="24"/>
        </w:rPr>
        <w:t>Iesniedzējs:</w:t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</w:p>
    <w:p w14:paraId="1FEF310C" w14:textId="77777777" w:rsidR="00CB3A56" w:rsidRDefault="00CB3A56" w:rsidP="00192369">
      <w:pPr>
        <w:pStyle w:val="StyleRight"/>
        <w:spacing w:after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192369" w:rsidRPr="00B76722">
        <w:rPr>
          <w:sz w:val="24"/>
          <w:szCs w:val="24"/>
        </w:rPr>
        <w:t>ieslietu ministr</w:t>
      </w:r>
      <w:r>
        <w:rPr>
          <w:sz w:val="24"/>
          <w:szCs w:val="24"/>
        </w:rPr>
        <w:t>ijas</w:t>
      </w:r>
    </w:p>
    <w:p w14:paraId="1D43B89B" w14:textId="6CCB0822" w:rsidR="00F07456" w:rsidRPr="00192369" w:rsidRDefault="00CB3A56" w:rsidP="00A92562">
      <w:pPr>
        <w:pStyle w:val="StyleRight"/>
        <w:tabs>
          <w:tab w:val="left" w:pos="6096"/>
        </w:tabs>
        <w:spacing w:after="0"/>
        <w:ind w:right="-1" w:firstLine="0"/>
        <w:jc w:val="both"/>
      </w:pPr>
      <w:r>
        <w:rPr>
          <w:sz w:val="24"/>
          <w:szCs w:val="24"/>
        </w:rPr>
        <w:t>valsts sekretārs</w:t>
      </w:r>
      <w:r w:rsidR="00192369" w:rsidRPr="00B76722">
        <w:rPr>
          <w:sz w:val="24"/>
          <w:szCs w:val="24"/>
        </w:rPr>
        <w:tab/>
      </w:r>
      <w:r w:rsidR="00192369" w:rsidRPr="00B76722">
        <w:rPr>
          <w:sz w:val="24"/>
          <w:szCs w:val="24"/>
        </w:rPr>
        <w:tab/>
      </w:r>
      <w:r w:rsidR="00A92562">
        <w:rPr>
          <w:sz w:val="24"/>
          <w:szCs w:val="24"/>
        </w:rPr>
        <w:t xml:space="preserve">Mihails </w:t>
      </w:r>
      <w:proofErr w:type="spellStart"/>
      <w:r w:rsidR="00A92562">
        <w:rPr>
          <w:sz w:val="24"/>
          <w:szCs w:val="24"/>
        </w:rPr>
        <w:t>Papsujevičs</w:t>
      </w:r>
      <w:proofErr w:type="spellEnd"/>
    </w:p>
    <w:p w14:paraId="4A0DE448" w14:textId="77777777" w:rsidR="00991D3D" w:rsidRPr="00F07456" w:rsidRDefault="00991D3D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D1EBE1" w14:textId="77777777" w:rsidR="00A72F24" w:rsidRDefault="00A72F24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5939630" w14:textId="66169EAB" w:rsidR="00CF544B" w:rsidRPr="00CF544B" w:rsidRDefault="006433CC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544B">
        <w:rPr>
          <w:rFonts w:ascii="Times New Roman" w:hAnsi="Times New Roman"/>
          <w:sz w:val="24"/>
          <w:szCs w:val="24"/>
        </w:rPr>
        <w:t>Āboliņa</w:t>
      </w:r>
      <w:r w:rsidR="00CF544B" w:rsidRPr="00CF544B">
        <w:rPr>
          <w:rFonts w:ascii="Times New Roman" w:hAnsi="Times New Roman"/>
          <w:sz w:val="24"/>
          <w:szCs w:val="24"/>
        </w:rPr>
        <w:t xml:space="preserve"> </w:t>
      </w:r>
      <w:r w:rsidR="00495E04" w:rsidRPr="00CF544B">
        <w:rPr>
          <w:rFonts w:ascii="Times New Roman" w:hAnsi="Times New Roman"/>
          <w:sz w:val="24"/>
          <w:szCs w:val="24"/>
        </w:rPr>
        <w:t>670</w:t>
      </w:r>
      <w:r w:rsidRPr="00CF544B">
        <w:rPr>
          <w:rFonts w:ascii="Times New Roman" w:hAnsi="Times New Roman"/>
          <w:sz w:val="24"/>
          <w:szCs w:val="24"/>
        </w:rPr>
        <w:t>6</w:t>
      </w:r>
      <w:r w:rsidR="00495E04" w:rsidRPr="00CF544B">
        <w:rPr>
          <w:rFonts w:ascii="Times New Roman" w:hAnsi="Times New Roman"/>
          <w:sz w:val="24"/>
          <w:szCs w:val="24"/>
        </w:rPr>
        <w:t>3</w:t>
      </w:r>
      <w:r w:rsidRPr="00CF544B">
        <w:rPr>
          <w:rFonts w:ascii="Times New Roman" w:hAnsi="Times New Roman"/>
          <w:sz w:val="24"/>
          <w:szCs w:val="24"/>
        </w:rPr>
        <w:t>811</w:t>
      </w:r>
      <w:r w:rsidR="00495E04" w:rsidRPr="00CF544B">
        <w:rPr>
          <w:rFonts w:ascii="Times New Roman" w:hAnsi="Times New Roman"/>
          <w:sz w:val="24"/>
          <w:szCs w:val="24"/>
        </w:rPr>
        <w:t xml:space="preserve"> </w:t>
      </w:r>
    </w:p>
    <w:p w14:paraId="1F7D0E0E" w14:textId="6E31D6D6" w:rsidR="002E7430" w:rsidRPr="00CF544B" w:rsidRDefault="00BF5A02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544B">
        <w:rPr>
          <w:rFonts w:ascii="Times New Roman" w:hAnsi="Times New Roman"/>
          <w:sz w:val="24"/>
          <w:szCs w:val="24"/>
        </w:rPr>
        <w:t>olita.abolina@ta.gov.lv</w:t>
      </w:r>
      <w:bookmarkEnd w:id="2"/>
    </w:p>
    <w:sectPr w:rsidR="002E7430" w:rsidRPr="00CF544B" w:rsidSect="002E732E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3D864" w14:textId="77777777" w:rsidR="00750C44" w:rsidRDefault="00750C44">
      <w:r>
        <w:separator/>
      </w:r>
    </w:p>
  </w:endnote>
  <w:endnote w:type="continuationSeparator" w:id="0">
    <w:p w14:paraId="6CDBC7E8" w14:textId="77777777" w:rsidR="00750C44" w:rsidRDefault="0075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57DFC" w14:textId="256219B6" w:rsidR="00CB3A56" w:rsidRPr="008D42D1" w:rsidRDefault="007063A1" w:rsidP="002E732E">
    <w:pPr>
      <w:pStyle w:val="Kjene"/>
      <w:jc w:val="both"/>
    </w:pPr>
    <w:bookmarkStart w:id="3" w:name="_Hlk534959923"/>
    <w:bookmarkStart w:id="4" w:name="_Hlk534959924"/>
    <w:bookmarkStart w:id="5" w:name="_Hlk58333964"/>
    <w:bookmarkStart w:id="6" w:name="_Hlk58333965"/>
    <w:bookmarkStart w:id="7" w:name="_Hlk58333966"/>
    <w:bookmarkStart w:id="8" w:name="_Hlk58333967"/>
    <w:r w:rsidRPr="0012434C">
      <w:rPr>
        <w:rFonts w:ascii="Times New Roman" w:hAnsi="Times New Roman"/>
        <w:sz w:val="20"/>
        <w:szCs w:val="20"/>
      </w:rPr>
      <w:t>TMAnotp1_</w:t>
    </w:r>
    <w:r w:rsidR="00591669">
      <w:rPr>
        <w:rFonts w:ascii="Times New Roman" w:hAnsi="Times New Roman"/>
        <w:sz w:val="20"/>
        <w:szCs w:val="20"/>
      </w:rPr>
      <w:t>0</w:t>
    </w:r>
    <w:r w:rsidR="00A92562">
      <w:rPr>
        <w:rFonts w:ascii="Times New Roman" w:hAnsi="Times New Roman"/>
        <w:sz w:val="20"/>
        <w:szCs w:val="20"/>
      </w:rPr>
      <w:t>80222</w:t>
    </w:r>
    <w:r w:rsidRPr="0012434C">
      <w:rPr>
        <w:rFonts w:ascii="Times New Roman" w:hAnsi="Times New Roman"/>
        <w:sz w:val="20"/>
        <w:szCs w:val="20"/>
      </w:rPr>
      <w:t>_</w:t>
    </w:r>
    <w:r w:rsidRPr="00F841DF">
      <w:rPr>
        <w:rFonts w:ascii="Times New Roman" w:hAnsi="Times New Roman"/>
        <w:sz w:val="20"/>
        <w:szCs w:val="20"/>
      </w:rPr>
      <w:t>groz_</w:t>
    </w:r>
    <w:r>
      <w:rPr>
        <w:rFonts w:ascii="Times New Roman" w:hAnsi="Times New Roman"/>
        <w:sz w:val="20"/>
        <w:szCs w:val="20"/>
      </w:rPr>
      <w:t>cen</w:t>
    </w:r>
    <w:bookmarkEnd w:id="3"/>
    <w:bookmarkEnd w:id="4"/>
    <w:bookmarkEnd w:id="5"/>
    <w:bookmarkEnd w:id="6"/>
    <w:bookmarkEnd w:id="7"/>
    <w:bookmarkEnd w:id="8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3A744" w14:textId="5F537BAA" w:rsidR="00CB3A56" w:rsidRPr="00F166F1" w:rsidRDefault="007063A1" w:rsidP="002E732E">
    <w:pPr>
      <w:pStyle w:val="Kjene"/>
      <w:jc w:val="both"/>
    </w:pPr>
    <w:r w:rsidRPr="0012434C">
      <w:rPr>
        <w:rFonts w:ascii="Times New Roman" w:hAnsi="Times New Roman"/>
        <w:sz w:val="20"/>
        <w:szCs w:val="20"/>
      </w:rPr>
      <w:t>TMAnotp1_</w:t>
    </w:r>
    <w:r w:rsidR="00591669">
      <w:rPr>
        <w:rFonts w:ascii="Times New Roman" w:hAnsi="Times New Roman"/>
        <w:sz w:val="20"/>
        <w:szCs w:val="20"/>
      </w:rPr>
      <w:t>0111</w:t>
    </w:r>
    <w:r w:rsidRPr="0012434C">
      <w:rPr>
        <w:rFonts w:ascii="Times New Roman" w:hAnsi="Times New Roman"/>
        <w:sz w:val="20"/>
        <w:szCs w:val="20"/>
      </w:rPr>
      <w:t>21_</w:t>
    </w:r>
    <w:r w:rsidRPr="00F841DF">
      <w:rPr>
        <w:rFonts w:ascii="Times New Roman" w:hAnsi="Times New Roman"/>
        <w:sz w:val="20"/>
        <w:szCs w:val="20"/>
      </w:rPr>
      <w:t>groz_</w:t>
    </w:r>
    <w:r>
      <w:rPr>
        <w:rFonts w:ascii="Times New Roman" w:hAnsi="Times New Roman"/>
        <w:sz w:val="20"/>
        <w:szCs w:val="20"/>
      </w:rPr>
      <w:t>cen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1D34C" w14:textId="77777777" w:rsidR="00750C44" w:rsidRDefault="00750C44">
      <w:r>
        <w:separator/>
      </w:r>
    </w:p>
  </w:footnote>
  <w:footnote w:type="continuationSeparator" w:id="0">
    <w:p w14:paraId="196596CA" w14:textId="77777777" w:rsidR="00750C44" w:rsidRDefault="00750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0C8EF" w14:textId="77777777" w:rsidR="00CB3A56" w:rsidRDefault="00CB3A56" w:rsidP="008560D7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04A95AE9" w14:textId="77777777" w:rsidR="00CB3A56" w:rsidRDefault="00CB3A56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57652" w14:textId="766DA743" w:rsidR="00CB3A56" w:rsidRPr="00E263DD" w:rsidRDefault="00CB3A56" w:rsidP="002444E7">
    <w:pPr>
      <w:pStyle w:val="Galvene"/>
      <w:framePr w:wrap="around" w:vAnchor="text" w:hAnchor="margin" w:xAlign="center" w:y="1"/>
      <w:rPr>
        <w:rStyle w:val="Lappusesnumurs"/>
        <w:rFonts w:ascii="Times New Roman" w:hAnsi="Times New Roman"/>
        <w:sz w:val="24"/>
        <w:szCs w:val="24"/>
      </w:rPr>
    </w:pPr>
    <w:r w:rsidRPr="00E263DD">
      <w:rPr>
        <w:rStyle w:val="Lappusesnumurs"/>
        <w:rFonts w:ascii="Times New Roman" w:hAnsi="Times New Roman"/>
        <w:sz w:val="24"/>
        <w:szCs w:val="24"/>
      </w:rPr>
      <w:fldChar w:fldCharType="begin"/>
    </w:r>
    <w:r w:rsidRPr="00E263DD">
      <w:rPr>
        <w:rStyle w:val="Lappusesnumurs"/>
        <w:rFonts w:ascii="Times New Roman" w:hAnsi="Times New Roman"/>
        <w:sz w:val="24"/>
        <w:szCs w:val="24"/>
      </w:rPr>
      <w:instrText xml:space="preserve">PAGE  </w:instrText>
    </w:r>
    <w:r w:rsidRPr="00E263DD">
      <w:rPr>
        <w:rStyle w:val="Lappusesnumurs"/>
        <w:rFonts w:ascii="Times New Roman" w:hAnsi="Times New Roman"/>
        <w:sz w:val="24"/>
        <w:szCs w:val="24"/>
      </w:rPr>
      <w:fldChar w:fldCharType="separate"/>
    </w:r>
    <w:r>
      <w:rPr>
        <w:rStyle w:val="Lappusesnumurs"/>
        <w:rFonts w:ascii="Times New Roman" w:hAnsi="Times New Roman"/>
        <w:noProof/>
        <w:sz w:val="24"/>
        <w:szCs w:val="24"/>
      </w:rPr>
      <w:t>2</w:t>
    </w:r>
    <w:r w:rsidRPr="00E263DD">
      <w:rPr>
        <w:rStyle w:val="Lappusesnumurs"/>
        <w:rFonts w:ascii="Times New Roman" w:hAnsi="Times New Roman"/>
        <w:sz w:val="24"/>
        <w:szCs w:val="24"/>
      </w:rPr>
      <w:fldChar w:fldCharType="end"/>
    </w:r>
  </w:p>
  <w:p w14:paraId="3AF91F4D" w14:textId="77777777" w:rsidR="00CB3A56" w:rsidRDefault="00CB3A56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AE46CD"/>
    <w:multiLevelType w:val="hybridMultilevel"/>
    <w:tmpl w:val="7AEC2E02"/>
    <w:lvl w:ilvl="0" w:tplc="421EF9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FE44E8F"/>
    <w:multiLevelType w:val="hybridMultilevel"/>
    <w:tmpl w:val="1E9CBAF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3762862">
    <w:abstractNumId w:val="0"/>
  </w:num>
  <w:num w:numId="2" w16cid:durableId="5069416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A4"/>
    <w:rsid w:val="00003D81"/>
    <w:rsid w:val="0000747E"/>
    <w:rsid w:val="00015BD4"/>
    <w:rsid w:val="0002104D"/>
    <w:rsid w:val="00023C73"/>
    <w:rsid w:val="00023E6C"/>
    <w:rsid w:val="000241A4"/>
    <w:rsid w:val="00030BD3"/>
    <w:rsid w:val="00033025"/>
    <w:rsid w:val="00033E0A"/>
    <w:rsid w:val="000360CD"/>
    <w:rsid w:val="00036111"/>
    <w:rsid w:val="00045884"/>
    <w:rsid w:val="00045CD3"/>
    <w:rsid w:val="00046446"/>
    <w:rsid w:val="00046773"/>
    <w:rsid w:val="00050BD8"/>
    <w:rsid w:val="00052821"/>
    <w:rsid w:val="00053018"/>
    <w:rsid w:val="00053AC3"/>
    <w:rsid w:val="00072220"/>
    <w:rsid w:val="000733FE"/>
    <w:rsid w:val="00074BDE"/>
    <w:rsid w:val="000824EB"/>
    <w:rsid w:val="00082985"/>
    <w:rsid w:val="000874ED"/>
    <w:rsid w:val="00090C19"/>
    <w:rsid w:val="00091147"/>
    <w:rsid w:val="000A063F"/>
    <w:rsid w:val="000A1377"/>
    <w:rsid w:val="000A2721"/>
    <w:rsid w:val="000A5C90"/>
    <w:rsid w:val="000A6FFF"/>
    <w:rsid w:val="000B012B"/>
    <w:rsid w:val="000B0B3C"/>
    <w:rsid w:val="000B2FB3"/>
    <w:rsid w:val="000B3C78"/>
    <w:rsid w:val="000B7A8A"/>
    <w:rsid w:val="000C1325"/>
    <w:rsid w:val="000C1A51"/>
    <w:rsid w:val="000C4097"/>
    <w:rsid w:val="000C7729"/>
    <w:rsid w:val="000D0C9F"/>
    <w:rsid w:val="000D171F"/>
    <w:rsid w:val="000E0EAB"/>
    <w:rsid w:val="000E146E"/>
    <w:rsid w:val="000E354F"/>
    <w:rsid w:val="000E56E6"/>
    <w:rsid w:val="000F4D3D"/>
    <w:rsid w:val="00100B61"/>
    <w:rsid w:val="0010184F"/>
    <w:rsid w:val="001062DD"/>
    <w:rsid w:val="00112C14"/>
    <w:rsid w:val="00113F94"/>
    <w:rsid w:val="0012117C"/>
    <w:rsid w:val="00122E34"/>
    <w:rsid w:val="0012434C"/>
    <w:rsid w:val="0012470B"/>
    <w:rsid w:val="0012572D"/>
    <w:rsid w:val="00126ADE"/>
    <w:rsid w:val="00132582"/>
    <w:rsid w:val="00134806"/>
    <w:rsid w:val="0013630C"/>
    <w:rsid w:val="00137EC6"/>
    <w:rsid w:val="00143148"/>
    <w:rsid w:val="00144A0D"/>
    <w:rsid w:val="00147539"/>
    <w:rsid w:val="00147CAB"/>
    <w:rsid w:val="001501BE"/>
    <w:rsid w:val="00150D2C"/>
    <w:rsid w:val="00153D63"/>
    <w:rsid w:val="00157A89"/>
    <w:rsid w:val="001635AC"/>
    <w:rsid w:val="0016409B"/>
    <w:rsid w:val="0016577E"/>
    <w:rsid w:val="00167297"/>
    <w:rsid w:val="0017680F"/>
    <w:rsid w:val="00177A17"/>
    <w:rsid w:val="00181343"/>
    <w:rsid w:val="00183DB9"/>
    <w:rsid w:val="001868DD"/>
    <w:rsid w:val="00190180"/>
    <w:rsid w:val="001914A1"/>
    <w:rsid w:val="00192369"/>
    <w:rsid w:val="001A0B37"/>
    <w:rsid w:val="001A559B"/>
    <w:rsid w:val="001A6E50"/>
    <w:rsid w:val="001A7E0F"/>
    <w:rsid w:val="001B28DF"/>
    <w:rsid w:val="001B2920"/>
    <w:rsid w:val="001B2D44"/>
    <w:rsid w:val="001C05D1"/>
    <w:rsid w:val="001C2A89"/>
    <w:rsid w:val="001C4C00"/>
    <w:rsid w:val="001C7468"/>
    <w:rsid w:val="001D1CDD"/>
    <w:rsid w:val="001D61E4"/>
    <w:rsid w:val="001E137E"/>
    <w:rsid w:val="001F0F59"/>
    <w:rsid w:val="001F6717"/>
    <w:rsid w:val="00201242"/>
    <w:rsid w:val="00201A38"/>
    <w:rsid w:val="00202CB7"/>
    <w:rsid w:val="0020461A"/>
    <w:rsid w:val="002049A3"/>
    <w:rsid w:val="00206947"/>
    <w:rsid w:val="00207A4A"/>
    <w:rsid w:val="002127F2"/>
    <w:rsid w:val="0021563F"/>
    <w:rsid w:val="00215647"/>
    <w:rsid w:val="002223B5"/>
    <w:rsid w:val="00226B24"/>
    <w:rsid w:val="00226C3B"/>
    <w:rsid w:val="002305D7"/>
    <w:rsid w:val="0023267C"/>
    <w:rsid w:val="00232943"/>
    <w:rsid w:val="002339E7"/>
    <w:rsid w:val="00237C2D"/>
    <w:rsid w:val="00241EEA"/>
    <w:rsid w:val="002434DF"/>
    <w:rsid w:val="00243F74"/>
    <w:rsid w:val="002444E7"/>
    <w:rsid w:val="00245CFA"/>
    <w:rsid w:val="00247041"/>
    <w:rsid w:val="00255EA9"/>
    <w:rsid w:val="00260D11"/>
    <w:rsid w:val="0026142E"/>
    <w:rsid w:val="0026367E"/>
    <w:rsid w:val="00264B50"/>
    <w:rsid w:val="00264C6E"/>
    <w:rsid w:val="002711F3"/>
    <w:rsid w:val="0027142E"/>
    <w:rsid w:val="00271BB1"/>
    <w:rsid w:val="00275986"/>
    <w:rsid w:val="00277549"/>
    <w:rsid w:val="0028133D"/>
    <w:rsid w:val="00284338"/>
    <w:rsid w:val="00286F9D"/>
    <w:rsid w:val="00287CAE"/>
    <w:rsid w:val="00291132"/>
    <w:rsid w:val="00291F8A"/>
    <w:rsid w:val="00293EA1"/>
    <w:rsid w:val="002947F7"/>
    <w:rsid w:val="002958F5"/>
    <w:rsid w:val="00296A52"/>
    <w:rsid w:val="0029749A"/>
    <w:rsid w:val="002A10D8"/>
    <w:rsid w:val="002A2B36"/>
    <w:rsid w:val="002A48D8"/>
    <w:rsid w:val="002A5F06"/>
    <w:rsid w:val="002A63DC"/>
    <w:rsid w:val="002A7A0F"/>
    <w:rsid w:val="002B38CE"/>
    <w:rsid w:val="002B3CD9"/>
    <w:rsid w:val="002B6004"/>
    <w:rsid w:val="002C011E"/>
    <w:rsid w:val="002C2A8F"/>
    <w:rsid w:val="002C71FB"/>
    <w:rsid w:val="002D4773"/>
    <w:rsid w:val="002D509B"/>
    <w:rsid w:val="002D59FF"/>
    <w:rsid w:val="002D5A44"/>
    <w:rsid w:val="002E49B0"/>
    <w:rsid w:val="002E53DC"/>
    <w:rsid w:val="002E732E"/>
    <w:rsid w:val="002E7430"/>
    <w:rsid w:val="002E74CF"/>
    <w:rsid w:val="002F06F5"/>
    <w:rsid w:val="002F0B1F"/>
    <w:rsid w:val="002F163B"/>
    <w:rsid w:val="002F1BA5"/>
    <w:rsid w:val="002F292C"/>
    <w:rsid w:val="002F4C49"/>
    <w:rsid w:val="002F5741"/>
    <w:rsid w:val="002F6496"/>
    <w:rsid w:val="002F7933"/>
    <w:rsid w:val="00304B62"/>
    <w:rsid w:val="003052B3"/>
    <w:rsid w:val="00310F69"/>
    <w:rsid w:val="003169B9"/>
    <w:rsid w:val="00316D6C"/>
    <w:rsid w:val="00321201"/>
    <w:rsid w:val="00327606"/>
    <w:rsid w:val="003341E2"/>
    <w:rsid w:val="0034063C"/>
    <w:rsid w:val="003421C1"/>
    <w:rsid w:val="003446B6"/>
    <w:rsid w:val="003448B2"/>
    <w:rsid w:val="0034549B"/>
    <w:rsid w:val="003465A6"/>
    <w:rsid w:val="003465F0"/>
    <w:rsid w:val="00347EEA"/>
    <w:rsid w:val="00351A2F"/>
    <w:rsid w:val="00363882"/>
    <w:rsid w:val="00366DB6"/>
    <w:rsid w:val="003710C4"/>
    <w:rsid w:val="00371BFB"/>
    <w:rsid w:val="00373911"/>
    <w:rsid w:val="00373BEE"/>
    <w:rsid w:val="00375B8E"/>
    <w:rsid w:val="003764F4"/>
    <w:rsid w:val="003764F9"/>
    <w:rsid w:val="00376563"/>
    <w:rsid w:val="00380119"/>
    <w:rsid w:val="003806CC"/>
    <w:rsid w:val="003847B2"/>
    <w:rsid w:val="0038585C"/>
    <w:rsid w:val="00385AE2"/>
    <w:rsid w:val="00386C9E"/>
    <w:rsid w:val="00386FC8"/>
    <w:rsid w:val="003873FC"/>
    <w:rsid w:val="003901BB"/>
    <w:rsid w:val="003909F0"/>
    <w:rsid w:val="00390C26"/>
    <w:rsid w:val="003926E5"/>
    <w:rsid w:val="00394A5F"/>
    <w:rsid w:val="003A271C"/>
    <w:rsid w:val="003A3F3A"/>
    <w:rsid w:val="003A53D6"/>
    <w:rsid w:val="003B115C"/>
    <w:rsid w:val="003B47A2"/>
    <w:rsid w:val="003B57A3"/>
    <w:rsid w:val="003B7381"/>
    <w:rsid w:val="003C0D77"/>
    <w:rsid w:val="003C500D"/>
    <w:rsid w:val="003C5F0B"/>
    <w:rsid w:val="003E5119"/>
    <w:rsid w:val="003F0136"/>
    <w:rsid w:val="003F12F5"/>
    <w:rsid w:val="00402CAA"/>
    <w:rsid w:val="00406AC7"/>
    <w:rsid w:val="00407A7C"/>
    <w:rsid w:val="004158AC"/>
    <w:rsid w:val="0041721D"/>
    <w:rsid w:val="004207AA"/>
    <w:rsid w:val="004211FA"/>
    <w:rsid w:val="0042230F"/>
    <w:rsid w:val="004223E8"/>
    <w:rsid w:val="004242B0"/>
    <w:rsid w:val="004264BD"/>
    <w:rsid w:val="00431652"/>
    <w:rsid w:val="00432491"/>
    <w:rsid w:val="004420CF"/>
    <w:rsid w:val="00442692"/>
    <w:rsid w:val="00446359"/>
    <w:rsid w:val="0045020B"/>
    <w:rsid w:val="00451DCC"/>
    <w:rsid w:val="00451F11"/>
    <w:rsid w:val="00454C34"/>
    <w:rsid w:val="004564D4"/>
    <w:rsid w:val="00482766"/>
    <w:rsid w:val="0048574B"/>
    <w:rsid w:val="00485C2D"/>
    <w:rsid w:val="00490F65"/>
    <w:rsid w:val="004944D8"/>
    <w:rsid w:val="00494C6E"/>
    <w:rsid w:val="00494E87"/>
    <w:rsid w:val="00495E04"/>
    <w:rsid w:val="004A1D61"/>
    <w:rsid w:val="004A1E33"/>
    <w:rsid w:val="004A642B"/>
    <w:rsid w:val="004A7F81"/>
    <w:rsid w:val="004B2C2E"/>
    <w:rsid w:val="004B739C"/>
    <w:rsid w:val="004B73B1"/>
    <w:rsid w:val="004B7443"/>
    <w:rsid w:val="004C08D1"/>
    <w:rsid w:val="004C0BD9"/>
    <w:rsid w:val="004C12C4"/>
    <w:rsid w:val="004C1BC5"/>
    <w:rsid w:val="004C1BC6"/>
    <w:rsid w:val="004C2EE8"/>
    <w:rsid w:val="004C562F"/>
    <w:rsid w:val="004C5961"/>
    <w:rsid w:val="004C6605"/>
    <w:rsid w:val="004C68E2"/>
    <w:rsid w:val="004C6C98"/>
    <w:rsid w:val="004C77C9"/>
    <w:rsid w:val="004C7DDF"/>
    <w:rsid w:val="004D0A99"/>
    <w:rsid w:val="004D4946"/>
    <w:rsid w:val="004D7FB2"/>
    <w:rsid w:val="004E212A"/>
    <w:rsid w:val="004E42D3"/>
    <w:rsid w:val="004E4592"/>
    <w:rsid w:val="004E5FEE"/>
    <w:rsid w:val="004F0497"/>
    <w:rsid w:val="004F27DD"/>
    <w:rsid w:val="004F2E8E"/>
    <w:rsid w:val="004F4A7D"/>
    <w:rsid w:val="004F568E"/>
    <w:rsid w:val="004F67EB"/>
    <w:rsid w:val="004F7959"/>
    <w:rsid w:val="004F7DA1"/>
    <w:rsid w:val="00510755"/>
    <w:rsid w:val="00516B8B"/>
    <w:rsid w:val="00516CCF"/>
    <w:rsid w:val="005200E6"/>
    <w:rsid w:val="0052120F"/>
    <w:rsid w:val="00527B8B"/>
    <w:rsid w:val="005303E0"/>
    <w:rsid w:val="00531034"/>
    <w:rsid w:val="00531B93"/>
    <w:rsid w:val="00534AAD"/>
    <w:rsid w:val="00535F4C"/>
    <w:rsid w:val="00536684"/>
    <w:rsid w:val="00536B6F"/>
    <w:rsid w:val="00541422"/>
    <w:rsid w:val="00541ED6"/>
    <w:rsid w:val="005425AB"/>
    <w:rsid w:val="00545961"/>
    <w:rsid w:val="0054659E"/>
    <w:rsid w:val="00547EC7"/>
    <w:rsid w:val="00552502"/>
    <w:rsid w:val="00552EE0"/>
    <w:rsid w:val="0055576A"/>
    <w:rsid w:val="00561940"/>
    <w:rsid w:val="00562899"/>
    <w:rsid w:val="005668AE"/>
    <w:rsid w:val="0056703D"/>
    <w:rsid w:val="005739D6"/>
    <w:rsid w:val="00573ECB"/>
    <w:rsid w:val="00576060"/>
    <w:rsid w:val="005838BA"/>
    <w:rsid w:val="00583D9F"/>
    <w:rsid w:val="00584596"/>
    <w:rsid w:val="00587A42"/>
    <w:rsid w:val="00591482"/>
    <w:rsid w:val="00591669"/>
    <w:rsid w:val="00592928"/>
    <w:rsid w:val="0059547E"/>
    <w:rsid w:val="0059663E"/>
    <w:rsid w:val="00596886"/>
    <w:rsid w:val="005A0EA3"/>
    <w:rsid w:val="005A275B"/>
    <w:rsid w:val="005A4DFF"/>
    <w:rsid w:val="005B1122"/>
    <w:rsid w:val="005C373E"/>
    <w:rsid w:val="005C46AE"/>
    <w:rsid w:val="005C56C9"/>
    <w:rsid w:val="005D1EDC"/>
    <w:rsid w:val="005D47CC"/>
    <w:rsid w:val="005D4CBE"/>
    <w:rsid w:val="005D5002"/>
    <w:rsid w:val="005D5147"/>
    <w:rsid w:val="005D68C0"/>
    <w:rsid w:val="005D6AA2"/>
    <w:rsid w:val="005E3DAB"/>
    <w:rsid w:val="005E71F6"/>
    <w:rsid w:val="005F04BF"/>
    <w:rsid w:val="005F60F4"/>
    <w:rsid w:val="005F6D15"/>
    <w:rsid w:val="005F7FCD"/>
    <w:rsid w:val="00602B50"/>
    <w:rsid w:val="00602C28"/>
    <w:rsid w:val="006068EA"/>
    <w:rsid w:val="00607739"/>
    <w:rsid w:val="006136CB"/>
    <w:rsid w:val="00614404"/>
    <w:rsid w:val="00615785"/>
    <w:rsid w:val="006174C2"/>
    <w:rsid w:val="00620335"/>
    <w:rsid w:val="00622892"/>
    <w:rsid w:val="00622A0F"/>
    <w:rsid w:val="0062335B"/>
    <w:rsid w:val="006233F4"/>
    <w:rsid w:val="006345D0"/>
    <w:rsid w:val="006362BF"/>
    <w:rsid w:val="0063799A"/>
    <w:rsid w:val="0064045E"/>
    <w:rsid w:val="00640BBB"/>
    <w:rsid w:val="006419DE"/>
    <w:rsid w:val="00642C59"/>
    <w:rsid w:val="006433CC"/>
    <w:rsid w:val="00643844"/>
    <w:rsid w:val="00645C92"/>
    <w:rsid w:val="00651F26"/>
    <w:rsid w:val="006542EB"/>
    <w:rsid w:val="0065726F"/>
    <w:rsid w:val="00661A17"/>
    <w:rsid w:val="00662618"/>
    <w:rsid w:val="0066398D"/>
    <w:rsid w:val="00664340"/>
    <w:rsid w:val="00674678"/>
    <w:rsid w:val="0067476B"/>
    <w:rsid w:val="00674D72"/>
    <w:rsid w:val="00675A90"/>
    <w:rsid w:val="0067698E"/>
    <w:rsid w:val="00685974"/>
    <w:rsid w:val="006874ED"/>
    <w:rsid w:val="006965EA"/>
    <w:rsid w:val="006A1937"/>
    <w:rsid w:val="006A2691"/>
    <w:rsid w:val="006B1718"/>
    <w:rsid w:val="006B2285"/>
    <w:rsid w:val="006B3DE9"/>
    <w:rsid w:val="006B45F1"/>
    <w:rsid w:val="006B5129"/>
    <w:rsid w:val="006B7AFE"/>
    <w:rsid w:val="006C49C3"/>
    <w:rsid w:val="006C6294"/>
    <w:rsid w:val="006D0657"/>
    <w:rsid w:val="006D3393"/>
    <w:rsid w:val="006D37E2"/>
    <w:rsid w:val="006D70EE"/>
    <w:rsid w:val="006D7D0C"/>
    <w:rsid w:val="006E1EE5"/>
    <w:rsid w:val="006E2670"/>
    <w:rsid w:val="006E7C19"/>
    <w:rsid w:val="006F009C"/>
    <w:rsid w:val="006F247A"/>
    <w:rsid w:val="006F2528"/>
    <w:rsid w:val="0070182A"/>
    <w:rsid w:val="007018A4"/>
    <w:rsid w:val="00703EB7"/>
    <w:rsid w:val="00704A7C"/>
    <w:rsid w:val="00705984"/>
    <w:rsid w:val="007063A1"/>
    <w:rsid w:val="0071155C"/>
    <w:rsid w:val="007160FA"/>
    <w:rsid w:val="0071666C"/>
    <w:rsid w:val="00716B97"/>
    <w:rsid w:val="007175FD"/>
    <w:rsid w:val="00720796"/>
    <w:rsid w:val="00720DBF"/>
    <w:rsid w:val="007236AB"/>
    <w:rsid w:val="00723850"/>
    <w:rsid w:val="00724E3F"/>
    <w:rsid w:val="0072622C"/>
    <w:rsid w:val="007269C1"/>
    <w:rsid w:val="00736C58"/>
    <w:rsid w:val="0073715D"/>
    <w:rsid w:val="00737CF9"/>
    <w:rsid w:val="00737E7A"/>
    <w:rsid w:val="00740568"/>
    <w:rsid w:val="00740C2D"/>
    <w:rsid w:val="00740DFE"/>
    <w:rsid w:val="00740E56"/>
    <w:rsid w:val="00741953"/>
    <w:rsid w:val="007430FF"/>
    <w:rsid w:val="007461F4"/>
    <w:rsid w:val="00750B3C"/>
    <w:rsid w:val="00750C44"/>
    <w:rsid w:val="00750E97"/>
    <w:rsid w:val="00750FFA"/>
    <w:rsid w:val="007523E7"/>
    <w:rsid w:val="00752B3C"/>
    <w:rsid w:val="00757659"/>
    <w:rsid w:val="00761B74"/>
    <w:rsid w:val="0076206F"/>
    <w:rsid w:val="007631F3"/>
    <w:rsid w:val="00767556"/>
    <w:rsid w:val="0077180D"/>
    <w:rsid w:val="00771EE5"/>
    <w:rsid w:val="00777299"/>
    <w:rsid w:val="007772EF"/>
    <w:rsid w:val="00781832"/>
    <w:rsid w:val="0078187B"/>
    <w:rsid w:val="00790B53"/>
    <w:rsid w:val="00792659"/>
    <w:rsid w:val="00795BE6"/>
    <w:rsid w:val="007A01F6"/>
    <w:rsid w:val="007A099E"/>
    <w:rsid w:val="007A6522"/>
    <w:rsid w:val="007A67A2"/>
    <w:rsid w:val="007A6C03"/>
    <w:rsid w:val="007B2486"/>
    <w:rsid w:val="007C0445"/>
    <w:rsid w:val="007C1094"/>
    <w:rsid w:val="007C2AE7"/>
    <w:rsid w:val="007C3DF5"/>
    <w:rsid w:val="007C4609"/>
    <w:rsid w:val="007C4E5A"/>
    <w:rsid w:val="007C74A3"/>
    <w:rsid w:val="007D2045"/>
    <w:rsid w:val="007D2A76"/>
    <w:rsid w:val="007D2CC0"/>
    <w:rsid w:val="007D70A0"/>
    <w:rsid w:val="007E17C4"/>
    <w:rsid w:val="007E396A"/>
    <w:rsid w:val="007E79B8"/>
    <w:rsid w:val="007F2FCA"/>
    <w:rsid w:val="007F3785"/>
    <w:rsid w:val="007F4C85"/>
    <w:rsid w:val="007F7008"/>
    <w:rsid w:val="0080078A"/>
    <w:rsid w:val="00803A8F"/>
    <w:rsid w:val="00804196"/>
    <w:rsid w:val="00810D67"/>
    <w:rsid w:val="00811BC7"/>
    <w:rsid w:val="008126BE"/>
    <w:rsid w:val="00812A87"/>
    <w:rsid w:val="0081548B"/>
    <w:rsid w:val="00815AEC"/>
    <w:rsid w:val="0081731B"/>
    <w:rsid w:val="0081731E"/>
    <w:rsid w:val="008174EF"/>
    <w:rsid w:val="0082309B"/>
    <w:rsid w:val="0083077C"/>
    <w:rsid w:val="008308B1"/>
    <w:rsid w:val="00833888"/>
    <w:rsid w:val="008341D9"/>
    <w:rsid w:val="0083665A"/>
    <w:rsid w:val="00836AA6"/>
    <w:rsid w:val="00840FDF"/>
    <w:rsid w:val="00844806"/>
    <w:rsid w:val="00851059"/>
    <w:rsid w:val="008512FE"/>
    <w:rsid w:val="00854B72"/>
    <w:rsid w:val="00854FDB"/>
    <w:rsid w:val="008560D7"/>
    <w:rsid w:val="00860A25"/>
    <w:rsid w:val="0086156F"/>
    <w:rsid w:val="00862342"/>
    <w:rsid w:val="0086297A"/>
    <w:rsid w:val="0086460F"/>
    <w:rsid w:val="008664CD"/>
    <w:rsid w:val="00870D24"/>
    <w:rsid w:val="00874DE9"/>
    <w:rsid w:val="00882392"/>
    <w:rsid w:val="00882CEA"/>
    <w:rsid w:val="00884A05"/>
    <w:rsid w:val="00885B4D"/>
    <w:rsid w:val="00886606"/>
    <w:rsid w:val="00891F16"/>
    <w:rsid w:val="00892454"/>
    <w:rsid w:val="00892DE4"/>
    <w:rsid w:val="00896397"/>
    <w:rsid w:val="008A2D47"/>
    <w:rsid w:val="008A3ED1"/>
    <w:rsid w:val="008A5D63"/>
    <w:rsid w:val="008A6C92"/>
    <w:rsid w:val="008A6DAA"/>
    <w:rsid w:val="008B14B3"/>
    <w:rsid w:val="008B44C5"/>
    <w:rsid w:val="008B5139"/>
    <w:rsid w:val="008B5225"/>
    <w:rsid w:val="008B7711"/>
    <w:rsid w:val="008C4F49"/>
    <w:rsid w:val="008C51D3"/>
    <w:rsid w:val="008D18BC"/>
    <w:rsid w:val="008D1BA4"/>
    <w:rsid w:val="008D42D1"/>
    <w:rsid w:val="008D53EF"/>
    <w:rsid w:val="008E1187"/>
    <w:rsid w:val="008F4BBA"/>
    <w:rsid w:val="00900714"/>
    <w:rsid w:val="009033C9"/>
    <w:rsid w:val="00903570"/>
    <w:rsid w:val="00903646"/>
    <w:rsid w:val="009046AB"/>
    <w:rsid w:val="00905C1C"/>
    <w:rsid w:val="0090670E"/>
    <w:rsid w:val="00906F10"/>
    <w:rsid w:val="00910A77"/>
    <w:rsid w:val="00912251"/>
    <w:rsid w:val="0091270B"/>
    <w:rsid w:val="00914D19"/>
    <w:rsid w:val="0091621D"/>
    <w:rsid w:val="00920C51"/>
    <w:rsid w:val="00923B6D"/>
    <w:rsid w:val="00925ED8"/>
    <w:rsid w:val="009265DC"/>
    <w:rsid w:val="0092663A"/>
    <w:rsid w:val="009273AA"/>
    <w:rsid w:val="0092797F"/>
    <w:rsid w:val="00930CB2"/>
    <w:rsid w:val="00931299"/>
    <w:rsid w:val="00936971"/>
    <w:rsid w:val="009420A3"/>
    <w:rsid w:val="009445FE"/>
    <w:rsid w:val="009469FF"/>
    <w:rsid w:val="0095138E"/>
    <w:rsid w:val="0095164B"/>
    <w:rsid w:val="00952442"/>
    <w:rsid w:val="00955995"/>
    <w:rsid w:val="00960773"/>
    <w:rsid w:val="00962848"/>
    <w:rsid w:val="009701E1"/>
    <w:rsid w:val="00980457"/>
    <w:rsid w:val="009841BC"/>
    <w:rsid w:val="00984AEB"/>
    <w:rsid w:val="00991D3D"/>
    <w:rsid w:val="0099521C"/>
    <w:rsid w:val="009A05E7"/>
    <w:rsid w:val="009A1A47"/>
    <w:rsid w:val="009A349F"/>
    <w:rsid w:val="009A392B"/>
    <w:rsid w:val="009B353C"/>
    <w:rsid w:val="009B3FD2"/>
    <w:rsid w:val="009B7FEB"/>
    <w:rsid w:val="009C0AFB"/>
    <w:rsid w:val="009C0C59"/>
    <w:rsid w:val="009C60BE"/>
    <w:rsid w:val="009D25D0"/>
    <w:rsid w:val="009D3B48"/>
    <w:rsid w:val="009D3E13"/>
    <w:rsid w:val="009D3E9C"/>
    <w:rsid w:val="009E0044"/>
    <w:rsid w:val="009E1BA1"/>
    <w:rsid w:val="009E6ADD"/>
    <w:rsid w:val="009E729B"/>
    <w:rsid w:val="009E7383"/>
    <w:rsid w:val="009F139D"/>
    <w:rsid w:val="009F27EE"/>
    <w:rsid w:val="009F2A6D"/>
    <w:rsid w:val="00A018BA"/>
    <w:rsid w:val="00A0192E"/>
    <w:rsid w:val="00A028F1"/>
    <w:rsid w:val="00A13647"/>
    <w:rsid w:val="00A14423"/>
    <w:rsid w:val="00A151D9"/>
    <w:rsid w:val="00A203FE"/>
    <w:rsid w:val="00A23007"/>
    <w:rsid w:val="00A231E3"/>
    <w:rsid w:val="00A26ADB"/>
    <w:rsid w:val="00A27988"/>
    <w:rsid w:val="00A3037F"/>
    <w:rsid w:val="00A31248"/>
    <w:rsid w:val="00A320EA"/>
    <w:rsid w:val="00A32B3F"/>
    <w:rsid w:val="00A32DEA"/>
    <w:rsid w:val="00A34982"/>
    <w:rsid w:val="00A3576F"/>
    <w:rsid w:val="00A40757"/>
    <w:rsid w:val="00A45CF4"/>
    <w:rsid w:val="00A4714D"/>
    <w:rsid w:val="00A47776"/>
    <w:rsid w:val="00A50722"/>
    <w:rsid w:val="00A51A68"/>
    <w:rsid w:val="00A52EC3"/>
    <w:rsid w:val="00A55D4C"/>
    <w:rsid w:val="00A55E2D"/>
    <w:rsid w:val="00A569C4"/>
    <w:rsid w:val="00A60016"/>
    <w:rsid w:val="00A61FD5"/>
    <w:rsid w:val="00A63728"/>
    <w:rsid w:val="00A66516"/>
    <w:rsid w:val="00A666EE"/>
    <w:rsid w:val="00A66C02"/>
    <w:rsid w:val="00A66DF2"/>
    <w:rsid w:val="00A67FD2"/>
    <w:rsid w:val="00A72255"/>
    <w:rsid w:val="00A72F24"/>
    <w:rsid w:val="00A74650"/>
    <w:rsid w:val="00A76D6B"/>
    <w:rsid w:val="00A82B8C"/>
    <w:rsid w:val="00A84CDA"/>
    <w:rsid w:val="00A92562"/>
    <w:rsid w:val="00A92EFB"/>
    <w:rsid w:val="00A93D20"/>
    <w:rsid w:val="00A94AB6"/>
    <w:rsid w:val="00A95380"/>
    <w:rsid w:val="00AA070F"/>
    <w:rsid w:val="00AA4C7B"/>
    <w:rsid w:val="00AA7E27"/>
    <w:rsid w:val="00AB31D0"/>
    <w:rsid w:val="00AB3A10"/>
    <w:rsid w:val="00AC561A"/>
    <w:rsid w:val="00AD0938"/>
    <w:rsid w:val="00AD4F29"/>
    <w:rsid w:val="00AD5720"/>
    <w:rsid w:val="00AD5C04"/>
    <w:rsid w:val="00AD6407"/>
    <w:rsid w:val="00AE2D36"/>
    <w:rsid w:val="00AE558C"/>
    <w:rsid w:val="00AF4056"/>
    <w:rsid w:val="00AF4535"/>
    <w:rsid w:val="00AF4732"/>
    <w:rsid w:val="00AF6327"/>
    <w:rsid w:val="00AF6423"/>
    <w:rsid w:val="00AF6B96"/>
    <w:rsid w:val="00AF7ADB"/>
    <w:rsid w:val="00AF7B08"/>
    <w:rsid w:val="00B00775"/>
    <w:rsid w:val="00B01C2B"/>
    <w:rsid w:val="00B02CDC"/>
    <w:rsid w:val="00B06836"/>
    <w:rsid w:val="00B07C47"/>
    <w:rsid w:val="00B10606"/>
    <w:rsid w:val="00B124DA"/>
    <w:rsid w:val="00B128B3"/>
    <w:rsid w:val="00B13EAC"/>
    <w:rsid w:val="00B14B08"/>
    <w:rsid w:val="00B15BC9"/>
    <w:rsid w:val="00B16DEF"/>
    <w:rsid w:val="00B17DD4"/>
    <w:rsid w:val="00B25511"/>
    <w:rsid w:val="00B303F4"/>
    <w:rsid w:val="00B34563"/>
    <w:rsid w:val="00B3789F"/>
    <w:rsid w:val="00B40A8C"/>
    <w:rsid w:val="00B42DE2"/>
    <w:rsid w:val="00B45370"/>
    <w:rsid w:val="00B5198F"/>
    <w:rsid w:val="00B526BF"/>
    <w:rsid w:val="00B5438B"/>
    <w:rsid w:val="00B5504A"/>
    <w:rsid w:val="00B57626"/>
    <w:rsid w:val="00B57D86"/>
    <w:rsid w:val="00B6498D"/>
    <w:rsid w:val="00B64D1B"/>
    <w:rsid w:val="00B66D82"/>
    <w:rsid w:val="00B675B9"/>
    <w:rsid w:val="00B70CBC"/>
    <w:rsid w:val="00B766C0"/>
    <w:rsid w:val="00B76722"/>
    <w:rsid w:val="00B77A15"/>
    <w:rsid w:val="00B822EC"/>
    <w:rsid w:val="00B84C77"/>
    <w:rsid w:val="00B870AF"/>
    <w:rsid w:val="00B94BBE"/>
    <w:rsid w:val="00B951D9"/>
    <w:rsid w:val="00B97008"/>
    <w:rsid w:val="00BA318E"/>
    <w:rsid w:val="00BA4BC6"/>
    <w:rsid w:val="00BA74B8"/>
    <w:rsid w:val="00BB02A6"/>
    <w:rsid w:val="00BB3CE0"/>
    <w:rsid w:val="00BB3D9E"/>
    <w:rsid w:val="00BC5C03"/>
    <w:rsid w:val="00BC75E6"/>
    <w:rsid w:val="00BD117B"/>
    <w:rsid w:val="00BD49C9"/>
    <w:rsid w:val="00BD6AA0"/>
    <w:rsid w:val="00BE2996"/>
    <w:rsid w:val="00BE3402"/>
    <w:rsid w:val="00BE505C"/>
    <w:rsid w:val="00BF4F25"/>
    <w:rsid w:val="00BF5A02"/>
    <w:rsid w:val="00BF6574"/>
    <w:rsid w:val="00BF7157"/>
    <w:rsid w:val="00C026BB"/>
    <w:rsid w:val="00C04C7B"/>
    <w:rsid w:val="00C0699E"/>
    <w:rsid w:val="00C1309B"/>
    <w:rsid w:val="00C13C01"/>
    <w:rsid w:val="00C14BFF"/>
    <w:rsid w:val="00C15AC4"/>
    <w:rsid w:val="00C16C6F"/>
    <w:rsid w:val="00C16CCE"/>
    <w:rsid w:val="00C2098D"/>
    <w:rsid w:val="00C20E07"/>
    <w:rsid w:val="00C31208"/>
    <w:rsid w:val="00C31717"/>
    <w:rsid w:val="00C334C2"/>
    <w:rsid w:val="00C358DA"/>
    <w:rsid w:val="00C37944"/>
    <w:rsid w:val="00C4531A"/>
    <w:rsid w:val="00C4543F"/>
    <w:rsid w:val="00C45F33"/>
    <w:rsid w:val="00C51A6F"/>
    <w:rsid w:val="00C543F4"/>
    <w:rsid w:val="00C54D62"/>
    <w:rsid w:val="00C57952"/>
    <w:rsid w:val="00C6100B"/>
    <w:rsid w:val="00C63A4C"/>
    <w:rsid w:val="00C63CE6"/>
    <w:rsid w:val="00C65FD8"/>
    <w:rsid w:val="00C71DF0"/>
    <w:rsid w:val="00C74EAC"/>
    <w:rsid w:val="00C75EB6"/>
    <w:rsid w:val="00C7638B"/>
    <w:rsid w:val="00C76561"/>
    <w:rsid w:val="00C84953"/>
    <w:rsid w:val="00C84A10"/>
    <w:rsid w:val="00C84FC2"/>
    <w:rsid w:val="00C87700"/>
    <w:rsid w:val="00C90A99"/>
    <w:rsid w:val="00C944C6"/>
    <w:rsid w:val="00C971E5"/>
    <w:rsid w:val="00CA077B"/>
    <w:rsid w:val="00CA18D0"/>
    <w:rsid w:val="00CA4451"/>
    <w:rsid w:val="00CB07B0"/>
    <w:rsid w:val="00CB12E7"/>
    <w:rsid w:val="00CB13AA"/>
    <w:rsid w:val="00CB3A56"/>
    <w:rsid w:val="00CB4220"/>
    <w:rsid w:val="00CB65B6"/>
    <w:rsid w:val="00CB78C9"/>
    <w:rsid w:val="00CC0876"/>
    <w:rsid w:val="00CD64F3"/>
    <w:rsid w:val="00CE2E71"/>
    <w:rsid w:val="00CE414F"/>
    <w:rsid w:val="00CE5765"/>
    <w:rsid w:val="00CE6F00"/>
    <w:rsid w:val="00CF3AC2"/>
    <w:rsid w:val="00CF544B"/>
    <w:rsid w:val="00CF56D4"/>
    <w:rsid w:val="00CF6B14"/>
    <w:rsid w:val="00CF72E3"/>
    <w:rsid w:val="00D00F9D"/>
    <w:rsid w:val="00D018B5"/>
    <w:rsid w:val="00D0471E"/>
    <w:rsid w:val="00D05203"/>
    <w:rsid w:val="00D0578A"/>
    <w:rsid w:val="00D12741"/>
    <w:rsid w:val="00D17A56"/>
    <w:rsid w:val="00D20893"/>
    <w:rsid w:val="00D26137"/>
    <w:rsid w:val="00D313FE"/>
    <w:rsid w:val="00D32C2F"/>
    <w:rsid w:val="00D34DCA"/>
    <w:rsid w:val="00D36D8C"/>
    <w:rsid w:val="00D40044"/>
    <w:rsid w:val="00D46B21"/>
    <w:rsid w:val="00D50784"/>
    <w:rsid w:val="00D50D0D"/>
    <w:rsid w:val="00D55B5D"/>
    <w:rsid w:val="00D60D21"/>
    <w:rsid w:val="00D60EF0"/>
    <w:rsid w:val="00D617B3"/>
    <w:rsid w:val="00D636E2"/>
    <w:rsid w:val="00D67F52"/>
    <w:rsid w:val="00D7139C"/>
    <w:rsid w:val="00D72597"/>
    <w:rsid w:val="00D727B4"/>
    <w:rsid w:val="00D74366"/>
    <w:rsid w:val="00D75332"/>
    <w:rsid w:val="00D775F3"/>
    <w:rsid w:val="00D80264"/>
    <w:rsid w:val="00D80F85"/>
    <w:rsid w:val="00D86C8D"/>
    <w:rsid w:val="00D9212C"/>
    <w:rsid w:val="00D92616"/>
    <w:rsid w:val="00D9628F"/>
    <w:rsid w:val="00D96454"/>
    <w:rsid w:val="00D967F3"/>
    <w:rsid w:val="00DA0E6A"/>
    <w:rsid w:val="00DA1CFF"/>
    <w:rsid w:val="00DA3075"/>
    <w:rsid w:val="00DA36EA"/>
    <w:rsid w:val="00DA563D"/>
    <w:rsid w:val="00DB4D88"/>
    <w:rsid w:val="00DB6229"/>
    <w:rsid w:val="00DB79D2"/>
    <w:rsid w:val="00DC274C"/>
    <w:rsid w:val="00DC3EE8"/>
    <w:rsid w:val="00DC7AC1"/>
    <w:rsid w:val="00DC7E5E"/>
    <w:rsid w:val="00DD0268"/>
    <w:rsid w:val="00DD15BF"/>
    <w:rsid w:val="00DD7042"/>
    <w:rsid w:val="00DD706D"/>
    <w:rsid w:val="00DD7B03"/>
    <w:rsid w:val="00DE304E"/>
    <w:rsid w:val="00DF7CF2"/>
    <w:rsid w:val="00E003AF"/>
    <w:rsid w:val="00E0064A"/>
    <w:rsid w:val="00E02223"/>
    <w:rsid w:val="00E03503"/>
    <w:rsid w:val="00E04AB7"/>
    <w:rsid w:val="00E062CA"/>
    <w:rsid w:val="00E1068C"/>
    <w:rsid w:val="00E1099D"/>
    <w:rsid w:val="00E17523"/>
    <w:rsid w:val="00E17971"/>
    <w:rsid w:val="00E21D28"/>
    <w:rsid w:val="00E248E5"/>
    <w:rsid w:val="00E25981"/>
    <w:rsid w:val="00E263DD"/>
    <w:rsid w:val="00E26A76"/>
    <w:rsid w:val="00E274D7"/>
    <w:rsid w:val="00E32B2F"/>
    <w:rsid w:val="00E3320A"/>
    <w:rsid w:val="00E347C1"/>
    <w:rsid w:val="00E41855"/>
    <w:rsid w:val="00E46279"/>
    <w:rsid w:val="00E46890"/>
    <w:rsid w:val="00E476E8"/>
    <w:rsid w:val="00E5085C"/>
    <w:rsid w:val="00E52685"/>
    <w:rsid w:val="00E52DB5"/>
    <w:rsid w:val="00E54E44"/>
    <w:rsid w:val="00E61C6F"/>
    <w:rsid w:val="00E62460"/>
    <w:rsid w:val="00E8011B"/>
    <w:rsid w:val="00E8221D"/>
    <w:rsid w:val="00E855AE"/>
    <w:rsid w:val="00E86607"/>
    <w:rsid w:val="00E91C46"/>
    <w:rsid w:val="00E92BDE"/>
    <w:rsid w:val="00EA1407"/>
    <w:rsid w:val="00EA2404"/>
    <w:rsid w:val="00EA278A"/>
    <w:rsid w:val="00EA2F9E"/>
    <w:rsid w:val="00EA5CE2"/>
    <w:rsid w:val="00EA610A"/>
    <w:rsid w:val="00EB0022"/>
    <w:rsid w:val="00EB1BA1"/>
    <w:rsid w:val="00EB27A5"/>
    <w:rsid w:val="00EB3263"/>
    <w:rsid w:val="00EB418D"/>
    <w:rsid w:val="00EB6813"/>
    <w:rsid w:val="00EB6BD9"/>
    <w:rsid w:val="00EC23D6"/>
    <w:rsid w:val="00EC2F87"/>
    <w:rsid w:val="00EC5A55"/>
    <w:rsid w:val="00EC64D9"/>
    <w:rsid w:val="00EC7A87"/>
    <w:rsid w:val="00ED0090"/>
    <w:rsid w:val="00ED0BB3"/>
    <w:rsid w:val="00ED322A"/>
    <w:rsid w:val="00ED4274"/>
    <w:rsid w:val="00ED555A"/>
    <w:rsid w:val="00ED56EC"/>
    <w:rsid w:val="00EE3737"/>
    <w:rsid w:val="00EE4E2C"/>
    <w:rsid w:val="00EE6BF9"/>
    <w:rsid w:val="00EE6F66"/>
    <w:rsid w:val="00EE792E"/>
    <w:rsid w:val="00EF4D08"/>
    <w:rsid w:val="00F036B1"/>
    <w:rsid w:val="00F07456"/>
    <w:rsid w:val="00F11FC5"/>
    <w:rsid w:val="00F12285"/>
    <w:rsid w:val="00F145E5"/>
    <w:rsid w:val="00F16512"/>
    <w:rsid w:val="00F166F1"/>
    <w:rsid w:val="00F17F1B"/>
    <w:rsid w:val="00F30774"/>
    <w:rsid w:val="00F3096D"/>
    <w:rsid w:val="00F344E3"/>
    <w:rsid w:val="00F346A0"/>
    <w:rsid w:val="00F3502A"/>
    <w:rsid w:val="00F361A2"/>
    <w:rsid w:val="00F42B43"/>
    <w:rsid w:val="00F451BC"/>
    <w:rsid w:val="00F45909"/>
    <w:rsid w:val="00F50E7D"/>
    <w:rsid w:val="00F53F2E"/>
    <w:rsid w:val="00F53FEF"/>
    <w:rsid w:val="00F55972"/>
    <w:rsid w:val="00F55A54"/>
    <w:rsid w:val="00F55DDE"/>
    <w:rsid w:val="00F57544"/>
    <w:rsid w:val="00F653F4"/>
    <w:rsid w:val="00F66326"/>
    <w:rsid w:val="00F66B9A"/>
    <w:rsid w:val="00F66EE4"/>
    <w:rsid w:val="00F67C3F"/>
    <w:rsid w:val="00F71D92"/>
    <w:rsid w:val="00F727BF"/>
    <w:rsid w:val="00F75473"/>
    <w:rsid w:val="00F75AE3"/>
    <w:rsid w:val="00F764CE"/>
    <w:rsid w:val="00F77599"/>
    <w:rsid w:val="00F81F94"/>
    <w:rsid w:val="00F82002"/>
    <w:rsid w:val="00F836BA"/>
    <w:rsid w:val="00F851BE"/>
    <w:rsid w:val="00F90C28"/>
    <w:rsid w:val="00F95A52"/>
    <w:rsid w:val="00FA4A60"/>
    <w:rsid w:val="00FA58DF"/>
    <w:rsid w:val="00FB35B6"/>
    <w:rsid w:val="00FB6063"/>
    <w:rsid w:val="00FB7413"/>
    <w:rsid w:val="00FC294D"/>
    <w:rsid w:val="00FC3004"/>
    <w:rsid w:val="00FC3D7F"/>
    <w:rsid w:val="00FC4A99"/>
    <w:rsid w:val="00FC6332"/>
    <w:rsid w:val="00FC6385"/>
    <w:rsid w:val="00FC6C29"/>
    <w:rsid w:val="00FC7EF8"/>
    <w:rsid w:val="00FD22FE"/>
    <w:rsid w:val="00FD2FAE"/>
    <w:rsid w:val="00FD7D9F"/>
    <w:rsid w:val="00FE0477"/>
    <w:rsid w:val="00FE5040"/>
    <w:rsid w:val="00FE67F5"/>
    <w:rsid w:val="00FF1A93"/>
    <w:rsid w:val="00FF2692"/>
    <w:rsid w:val="00FF58D8"/>
    <w:rsid w:val="00FF592A"/>
    <w:rsid w:val="00FF5ED0"/>
    <w:rsid w:val="00FF7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38E6B9"/>
  <w15:chartTrackingRefBased/>
  <w15:docId w15:val="{5B1B69F7-3E71-4E69-BCAA-46D14AAE5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0241A4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0241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link w:val="Galvene"/>
    <w:locked/>
    <w:rsid w:val="000241A4"/>
    <w:rPr>
      <w:rFonts w:ascii="Calibri" w:hAnsi="Calibri"/>
      <w:sz w:val="22"/>
      <w:szCs w:val="22"/>
      <w:lang w:val="lv-LV" w:eastAsia="lv-LV" w:bidi="ar-SA"/>
    </w:rPr>
  </w:style>
  <w:style w:type="paragraph" w:styleId="Kjene">
    <w:name w:val="footer"/>
    <w:basedOn w:val="Parasts"/>
    <w:link w:val="KjeneRakstz"/>
    <w:uiPriority w:val="99"/>
    <w:rsid w:val="000241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link w:val="Kjene"/>
    <w:uiPriority w:val="99"/>
    <w:locked/>
    <w:rsid w:val="000241A4"/>
    <w:rPr>
      <w:rFonts w:ascii="Calibri" w:hAnsi="Calibri"/>
      <w:sz w:val="22"/>
      <w:szCs w:val="22"/>
      <w:lang w:val="lv-LV" w:eastAsia="lv-LV" w:bidi="ar-SA"/>
    </w:rPr>
  </w:style>
  <w:style w:type="character" w:styleId="Lappusesnumurs">
    <w:name w:val="page number"/>
    <w:rsid w:val="000241A4"/>
    <w:rPr>
      <w:rFonts w:cs="Times New Roman"/>
    </w:rPr>
  </w:style>
  <w:style w:type="paragraph" w:customStyle="1" w:styleId="naisf">
    <w:name w:val="naisf"/>
    <w:basedOn w:val="Parasts"/>
    <w:rsid w:val="000241A4"/>
    <w:pPr>
      <w:spacing w:before="75" w:after="75" w:line="240" w:lineRule="auto"/>
      <w:ind w:firstLine="375"/>
      <w:jc w:val="both"/>
    </w:pPr>
    <w:rPr>
      <w:rFonts w:ascii="Times New Roman" w:hAnsi="Times New Roman"/>
      <w:sz w:val="24"/>
      <w:szCs w:val="24"/>
    </w:rPr>
  </w:style>
  <w:style w:type="paragraph" w:customStyle="1" w:styleId="RakstzCharCharRakstzCharCharRakstz">
    <w:name w:val="Rakstz. Char Char Rakstz. Char Char Rakstz."/>
    <w:basedOn w:val="Parasts"/>
    <w:rsid w:val="000241A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Vienkrsteksts">
    <w:name w:val="Plain Text"/>
    <w:basedOn w:val="Parasts"/>
    <w:unhideWhenUsed/>
    <w:rsid w:val="00534AAD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h1">
    <w:name w:val="th1"/>
    <w:rsid w:val="0095164B"/>
    <w:rPr>
      <w:b/>
      <w:bCs/>
      <w:color w:val="333333"/>
    </w:rPr>
  </w:style>
  <w:style w:type="character" w:styleId="Komentraatsauce">
    <w:name w:val="annotation reference"/>
    <w:rsid w:val="00F45909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F45909"/>
    <w:rPr>
      <w:sz w:val="20"/>
      <w:szCs w:val="20"/>
      <w:lang w:val="x-none" w:eastAsia="x-none"/>
    </w:rPr>
  </w:style>
  <w:style w:type="character" w:customStyle="1" w:styleId="KomentratekstsRakstz">
    <w:name w:val="Komentāra teksts Rakstz."/>
    <w:link w:val="Komentrateksts"/>
    <w:rsid w:val="00F45909"/>
    <w:rPr>
      <w:rFonts w:ascii="Calibri" w:hAnsi="Calibri"/>
    </w:rPr>
  </w:style>
  <w:style w:type="paragraph" w:styleId="Komentratma">
    <w:name w:val="annotation subject"/>
    <w:basedOn w:val="Komentrateksts"/>
    <w:next w:val="Komentrateksts"/>
    <w:link w:val="KomentratmaRakstz"/>
    <w:rsid w:val="00F45909"/>
    <w:rPr>
      <w:b/>
      <w:bCs/>
    </w:rPr>
  </w:style>
  <w:style w:type="character" w:customStyle="1" w:styleId="KomentratmaRakstz">
    <w:name w:val="Komentāra tēma Rakstz."/>
    <w:link w:val="Komentratma"/>
    <w:rsid w:val="00F45909"/>
    <w:rPr>
      <w:rFonts w:ascii="Calibri" w:hAnsi="Calibri"/>
      <w:b/>
      <w:bCs/>
    </w:rPr>
  </w:style>
  <w:style w:type="paragraph" w:styleId="Balonteksts">
    <w:name w:val="Balloon Text"/>
    <w:basedOn w:val="Parasts"/>
    <w:link w:val="BalontekstsRakstz"/>
    <w:rsid w:val="00F4590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ontekstsRakstz">
    <w:name w:val="Balonteksts Rakstz."/>
    <w:link w:val="Balonteksts"/>
    <w:rsid w:val="00F45909"/>
    <w:rPr>
      <w:rFonts w:ascii="Tahoma" w:hAnsi="Tahoma" w:cs="Tahoma"/>
      <w:sz w:val="16"/>
      <w:szCs w:val="16"/>
    </w:rPr>
  </w:style>
  <w:style w:type="paragraph" w:styleId="Prskatjums">
    <w:name w:val="Revision"/>
    <w:hidden/>
    <w:uiPriority w:val="99"/>
    <w:semiHidden/>
    <w:rsid w:val="00DF7CF2"/>
    <w:rPr>
      <w:rFonts w:ascii="Calibri" w:hAnsi="Calibri"/>
      <w:sz w:val="22"/>
      <w:szCs w:val="22"/>
    </w:rPr>
  </w:style>
  <w:style w:type="character" w:styleId="Hipersaite">
    <w:name w:val="Hyperlink"/>
    <w:rsid w:val="00C0699E"/>
    <w:rPr>
      <w:color w:val="0000FF"/>
      <w:u w:val="single"/>
    </w:rPr>
  </w:style>
  <w:style w:type="paragraph" w:customStyle="1" w:styleId="StyleRight">
    <w:name w:val="Style Right"/>
    <w:basedOn w:val="Parasts"/>
    <w:rsid w:val="00192369"/>
    <w:pPr>
      <w:spacing w:after="120" w:line="240" w:lineRule="auto"/>
      <w:ind w:firstLine="720"/>
      <w:jc w:val="right"/>
    </w:pPr>
    <w:rPr>
      <w:rFonts w:ascii="Times New Roman" w:hAnsi="Times New Roman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E4B77-F505-42DD-9677-D918C04CE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1167</Words>
  <Characters>8636</Characters>
  <Application>Microsoft Office Word</Application>
  <DocSecurity>0</DocSecurity>
  <Lines>71</Lines>
  <Paragraphs>19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1. pielikums Ministru kabineta noteikumu projekta "Grozījumi Ministru kabineta 2017. gada 20. jūnija noteikumos Nr.343 "Tiesu administrācijas maksas pakalpojumu cenrādis"" sākotnējās ietekmes novērtējuma ziņojumam ( anotācijai) "Maksas pakalpojumu izcenoj</vt:lpstr>
      <vt:lpstr>Maksas pakalpojumu izcenojumu aprēķins</vt:lpstr>
    </vt:vector>
  </TitlesOfParts>
  <Company>Tieslietu ministrija</Company>
  <LinksUpToDate>false</LinksUpToDate>
  <CharactersWithSpaces>9784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 pielikums Ministru kabineta noteikumu projekta "Grozījumi Ministru kabineta 2017. gada 20. jūnija noteikumos Nr.343 "Tiesu administrācijas maksas pakalpojumu cenrādis"" sākotnējās ietekmes novērtējuma ziņojumam ( anotācijai) "Maksas pakalpojumu izcenojumu aprēķins"</dc:title>
  <dc:subject>Anotācijas 1.pielikums</dc:subject>
  <dc:creator>Olita Āboliņa</dc:creator>
  <cp:keywords/>
  <dc:description>67063811, olita.abolina@ta.gov.lv</dc:description>
  <cp:lastModifiedBy>Olita Āboliņa</cp:lastModifiedBy>
  <cp:revision>2</cp:revision>
  <cp:lastPrinted>2017-05-03T08:53:00Z</cp:lastPrinted>
  <dcterms:created xsi:type="dcterms:W3CDTF">2022-09-30T08:45:00Z</dcterms:created>
  <dcterms:modified xsi:type="dcterms:W3CDTF">2022-09-30T08:45:00Z</dcterms:modified>
</cp:coreProperties>
</file>