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projekts “Par Ministra kabineta virzītu Ventspils Augstskolas padomes locekļu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Augstskolu likuma 14.1 pantā un Ministru kabineta 2021. gada 14. septembra noteikumu Nr. 636 “Ministru kabineta virzītu valsts augstskolas padomes locekļu atlases, izvirzīšanas un atsaukšanas kārtība” (turpmāk – MK noteikumi Nr.636) dotā uzdevumu izpildi, apstiprināt Ministru kabineta virzītus Ventspils Augstskolas padomes locekļus.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grozījumi, kas stājās spēkā 2021. gada 16. augustā paredz valsts dibinātām augstskolām izveidot jaunu pārvaldes orgānu – augstskolu padomi (turpmāk – padome), kas ir koleģiāla valsts augstskolas augstākā lēmējinstitūcija un ir atbildīga par valsts augstskolas ilgtspējīgu attīstību, stratēģisko un finanšu uzraudzību, kā arī nodrošina valsts augstskolas darbību atbilstoši tās attīstības stratēģijā noteiktajiem mērķiem.  Minētais pienākums valsts dibinātām augstskolām noteikts Augstskolu likuma 12. panta pirmajā daļā un 14.1 pantā. Augstskolu likuma 14.1 pants nosaka, ka katrai valsts augstskolai, ievērojot tās augstskolas tipu[1], ir jāizveido sava padome, kuras locekļu izvirzītāji ir attiecīgas valsts augstskolas senāts, Ministru kabinets (turpmāk – MK) un Valsts prezidents. Padomes kompetence ir noteikta Augstskolu likuma 14.2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14.1 panta devītajā daļā noteiktajam deleģējumam 2021. gada  21. septembrī ir spēkā stājušies MK noteikumi Nr.636, kas attiecināmi tikai uz MK izvirzāmo padomes locekļu kandidātu (turpmāk – kandidāts) atlasi, kur kandidātus izraugās un atlasa no sabiedrības vidus, un Ministru kabinets tos izvirza darbam attiecīgās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17. septembra rīkojums Nr. 655“ Par valsts augstskolu tipiem”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MK noteikumu Nr.636 7. un 8. punktu, lai nodrošinātu kandidātu atbilstības izvērtēšanu un atlasītu atbilstošākos kandidātus, izglītības un zinātnes ministre A.Muižniece apstiprināja  MK virzītu valsts augstskolas padomes locekļu kandidātu atlases komisiju (turpmāk – atlases komisija), ar 2021. gada 1.novembra  rīkojumu Nr. 13-2.1e/21/586 “Par atlases komisijas izveidošanu Ventspils Augstskolas padomes locekļu kandidātu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izstrādāja nolikumu “Nolikums par kandidātu atlasi uz Ministru kabineta virzītiem Ventspils Augstskolas padomes locekļu amatiem”, kuru 2021. gada 15. novembrī apstiprināja izglītības un zinātnes ministre A.Muižniece.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minētajiem dokumentiem un saskaņā ar MK noteikumiem  Nr. 636 2021. gada 13. novembrī tika izsludināts konkurss uz Ministru kabineta virzītu Ventspils Augstskolas padomes locekļu amatiem. Kandidātu atlases noritēja 3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1.kārtā notika kandidātu iesniegto dokumentu atbilstības Augstskolu likumā un noteikumos Nr.636 padomes locekļiem noteiktajām prasībām un pieteikuma vēstulē sniegtās informācijas saturiskā izvērtēšana. Atlases komisija sludinājumā noteiktajā termiņā saņēma 15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2.kārtā iekļuvušie 5 kandidāti tika aicināti uz interviju, kuras laikā atlases komisija padziļināti novērtēja kandidāta atbilstību darbam Ventspils Augstskolas padomē, kā arī kandidātiem, kuri tika virzīti 2.kārtai, atlases komisija lūdza iesniegt redzējumu prezentācijas formā par augstākās izglītības un zinātnes attīstības tendencēm Latvijā un pasaulē, kā arī par Ventspils Augstskolas darbības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3.kārtā  iekļuvušajiem 4 kandidātiem  tika vērtētas kompetences kandidātu atlases nolikumā noteiktajās darba pieredzes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septembra rīkojuma Nr. 655 “Par valsts augstskolu tipiem” 4. punktu Ventspils Augstskola ir lietišķo zinātņu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14.1 panta astotās daļas 3. punkts paredz, ka   lietišķo zinātņu augstskolas padomi veido pieci locekļi, no kuriem divus sabiedrības pārstāvjus saskaņā ar Ministru kabineta noteikto kārtību izvirza Ministru kabinets. Atlases komisija  2022. gada 24. janvārī pieņēma lēmumu, virzīt kandidātus Reini Āzi un Raimondu Vējoni uz Ventspils Augstskolas padomes locekļu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pievienoti kandidātu dzīves gaitas un darba pieredzes apraksti (Curriculum Vitae).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dibinātam augstskolām padomes ir jāizveido līdz 2022. gada 31. janvārim saskaņā ar Augstskolu likuma pārejas noteikumu 62. punktu, tāpēc ir nepieciešams pēc iespējas ātrāk apstiprināt Reini Āzi, Raimondu Vējoni Ventspils Augstskolas padomes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Augstskola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Augstskolā tiks izveidots jauns pārvaldes orgāns, kas iepriekš nav bijis, Ventspils Augstskolas padome, kas būs augstākā lēmējinstitūcija augstskolā.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Ventspils Augstskolas padomes locekļu atlase notika atklāti. Izglītības un zinātnes ministrijas  tīmekļa vietnē tika publicēts sludinājums, konkursa dokumentācija, iesniegto pieteikumu skaits, padomes locekļu atalgojums, līdz ar to padomes locekļu kandidātiem bija iespēja iepazīties ar atlases dokumentāciju, kas regulē kandidātu atlases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Augstskola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virzītu Ventspils Augstskolas padomes locekļu apstiprināšanas, Ventspils Augstskola varēs izveidot jaunu pārvaldes orgānu-  augstskolas padomi.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22-TA-357</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22-TA-357</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anotācija_(ex_ante)_22-TA-357.docx</dc:title>
</cp:coreProperties>
</file>

<file path=docProps/custom.xml><?xml version="1.0" encoding="utf-8"?>
<Properties xmlns="http://schemas.openxmlformats.org/officeDocument/2006/custom-properties" xmlns:vt="http://schemas.openxmlformats.org/officeDocument/2006/docPropsVTypes"/>
</file>