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pārstāvju grupu Latvijas Republikas valdības un Saūda Arābijas Karalistes valdības Apvienotajā komitejā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apstiprinātu Latvijas Republikas pārstāvju grupas sastāvu Latvijas Republikas valdības un Saūda Arābijas Karalistes valdības Apvienotajā komitejā.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Latvijas Republikas pārstāvju grupas sastāvu Latvijas Republikas valdības un Saūda Arābijas Karalistes valdības  Apvienotajā komitejā.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jūnijā Rijādā tika parakstīts Latvijas Republikas valdības un Saūda Arābijas Karalistes valdības līgums par ekonomisko sadarbību (turpmāk - Līgums), kas stājās spēkā 2024. gada 4.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īstenošanas nodrošināšanai, saskaņā ar tā 5.pantu, ir izveidota Apvienotā komiteja, kuras uzdevumos ir noteikt savstarpējo interešu sadarbības jomas un ieteikt pasākumus, lai stiprinātu divpusējās ekonomiskās attiecības, kā arī risinātu jautājumus, kas traucē divpusējo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nav notikusi neviena Latvijas Republikas valdības un Saūda Arābijas Karalistes valdības  Apvienotajā komitejas sēde.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Latvijas puses Apvienotās ekonomikas komitejas sekretariāta funkcijas nodrošina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4. jūnija Ekonomikas ministrija nosūtīja ministrijām vēstuli Nr.3.3-12/2025/3501N ar lūgumu informēt par iestādes deleģēto pārstāvi Latvijas Republikas pārstāvju grupā Latvijas Republikas valdības un Saūda Arābijas Karalistes valdības Apvienotajā komitejā. Darba grupas sastāvam pārstāvjus deleģēja Ārlietu ministrija, Finanšu ministrija, Izglītības un zinātnes ministrija, Klimata un enerģētikas ministrija, Satiksmes ministrija, Veselības ministrija,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sarunas par Latvijas Republikas valdības un Saūda Arābijas Karalistes valdības  Apvienotās komitejas 1. sēdes norisi, nepieciešams apstiprināt Latvijas pārstāvju grupas vadītāju, kā arī pārstāvju grupas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Ministru kabineta rīkojuma projekts "Par Latvijas Republikas pārstāvju grupu Apvienotajā komitejā Latvijas Republikas valdības un Saūda Arābijas Karalistes valdības līguma par ekonomisko sadarbību īstenošanai", kas paredz izveidot un apstiprināt Latvijas Republikas valdības un Saūda Arābijas Karalistes valdības Apvienotās komitejas pārstāvju grupas sastāvu, nosakot ekonomikas ministru par pārstāvju grupas vadītāju no Latvijas puses.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pārstāvju grupa Apvienotajā komitejā Latvijas Republikas valdības un Saūda Arābijas Karalistes valdības līguma par ekonomisko sadarbību īstenošanai izveidota saskaņā ar Rijādā 2023. gada 7. jūnijā parakstītā Latvijas Republikas valdības un Saūda Arābijas Karalistes valdības līguma par ekonomisko sadarbību 5. 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 639 "Sabiedrības līdzdalības kārtība attīstības plānošanas procesā" 4. punktam, sabiedrības līdzdalība ir piemērojama attīstības plānošanas dokumentu projektu, kā arī tiesību aktu projektu izstrādē un citās sabiedrībai nozīmīgās iniciatīvās un procesos, it īpaši reformu izstrādes un īstenošanas procesā un publiskā finansējuma plānošanā. Tā kā šī rīkojuma projekts nemaina esošo regulējumu un neparedz ieviest jaunas politiskās iniciatīvas, sabiedrības līdzdalības kārtība tā izstrādē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25-TA-1707</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25-TA-1707</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anotācija_(ex_ante)_25-TA-1707.docx</dc:title>
</cp:coreProperties>
</file>

<file path=docProps/custom.xml><?xml version="1.0" encoding="utf-8"?>
<Properties xmlns="http://schemas.openxmlformats.org/officeDocument/2006/custom-properties" xmlns:vt="http://schemas.openxmlformats.org/officeDocument/2006/docPropsVTypes"/>
</file>