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36907" w14:textId="30C4CAB3" w:rsidR="004C5C68" w:rsidRPr="009470C7" w:rsidRDefault="009E50E3" w:rsidP="004C5C6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470C7">
        <w:rPr>
          <w:rFonts w:ascii="Times New Roman" w:hAnsi="Times New Roman"/>
          <w:sz w:val="20"/>
          <w:szCs w:val="20"/>
        </w:rPr>
        <w:t>P</w:t>
      </w:r>
      <w:r w:rsidR="004C5C68" w:rsidRPr="009470C7">
        <w:rPr>
          <w:rFonts w:ascii="Times New Roman" w:hAnsi="Times New Roman"/>
          <w:sz w:val="20"/>
          <w:szCs w:val="20"/>
        </w:rPr>
        <w:t>ielikums</w:t>
      </w:r>
    </w:p>
    <w:p w14:paraId="20F11919" w14:textId="3147492E" w:rsidR="004C5C68" w:rsidRPr="009470C7" w:rsidRDefault="004C5C68" w:rsidP="004C5C6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470C7">
        <w:rPr>
          <w:rFonts w:ascii="Times New Roman" w:hAnsi="Times New Roman"/>
          <w:sz w:val="20"/>
          <w:szCs w:val="20"/>
        </w:rPr>
        <w:t xml:space="preserve">Ministru kabineta </w:t>
      </w:r>
      <w:r w:rsidR="00E30BBE" w:rsidRPr="009470C7">
        <w:rPr>
          <w:rFonts w:ascii="Times New Roman" w:hAnsi="Times New Roman"/>
          <w:sz w:val="20"/>
          <w:szCs w:val="20"/>
        </w:rPr>
        <w:t xml:space="preserve">rīkojuma </w:t>
      </w:r>
      <w:r w:rsidRPr="009470C7">
        <w:rPr>
          <w:rFonts w:ascii="Times New Roman" w:hAnsi="Times New Roman"/>
          <w:sz w:val="20"/>
          <w:szCs w:val="20"/>
        </w:rPr>
        <w:t xml:space="preserve">projekta </w:t>
      </w:r>
      <w:bookmarkStart w:id="0" w:name="_Hlk1478947"/>
      <w:r w:rsidR="009470C7" w:rsidRPr="009470C7">
        <w:rPr>
          <w:rFonts w:ascii="Times New Roman" w:hAnsi="Times New Roman"/>
          <w:sz w:val="20"/>
          <w:szCs w:val="20"/>
        </w:rPr>
        <w:t>2</w:t>
      </w:r>
      <w:r w:rsidR="00784B13">
        <w:rPr>
          <w:rFonts w:ascii="Times New Roman" w:hAnsi="Times New Roman"/>
          <w:sz w:val="20"/>
          <w:szCs w:val="20"/>
        </w:rPr>
        <w:t>6</w:t>
      </w:r>
      <w:r w:rsidR="009470C7" w:rsidRPr="009470C7">
        <w:rPr>
          <w:rFonts w:ascii="Times New Roman" w:hAnsi="Times New Roman"/>
          <w:sz w:val="20"/>
          <w:szCs w:val="20"/>
        </w:rPr>
        <w:t>-TA-</w:t>
      </w:r>
      <w:r w:rsidR="00784B13">
        <w:rPr>
          <w:rFonts w:ascii="Times New Roman" w:hAnsi="Times New Roman"/>
          <w:sz w:val="20"/>
          <w:szCs w:val="20"/>
        </w:rPr>
        <w:t>731</w:t>
      </w:r>
    </w:p>
    <w:bookmarkEnd w:id="0"/>
    <w:p w14:paraId="6C7115FC" w14:textId="77777777" w:rsidR="000512A5" w:rsidRPr="009470C7" w:rsidRDefault="000512A5" w:rsidP="009E50E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470C7">
        <w:rPr>
          <w:rFonts w:ascii="Times New Roman" w:hAnsi="Times New Roman"/>
          <w:sz w:val="20"/>
          <w:szCs w:val="20"/>
        </w:rPr>
        <w:t xml:space="preserve">"Par valsts kustamās mantas nodošanu bez atlīdzības Ukrainai" </w:t>
      </w:r>
    </w:p>
    <w:p w14:paraId="15F75B0B" w14:textId="39556A8F" w:rsidR="002E13EE" w:rsidRPr="009470C7" w:rsidRDefault="000512A5" w:rsidP="009E50E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470C7">
        <w:rPr>
          <w:rFonts w:ascii="Times New Roman" w:hAnsi="Times New Roman"/>
          <w:sz w:val="20"/>
          <w:szCs w:val="20"/>
        </w:rPr>
        <w:t>sākotnējās ietekmes (ex-ante) novērtējuma ziņojum</w:t>
      </w:r>
      <w:r w:rsidR="006838D2" w:rsidRPr="009470C7">
        <w:rPr>
          <w:rFonts w:ascii="Times New Roman" w:hAnsi="Times New Roman"/>
          <w:sz w:val="20"/>
          <w:szCs w:val="20"/>
        </w:rPr>
        <w:t>am</w:t>
      </w:r>
      <w:r w:rsidRPr="009470C7">
        <w:rPr>
          <w:rFonts w:ascii="Times New Roman" w:hAnsi="Times New Roman"/>
          <w:sz w:val="20"/>
          <w:szCs w:val="20"/>
        </w:rPr>
        <w:t xml:space="preserve"> (anotācija</w:t>
      </w:r>
      <w:r w:rsidR="006838D2" w:rsidRPr="009470C7">
        <w:rPr>
          <w:rFonts w:ascii="Times New Roman" w:hAnsi="Times New Roman"/>
          <w:sz w:val="20"/>
          <w:szCs w:val="20"/>
        </w:rPr>
        <w:t>i</w:t>
      </w:r>
      <w:r w:rsidRPr="009470C7">
        <w:rPr>
          <w:rFonts w:ascii="Times New Roman" w:hAnsi="Times New Roman"/>
          <w:sz w:val="20"/>
          <w:szCs w:val="20"/>
        </w:rPr>
        <w:t>)</w:t>
      </w:r>
    </w:p>
    <w:p w14:paraId="1CE5B004" w14:textId="77777777" w:rsidR="006838D2" w:rsidRPr="000512A5" w:rsidRDefault="006838D2" w:rsidP="009E50E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6A04DE85" w14:textId="77777777" w:rsidR="003604E9" w:rsidRDefault="003604E9" w:rsidP="003604E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6D112A" w14:textId="06B9FFAB" w:rsidR="003604E9" w:rsidRDefault="00CE6ED9" w:rsidP="003604E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6ED9">
        <w:rPr>
          <w:rFonts w:ascii="Times New Roman" w:hAnsi="Times New Roman"/>
          <w:b/>
          <w:sz w:val="24"/>
          <w:szCs w:val="24"/>
        </w:rPr>
        <w:t>Ukrainai nododamās valsts kustam</w:t>
      </w:r>
      <w:r w:rsidR="00FA7208">
        <w:rPr>
          <w:rFonts w:ascii="Times New Roman" w:hAnsi="Times New Roman"/>
          <w:b/>
          <w:sz w:val="24"/>
          <w:szCs w:val="24"/>
        </w:rPr>
        <w:t>ā</w:t>
      </w:r>
      <w:r w:rsidR="00964AAB">
        <w:rPr>
          <w:rFonts w:ascii="Times New Roman" w:hAnsi="Times New Roman"/>
          <w:b/>
          <w:sz w:val="24"/>
          <w:szCs w:val="24"/>
        </w:rPr>
        <w:t>s</w:t>
      </w:r>
      <w:r w:rsidRPr="00CE6ED9">
        <w:rPr>
          <w:rFonts w:ascii="Times New Roman" w:hAnsi="Times New Roman"/>
          <w:b/>
          <w:sz w:val="24"/>
          <w:szCs w:val="24"/>
        </w:rPr>
        <w:t xml:space="preserve"> mantas saraksts</w:t>
      </w:r>
    </w:p>
    <w:p w14:paraId="5F9B3824" w14:textId="7BCF1076" w:rsidR="00EE0CF9" w:rsidRDefault="00EE0CF9" w:rsidP="009E14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74" w:type="dxa"/>
        <w:jc w:val="center"/>
        <w:tblLook w:val="04A0" w:firstRow="1" w:lastRow="0" w:firstColumn="1" w:lastColumn="0" w:noHBand="0" w:noVBand="1"/>
      </w:tblPr>
      <w:tblGrid>
        <w:gridCol w:w="580"/>
        <w:gridCol w:w="2255"/>
        <w:gridCol w:w="2051"/>
        <w:gridCol w:w="791"/>
        <w:gridCol w:w="1304"/>
        <w:gridCol w:w="1126"/>
        <w:gridCol w:w="1667"/>
      </w:tblGrid>
      <w:tr w:rsidR="000B7AE6" w:rsidRPr="00714F91" w14:paraId="38617060" w14:textId="77777777" w:rsidTr="0077346E">
        <w:trPr>
          <w:trHeight w:val="260"/>
          <w:jc w:val="center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99D80" w14:textId="77777777" w:rsidR="004A11BC" w:rsidRPr="00714F91" w:rsidRDefault="004A11BC" w:rsidP="00F804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C3229" w14:textId="77777777" w:rsidR="004A11BC" w:rsidRPr="00714F91" w:rsidRDefault="004A11BC" w:rsidP="00EB75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D0FB6" w14:textId="77777777" w:rsidR="004A11BC" w:rsidRPr="00714F91" w:rsidRDefault="004A11BC" w:rsidP="00EB75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0712B" w14:textId="77777777" w:rsidR="004A11BC" w:rsidRPr="00714F91" w:rsidRDefault="004A11BC" w:rsidP="00EB75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22D00" w14:textId="77777777" w:rsidR="004A11BC" w:rsidRPr="00714F91" w:rsidRDefault="004A11BC" w:rsidP="00EB75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5438C" w14:textId="77777777" w:rsidR="004A11BC" w:rsidRPr="00714F91" w:rsidRDefault="004A11BC" w:rsidP="00EB75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D36F0" w14:textId="77777777" w:rsidR="004A11BC" w:rsidRPr="00714F91" w:rsidRDefault="004A11BC" w:rsidP="00EB75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AE6" w:rsidRPr="00714F91" w14:paraId="41F9880F" w14:textId="77777777" w:rsidTr="0077346E">
        <w:trPr>
          <w:trHeight w:val="63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0EEE4" w14:textId="77777777" w:rsidR="004A11BC" w:rsidRPr="00F81A42" w:rsidRDefault="004A11BC" w:rsidP="00EB75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81A42">
              <w:rPr>
                <w:rFonts w:ascii="Times New Roman" w:hAnsi="Times New Roman"/>
                <w:b/>
                <w:bCs/>
              </w:rPr>
              <w:t>Nr. p.k.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95667" w14:textId="77777777" w:rsidR="004A11BC" w:rsidRPr="00F81A42" w:rsidRDefault="004A11BC" w:rsidP="00EB75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81A42">
              <w:rPr>
                <w:rFonts w:ascii="Times New Roman" w:hAnsi="Times New Roman"/>
                <w:b/>
                <w:bCs/>
              </w:rPr>
              <w:t>Valsts kustamās mantas nosaukums, modelis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8264" w14:textId="461F68F0" w:rsidR="004A11BC" w:rsidRPr="001E4377" w:rsidRDefault="004A11BC" w:rsidP="00EB75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E4377">
              <w:rPr>
                <w:rFonts w:ascii="Times New Roman" w:hAnsi="Times New Roman"/>
                <w:b/>
                <w:bCs/>
              </w:rPr>
              <w:t>Inv</w:t>
            </w:r>
            <w:r w:rsidR="003B5233" w:rsidRPr="001E4377">
              <w:rPr>
                <w:rFonts w:ascii="Times New Roman" w:hAnsi="Times New Roman"/>
                <w:b/>
                <w:bCs/>
              </w:rPr>
              <w:t>entāra</w:t>
            </w:r>
            <w:r w:rsidRPr="001E4377">
              <w:rPr>
                <w:rFonts w:ascii="Times New Roman" w:hAnsi="Times New Roman"/>
                <w:b/>
                <w:bCs/>
              </w:rPr>
              <w:t xml:space="preserve"> numurs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E90E" w14:textId="77777777" w:rsidR="004A11BC" w:rsidRPr="001E4377" w:rsidRDefault="004A11BC" w:rsidP="00EB75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E4377">
              <w:rPr>
                <w:rFonts w:ascii="Times New Roman" w:hAnsi="Times New Roman"/>
                <w:b/>
                <w:bCs/>
              </w:rPr>
              <w:t>Skaits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B96CC" w14:textId="77777777" w:rsidR="004A11BC" w:rsidRPr="001E4377" w:rsidRDefault="004A11BC" w:rsidP="00EB75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E4377">
              <w:rPr>
                <w:rFonts w:ascii="Times New Roman" w:hAnsi="Times New Roman"/>
                <w:b/>
                <w:bCs/>
              </w:rPr>
              <w:t>Mērvienība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12B6" w14:textId="57E5C6FD" w:rsidR="004A11BC" w:rsidRPr="001E4377" w:rsidRDefault="003B5233" w:rsidP="007F648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E4377">
              <w:rPr>
                <w:rFonts w:ascii="Times New Roman" w:hAnsi="Times New Roman"/>
                <w:b/>
                <w:bCs/>
              </w:rPr>
              <w:t xml:space="preserve">Bilances </w:t>
            </w:r>
            <w:r w:rsidR="004A11BC" w:rsidRPr="001E4377">
              <w:rPr>
                <w:rFonts w:ascii="Times New Roman" w:hAnsi="Times New Roman"/>
                <w:b/>
                <w:bCs/>
              </w:rPr>
              <w:t xml:space="preserve">vērtība, </w:t>
            </w:r>
            <w:r w:rsidR="004A11BC" w:rsidRPr="001E4377">
              <w:rPr>
                <w:rFonts w:ascii="Times New Roman" w:hAnsi="Times New Roman"/>
                <w:b/>
                <w:bCs/>
                <w:i/>
                <w:iCs/>
              </w:rPr>
              <w:t>euro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9AAB" w14:textId="77777777" w:rsidR="004A11BC" w:rsidRPr="00F81A42" w:rsidRDefault="004A11BC" w:rsidP="00EB75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81A42">
              <w:rPr>
                <w:rFonts w:ascii="Times New Roman" w:hAnsi="Times New Roman"/>
                <w:b/>
                <w:bCs/>
              </w:rPr>
              <w:t>Apraksts</w:t>
            </w:r>
          </w:p>
        </w:tc>
      </w:tr>
      <w:tr w:rsidR="00784B13" w:rsidRPr="00784B13" w14:paraId="1B9E7DB4" w14:textId="77777777" w:rsidTr="0077346E">
        <w:trPr>
          <w:trHeight w:val="63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96BA" w14:textId="681B3479" w:rsidR="00784B13" w:rsidRPr="00784B13" w:rsidRDefault="00784B13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B13">
              <w:rPr>
                <w:rFonts w:ascii="Times New Roman" w:hAnsi="Times New Roman"/>
              </w:rPr>
              <w:t>1.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0A74" w14:textId="77777777" w:rsidR="00784B13" w:rsidRPr="00784B13" w:rsidRDefault="00784B13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920D669" w14:textId="63C556C1" w:rsidR="00784B13" w:rsidRPr="00784B13" w:rsidRDefault="00784B13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B13">
              <w:rPr>
                <w:rFonts w:ascii="Times New Roman" w:hAnsi="Times New Roman"/>
              </w:rPr>
              <w:t>TEMPEST dators</w:t>
            </w:r>
          </w:p>
          <w:p w14:paraId="0BCE64EC" w14:textId="77777777" w:rsidR="00784B13" w:rsidRPr="00784B13" w:rsidRDefault="00784B13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8025EFF" w14:textId="77777777" w:rsidR="00784B13" w:rsidRPr="00784B13" w:rsidRDefault="00784B13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AAB68" w14:textId="5AA3D7F9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020216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020217</w:t>
            </w:r>
            <w:r>
              <w:rPr>
                <w:rFonts w:ascii="Times New Roman" w:hAnsi="Times New Roman"/>
              </w:rPr>
              <w:t>,</w:t>
            </w:r>
          </w:p>
          <w:p w14:paraId="797BB498" w14:textId="6D17D773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020218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020219</w:t>
            </w:r>
            <w:r>
              <w:rPr>
                <w:rFonts w:ascii="Times New Roman" w:hAnsi="Times New Roman"/>
              </w:rPr>
              <w:t>,</w:t>
            </w:r>
          </w:p>
          <w:p w14:paraId="459CC328" w14:textId="41786358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020220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020221</w:t>
            </w:r>
            <w:r>
              <w:rPr>
                <w:rFonts w:ascii="Times New Roman" w:hAnsi="Times New Roman"/>
              </w:rPr>
              <w:t>,</w:t>
            </w:r>
          </w:p>
          <w:p w14:paraId="204BA773" w14:textId="20A3D686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020222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020223</w:t>
            </w:r>
            <w:r>
              <w:rPr>
                <w:rFonts w:ascii="Times New Roman" w:hAnsi="Times New Roman"/>
              </w:rPr>
              <w:t>,</w:t>
            </w:r>
          </w:p>
          <w:p w14:paraId="38A538CF" w14:textId="2684FA04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020224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020318</w:t>
            </w:r>
            <w:r>
              <w:rPr>
                <w:rFonts w:ascii="Times New Roman" w:hAnsi="Times New Roman"/>
              </w:rPr>
              <w:t>,</w:t>
            </w:r>
          </w:p>
          <w:p w14:paraId="35831656" w14:textId="148BE6B2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020319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020320</w:t>
            </w:r>
            <w:r>
              <w:rPr>
                <w:rFonts w:ascii="Times New Roman" w:hAnsi="Times New Roman"/>
              </w:rPr>
              <w:t>,</w:t>
            </w:r>
          </w:p>
          <w:p w14:paraId="7A0F4CE5" w14:textId="767CA7C1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020321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020322</w:t>
            </w:r>
            <w:r>
              <w:rPr>
                <w:rFonts w:ascii="Times New Roman" w:hAnsi="Times New Roman"/>
              </w:rPr>
              <w:t xml:space="preserve">, </w:t>
            </w:r>
          </w:p>
          <w:p w14:paraId="53605C35" w14:textId="00DE2D0E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020323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020324</w:t>
            </w:r>
            <w:r>
              <w:rPr>
                <w:rFonts w:ascii="Times New Roman" w:hAnsi="Times New Roman"/>
              </w:rPr>
              <w:t>,</w:t>
            </w:r>
          </w:p>
          <w:p w14:paraId="47FAF261" w14:textId="1BAF1D87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020325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020326</w:t>
            </w:r>
            <w:r>
              <w:rPr>
                <w:rFonts w:ascii="Times New Roman" w:hAnsi="Times New Roman"/>
              </w:rPr>
              <w:t>,</w:t>
            </w:r>
          </w:p>
          <w:p w14:paraId="0924907A" w14:textId="77777777" w:rsid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020327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020328</w:t>
            </w:r>
            <w:r>
              <w:rPr>
                <w:rFonts w:ascii="Times New Roman" w:hAnsi="Times New Roman"/>
              </w:rPr>
              <w:t>,</w:t>
            </w:r>
          </w:p>
          <w:p w14:paraId="24F30CF0" w14:textId="40B6AD42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020579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020580</w:t>
            </w:r>
            <w:r>
              <w:rPr>
                <w:rFonts w:ascii="Times New Roman" w:hAnsi="Times New Roman"/>
              </w:rPr>
              <w:t>,</w:t>
            </w:r>
          </w:p>
          <w:p w14:paraId="1CA0AF58" w14:textId="6874E715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020581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020582</w:t>
            </w:r>
            <w:r>
              <w:rPr>
                <w:rFonts w:ascii="Times New Roman" w:hAnsi="Times New Roman"/>
              </w:rPr>
              <w:t>,</w:t>
            </w:r>
          </w:p>
          <w:p w14:paraId="7B149CBC" w14:textId="56536929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020583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020584</w:t>
            </w:r>
            <w:r>
              <w:rPr>
                <w:rFonts w:ascii="Times New Roman" w:hAnsi="Times New Roman"/>
              </w:rPr>
              <w:t>,</w:t>
            </w:r>
          </w:p>
          <w:p w14:paraId="50EF5B2A" w14:textId="7BBC0B3B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020585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020586</w:t>
            </w:r>
            <w:r>
              <w:rPr>
                <w:rFonts w:ascii="Times New Roman" w:hAnsi="Times New Roman"/>
              </w:rPr>
              <w:t>,</w:t>
            </w:r>
          </w:p>
          <w:p w14:paraId="70A0493E" w14:textId="6087B089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020587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020588</w:t>
            </w:r>
            <w:r>
              <w:rPr>
                <w:rFonts w:ascii="Times New Roman" w:hAnsi="Times New Roman"/>
              </w:rPr>
              <w:t>,</w:t>
            </w:r>
          </w:p>
          <w:p w14:paraId="28B3E23E" w14:textId="214934F6" w:rsidR="00F81E92" w:rsidRPr="00F81E92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020423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020424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020425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020426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020427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020428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020429</w:t>
            </w:r>
            <w:r>
              <w:rPr>
                <w:rFonts w:ascii="Times New Roman" w:hAnsi="Times New Roman"/>
              </w:rPr>
              <w:t xml:space="preserve">, </w:t>
            </w:r>
            <w:r w:rsidRPr="00F81E92">
              <w:rPr>
                <w:rFonts w:ascii="Times New Roman" w:hAnsi="Times New Roman"/>
              </w:rPr>
              <w:t>020430</w:t>
            </w:r>
          </w:p>
          <w:p w14:paraId="5E030506" w14:textId="17FB354D" w:rsidR="00784B13" w:rsidRPr="00784B13" w:rsidRDefault="00F81E92" w:rsidP="00F81E92">
            <w:pPr>
              <w:spacing w:after="0" w:line="240" w:lineRule="auto"/>
              <w:rPr>
                <w:rFonts w:ascii="Times New Roman" w:hAnsi="Times New Roman"/>
              </w:rPr>
            </w:pPr>
            <w:r w:rsidRPr="00F81E92">
              <w:rPr>
                <w:rFonts w:ascii="Times New Roman" w:hAnsi="Times New Roman"/>
              </w:rPr>
              <w:t>020431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8D59" w14:textId="6503D98F" w:rsidR="00784B13" w:rsidRPr="00784B13" w:rsidRDefault="00784B13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B13">
              <w:rPr>
                <w:rFonts w:ascii="Times New Roman" w:hAnsi="Times New Roman"/>
              </w:rPr>
              <w:t>39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F64D3" w14:textId="77777777" w:rsidR="00784B13" w:rsidRPr="00784B13" w:rsidRDefault="00784B13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B13">
              <w:rPr>
                <w:rFonts w:ascii="Times New Roman" w:hAnsi="Times New Roman"/>
              </w:rPr>
              <w:t>gab.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BD628" w14:textId="52A05A97" w:rsidR="00784B13" w:rsidRPr="00784B13" w:rsidRDefault="00A16897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39EC4" w14:textId="30F03B7E" w:rsidR="00784B13" w:rsidRPr="00784B13" w:rsidRDefault="00306CC3" w:rsidP="00B646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6CC3">
              <w:rPr>
                <w:rFonts w:ascii="Times New Roman" w:hAnsi="Times New Roman"/>
              </w:rPr>
              <w:t>darba kārtībā</w:t>
            </w:r>
          </w:p>
        </w:tc>
      </w:tr>
      <w:tr w:rsidR="000B7AE6" w:rsidRPr="00784B13" w14:paraId="142DBA3E" w14:textId="77777777" w:rsidTr="0077346E">
        <w:trPr>
          <w:trHeight w:val="55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66DAC" w14:textId="476E5175" w:rsidR="004A11BC" w:rsidRPr="00784B13" w:rsidRDefault="004A11BC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B13">
              <w:rPr>
                <w:rFonts w:ascii="Times New Roman" w:hAnsi="Times New Roman"/>
              </w:rPr>
              <w:t>2</w:t>
            </w:r>
            <w:r w:rsidR="00323FB8" w:rsidRPr="00784B13">
              <w:rPr>
                <w:rFonts w:ascii="Times New Roman" w:hAnsi="Times New Roman"/>
              </w:rPr>
              <w:t>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8DC8E" w14:textId="77777777" w:rsidR="00784B13" w:rsidRPr="00784B13" w:rsidRDefault="00784B13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725427F" w14:textId="15A1F48D" w:rsidR="004A11BC" w:rsidRPr="00784B13" w:rsidRDefault="00784B13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B13">
              <w:rPr>
                <w:rFonts w:ascii="Times New Roman" w:hAnsi="Times New Roman"/>
              </w:rPr>
              <w:t>TEMPEST monitors</w:t>
            </w:r>
          </w:p>
          <w:p w14:paraId="012F8B36" w14:textId="77777777" w:rsidR="00784B13" w:rsidRPr="00784B13" w:rsidRDefault="00784B13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56A0F10" w14:textId="68BC340A" w:rsidR="00784B13" w:rsidRPr="00784B13" w:rsidRDefault="00784B13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46894" w14:textId="30C2831B" w:rsid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020711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020712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020713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020714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020715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020716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020717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020718</w:t>
            </w:r>
            <w:r>
              <w:rPr>
                <w:rFonts w:ascii="Times New Roman" w:hAnsi="Times New Roman"/>
              </w:rPr>
              <w:t>,</w:t>
            </w:r>
          </w:p>
          <w:p w14:paraId="52C4BC73" w14:textId="0E57F3EA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020719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020720</w:t>
            </w:r>
            <w:r>
              <w:rPr>
                <w:rFonts w:ascii="Times New Roman" w:hAnsi="Times New Roman"/>
              </w:rPr>
              <w:t>,</w:t>
            </w:r>
          </w:p>
          <w:p w14:paraId="57EFC3AB" w14:textId="65019847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020329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020330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020331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020332</w:t>
            </w:r>
            <w:r>
              <w:rPr>
                <w:rFonts w:ascii="Times New Roman" w:hAnsi="Times New Roman"/>
              </w:rPr>
              <w:t>,</w:t>
            </w:r>
          </w:p>
          <w:p w14:paraId="3CB7183E" w14:textId="1D6170F7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020333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020334</w:t>
            </w:r>
            <w:r>
              <w:rPr>
                <w:rFonts w:ascii="Times New Roman" w:hAnsi="Times New Roman"/>
              </w:rPr>
              <w:t>,</w:t>
            </w:r>
          </w:p>
          <w:p w14:paraId="7A98FD3B" w14:textId="24FDEB16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020335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020336</w:t>
            </w:r>
            <w:r>
              <w:rPr>
                <w:rFonts w:ascii="Times New Roman" w:hAnsi="Times New Roman"/>
              </w:rPr>
              <w:t>,</w:t>
            </w:r>
          </w:p>
          <w:p w14:paraId="286FF8C1" w14:textId="60949409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020337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020338</w:t>
            </w:r>
            <w:r>
              <w:rPr>
                <w:rFonts w:ascii="Times New Roman" w:hAnsi="Times New Roman"/>
              </w:rPr>
              <w:t>,</w:t>
            </w:r>
          </w:p>
          <w:p w14:paraId="1EB1CA69" w14:textId="7C3EC5DF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020339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020589</w:t>
            </w:r>
            <w:r>
              <w:rPr>
                <w:rFonts w:ascii="Times New Roman" w:hAnsi="Times New Roman"/>
              </w:rPr>
              <w:t>,</w:t>
            </w:r>
          </w:p>
          <w:p w14:paraId="400862C9" w14:textId="234AB713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020590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020591</w:t>
            </w:r>
            <w:r>
              <w:rPr>
                <w:rFonts w:ascii="Times New Roman" w:hAnsi="Times New Roman"/>
              </w:rPr>
              <w:t>,</w:t>
            </w:r>
          </w:p>
          <w:p w14:paraId="6F7A743D" w14:textId="2D43C9CE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020592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020593</w:t>
            </w:r>
            <w:r>
              <w:rPr>
                <w:rFonts w:ascii="Times New Roman" w:hAnsi="Times New Roman"/>
              </w:rPr>
              <w:t>,</w:t>
            </w:r>
          </w:p>
          <w:p w14:paraId="73E9BCD6" w14:textId="6A5F4142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020594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020595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020596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020597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020598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020225</w:t>
            </w:r>
            <w:r>
              <w:rPr>
                <w:rFonts w:ascii="Times New Roman" w:hAnsi="Times New Roman"/>
              </w:rPr>
              <w:t>,</w:t>
            </w:r>
          </w:p>
          <w:p w14:paraId="7D7BABDE" w14:textId="4D08EC54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020226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020227</w:t>
            </w:r>
            <w:r>
              <w:rPr>
                <w:rFonts w:ascii="Times New Roman" w:hAnsi="Times New Roman"/>
              </w:rPr>
              <w:t>,</w:t>
            </w:r>
          </w:p>
          <w:p w14:paraId="40839E7E" w14:textId="3D0AD9F1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020228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020229</w:t>
            </w:r>
            <w:r>
              <w:rPr>
                <w:rFonts w:ascii="Times New Roman" w:hAnsi="Times New Roman"/>
              </w:rPr>
              <w:t>,</w:t>
            </w:r>
          </w:p>
          <w:p w14:paraId="60B7F237" w14:textId="1F33E340" w:rsidR="00C31C92" w:rsidRPr="00C31C92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020230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020231</w:t>
            </w:r>
            <w:r>
              <w:rPr>
                <w:rFonts w:ascii="Times New Roman" w:hAnsi="Times New Roman"/>
              </w:rPr>
              <w:t>,</w:t>
            </w:r>
          </w:p>
          <w:p w14:paraId="60D0BFC3" w14:textId="4D39E92B" w:rsidR="004A11BC" w:rsidRPr="00784B13" w:rsidRDefault="00C31C92" w:rsidP="00C31C92">
            <w:pPr>
              <w:spacing w:after="0" w:line="240" w:lineRule="auto"/>
              <w:rPr>
                <w:rFonts w:ascii="Times New Roman" w:hAnsi="Times New Roman"/>
              </w:rPr>
            </w:pPr>
            <w:r w:rsidRPr="00C31C92">
              <w:rPr>
                <w:rFonts w:ascii="Times New Roman" w:hAnsi="Times New Roman"/>
              </w:rPr>
              <w:t>020232</w:t>
            </w:r>
            <w:r>
              <w:rPr>
                <w:rFonts w:ascii="Times New Roman" w:hAnsi="Times New Roman"/>
              </w:rPr>
              <w:t xml:space="preserve">, </w:t>
            </w:r>
            <w:r w:rsidRPr="00C31C92">
              <w:rPr>
                <w:rFonts w:ascii="Times New Roman" w:hAnsi="Times New Roman"/>
              </w:rPr>
              <w:t>020233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98BB5" w14:textId="13963E34" w:rsidR="004A11BC" w:rsidRPr="00784B13" w:rsidRDefault="00784B13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B13">
              <w:rPr>
                <w:rFonts w:ascii="Times New Roman" w:hAnsi="Times New Roman"/>
              </w:rPr>
              <w:t>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17FDC" w14:textId="565906D7" w:rsidR="004A11BC" w:rsidRPr="00784B13" w:rsidRDefault="00323FB8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B13">
              <w:rPr>
                <w:rFonts w:ascii="Times New Roman" w:hAnsi="Times New Roman"/>
              </w:rPr>
              <w:t>ga</w:t>
            </w:r>
            <w:r w:rsidR="004A11BC" w:rsidRPr="00784B13">
              <w:rPr>
                <w:rFonts w:ascii="Times New Roman" w:hAnsi="Times New Roman"/>
              </w:rPr>
              <w:t>b</w:t>
            </w:r>
            <w:r w:rsidRPr="00784B13">
              <w:rPr>
                <w:rFonts w:ascii="Times New Roman" w:hAnsi="Times New Roman"/>
              </w:rPr>
              <w:t>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30459" w14:textId="6F711640" w:rsidR="004A11BC" w:rsidRPr="00784B13" w:rsidRDefault="00A16897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939C" w14:textId="4B10CB74" w:rsidR="004A11BC" w:rsidRPr="00784B13" w:rsidRDefault="00306CC3" w:rsidP="00784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6CC3">
              <w:rPr>
                <w:rFonts w:ascii="Times New Roman" w:hAnsi="Times New Roman"/>
              </w:rPr>
              <w:t>darba kārtībā</w:t>
            </w:r>
          </w:p>
        </w:tc>
      </w:tr>
      <w:tr w:rsidR="000B7AE6" w:rsidRPr="001F6170" w14:paraId="037FA770" w14:textId="77777777" w:rsidTr="00E86D58">
        <w:trPr>
          <w:trHeight w:val="30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6C842" w14:textId="4CF5BE65" w:rsidR="006838D2" w:rsidRPr="001F6170" w:rsidRDefault="006838D2" w:rsidP="00EB75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9206" w14:textId="77777777" w:rsidR="006838D2" w:rsidRPr="001F6170" w:rsidRDefault="006838D2" w:rsidP="00EB750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7C85F" w14:textId="77777777" w:rsidR="006838D2" w:rsidRPr="001F6170" w:rsidRDefault="006838D2" w:rsidP="00EB75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EB655" w14:textId="77777777" w:rsidR="006838D2" w:rsidRPr="001F6170" w:rsidRDefault="006838D2" w:rsidP="00EB75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5C234" w14:textId="6A25E289" w:rsidR="006838D2" w:rsidRPr="001F6170" w:rsidRDefault="006838D2" w:rsidP="00F81A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F6170">
              <w:rPr>
                <w:rFonts w:ascii="Times New Roman" w:hAnsi="Times New Roman"/>
                <w:b/>
              </w:rPr>
              <w:t>Kopā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2BD42" w14:textId="77777777" w:rsidR="00A16897" w:rsidRDefault="00A16897" w:rsidP="00F81A4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  <w:p w14:paraId="46C20BD1" w14:textId="320AA82E" w:rsidR="00F81A42" w:rsidRPr="001F6170" w:rsidRDefault="00A16897" w:rsidP="00F81A4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0,00</w:t>
            </w:r>
          </w:p>
          <w:p w14:paraId="4D28313D" w14:textId="793FDD44" w:rsidR="006838D2" w:rsidRPr="001F6170" w:rsidRDefault="006838D2" w:rsidP="00784B1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BDD0" w14:textId="77777777" w:rsidR="006838D2" w:rsidRPr="001F6170" w:rsidRDefault="006838D2" w:rsidP="00F81A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665600A7" w14:textId="025B5F6F" w:rsidR="004A69EB" w:rsidRPr="001F6170" w:rsidRDefault="004A69EB" w:rsidP="00222C0F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4A69EB" w:rsidRPr="001F6170" w:rsidSect="004A11BC">
      <w:headerReference w:type="even" r:id="rId8"/>
      <w:head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A09D5" w14:textId="77777777" w:rsidR="007615A3" w:rsidRDefault="007615A3" w:rsidP="00D56F0B">
      <w:pPr>
        <w:spacing w:after="0" w:line="240" w:lineRule="auto"/>
      </w:pPr>
      <w:r>
        <w:separator/>
      </w:r>
    </w:p>
  </w:endnote>
  <w:endnote w:type="continuationSeparator" w:id="0">
    <w:p w14:paraId="3ADA7486" w14:textId="77777777" w:rsidR="007615A3" w:rsidRDefault="007615A3" w:rsidP="00D56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FF320" w14:textId="77777777" w:rsidR="007615A3" w:rsidRDefault="007615A3" w:rsidP="00D56F0B">
      <w:pPr>
        <w:spacing w:after="0" w:line="240" w:lineRule="auto"/>
      </w:pPr>
      <w:r>
        <w:separator/>
      </w:r>
    </w:p>
  </w:footnote>
  <w:footnote w:type="continuationSeparator" w:id="0">
    <w:p w14:paraId="45927DDC" w14:textId="77777777" w:rsidR="007615A3" w:rsidRDefault="007615A3" w:rsidP="00D56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81BF8" w14:textId="77777777" w:rsidR="002E13EE" w:rsidRDefault="00E6054F" w:rsidP="00E405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E13E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05D64E" w14:textId="77777777" w:rsidR="002E13EE" w:rsidRDefault="002E13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3A9B" w14:textId="5C72B647" w:rsidR="002E13EE" w:rsidRPr="00F4312B" w:rsidRDefault="00E6054F" w:rsidP="00E405C2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F4312B">
      <w:rPr>
        <w:rStyle w:val="PageNumber"/>
        <w:rFonts w:ascii="Times New Roman" w:hAnsi="Times New Roman"/>
        <w:sz w:val="24"/>
        <w:szCs w:val="24"/>
      </w:rPr>
      <w:fldChar w:fldCharType="begin"/>
    </w:r>
    <w:r w:rsidR="002E13EE" w:rsidRPr="00F4312B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F4312B">
      <w:rPr>
        <w:rStyle w:val="PageNumber"/>
        <w:rFonts w:ascii="Times New Roman" w:hAnsi="Times New Roman"/>
        <w:sz w:val="24"/>
        <w:szCs w:val="24"/>
      </w:rPr>
      <w:fldChar w:fldCharType="separate"/>
    </w:r>
    <w:r w:rsidR="001F6170">
      <w:rPr>
        <w:rStyle w:val="PageNumber"/>
        <w:rFonts w:ascii="Times New Roman" w:hAnsi="Times New Roman"/>
        <w:noProof/>
        <w:sz w:val="24"/>
        <w:szCs w:val="24"/>
      </w:rPr>
      <w:t>2</w:t>
    </w:r>
    <w:r w:rsidRPr="00F4312B">
      <w:rPr>
        <w:rStyle w:val="PageNumber"/>
        <w:rFonts w:ascii="Times New Roman" w:hAnsi="Times New Roman"/>
        <w:sz w:val="24"/>
        <w:szCs w:val="24"/>
      </w:rPr>
      <w:fldChar w:fldCharType="end"/>
    </w:r>
  </w:p>
  <w:p w14:paraId="557C2B64" w14:textId="77777777" w:rsidR="002E13EE" w:rsidRDefault="002E13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D1E04"/>
    <w:multiLevelType w:val="hybridMultilevel"/>
    <w:tmpl w:val="F2148B28"/>
    <w:lvl w:ilvl="0" w:tplc="04260001">
      <w:start w:val="77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C2A00"/>
    <w:multiLevelType w:val="hybridMultilevel"/>
    <w:tmpl w:val="DB80502C"/>
    <w:lvl w:ilvl="0" w:tplc="34481DB4">
      <w:start w:val="77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536"/>
    <w:rsid w:val="00000ED0"/>
    <w:rsid w:val="00002747"/>
    <w:rsid w:val="00006504"/>
    <w:rsid w:val="00013A69"/>
    <w:rsid w:val="00015EEA"/>
    <w:rsid w:val="00031B1F"/>
    <w:rsid w:val="00033DE4"/>
    <w:rsid w:val="000344EA"/>
    <w:rsid w:val="00041197"/>
    <w:rsid w:val="000420E9"/>
    <w:rsid w:val="00042E0D"/>
    <w:rsid w:val="00043340"/>
    <w:rsid w:val="0004453E"/>
    <w:rsid w:val="0004665E"/>
    <w:rsid w:val="00050142"/>
    <w:rsid w:val="000512A5"/>
    <w:rsid w:val="000663E9"/>
    <w:rsid w:val="000734AC"/>
    <w:rsid w:val="000747A4"/>
    <w:rsid w:val="00074F32"/>
    <w:rsid w:val="000769F4"/>
    <w:rsid w:val="000802DE"/>
    <w:rsid w:val="00085B93"/>
    <w:rsid w:val="000921D5"/>
    <w:rsid w:val="0009283D"/>
    <w:rsid w:val="00092B01"/>
    <w:rsid w:val="00096195"/>
    <w:rsid w:val="0009778E"/>
    <w:rsid w:val="000A0630"/>
    <w:rsid w:val="000A4F55"/>
    <w:rsid w:val="000A5B77"/>
    <w:rsid w:val="000B41AC"/>
    <w:rsid w:val="000B7AE6"/>
    <w:rsid w:val="000C0E4A"/>
    <w:rsid w:val="000C63A1"/>
    <w:rsid w:val="000C7705"/>
    <w:rsid w:val="000D23E0"/>
    <w:rsid w:val="000D24F7"/>
    <w:rsid w:val="000D46AF"/>
    <w:rsid w:val="000F274E"/>
    <w:rsid w:val="000F5365"/>
    <w:rsid w:val="00102705"/>
    <w:rsid w:val="001041BF"/>
    <w:rsid w:val="001111BB"/>
    <w:rsid w:val="001130F8"/>
    <w:rsid w:val="00115310"/>
    <w:rsid w:val="00115CF5"/>
    <w:rsid w:val="00123C1B"/>
    <w:rsid w:val="00124D11"/>
    <w:rsid w:val="00125748"/>
    <w:rsid w:val="00126C52"/>
    <w:rsid w:val="00130172"/>
    <w:rsid w:val="00131D30"/>
    <w:rsid w:val="00132BC1"/>
    <w:rsid w:val="001344AB"/>
    <w:rsid w:val="00135689"/>
    <w:rsid w:val="00161F35"/>
    <w:rsid w:val="00162E39"/>
    <w:rsid w:val="0016405D"/>
    <w:rsid w:val="001642AD"/>
    <w:rsid w:val="00172E91"/>
    <w:rsid w:val="001756E6"/>
    <w:rsid w:val="00175F42"/>
    <w:rsid w:val="00180304"/>
    <w:rsid w:val="0018414A"/>
    <w:rsid w:val="00185B5D"/>
    <w:rsid w:val="00193A5C"/>
    <w:rsid w:val="00193E1C"/>
    <w:rsid w:val="001946A4"/>
    <w:rsid w:val="00195234"/>
    <w:rsid w:val="001A75D3"/>
    <w:rsid w:val="001B0648"/>
    <w:rsid w:val="001B4B36"/>
    <w:rsid w:val="001B527E"/>
    <w:rsid w:val="001B6E12"/>
    <w:rsid w:val="001C2BB4"/>
    <w:rsid w:val="001C4029"/>
    <w:rsid w:val="001C696A"/>
    <w:rsid w:val="001D1C09"/>
    <w:rsid w:val="001D3443"/>
    <w:rsid w:val="001D7786"/>
    <w:rsid w:val="001E4377"/>
    <w:rsid w:val="001E7FC9"/>
    <w:rsid w:val="001F122B"/>
    <w:rsid w:val="001F1550"/>
    <w:rsid w:val="001F19BA"/>
    <w:rsid w:val="001F3B0B"/>
    <w:rsid w:val="001F4EBD"/>
    <w:rsid w:val="001F6170"/>
    <w:rsid w:val="001F64FA"/>
    <w:rsid w:val="00205659"/>
    <w:rsid w:val="00206F27"/>
    <w:rsid w:val="0020739D"/>
    <w:rsid w:val="00215CC3"/>
    <w:rsid w:val="00222C0F"/>
    <w:rsid w:val="002279C8"/>
    <w:rsid w:val="00230619"/>
    <w:rsid w:val="00233CD0"/>
    <w:rsid w:val="002351CB"/>
    <w:rsid w:val="002415F1"/>
    <w:rsid w:val="00244BC2"/>
    <w:rsid w:val="00246790"/>
    <w:rsid w:val="0025159B"/>
    <w:rsid w:val="00254973"/>
    <w:rsid w:val="00257B10"/>
    <w:rsid w:val="00261D09"/>
    <w:rsid w:val="00262265"/>
    <w:rsid w:val="0026305F"/>
    <w:rsid w:val="00263967"/>
    <w:rsid w:val="00275F77"/>
    <w:rsid w:val="00276122"/>
    <w:rsid w:val="00281224"/>
    <w:rsid w:val="00291CD7"/>
    <w:rsid w:val="002A0272"/>
    <w:rsid w:val="002A61C4"/>
    <w:rsid w:val="002A725F"/>
    <w:rsid w:val="002B1B0C"/>
    <w:rsid w:val="002B2CBE"/>
    <w:rsid w:val="002B4B1C"/>
    <w:rsid w:val="002B4DCA"/>
    <w:rsid w:val="002C483E"/>
    <w:rsid w:val="002C59BE"/>
    <w:rsid w:val="002D161A"/>
    <w:rsid w:val="002D25E7"/>
    <w:rsid w:val="002D4A07"/>
    <w:rsid w:val="002D6A36"/>
    <w:rsid w:val="002E13EE"/>
    <w:rsid w:val="002E1A82"/>
    <w:rsid w:val="002E5E02"/>
    <w:rsid w:val="002F1015"/>
    <w:rsid w:val="002F4073"/>
    <w:rsid w:val="00305BE9"/>
    <w:rsid w:val="00306CC3"/>
    <w:rsid w:val="0031168B"/>
    <w:rsid w:val="003158F5"/>
    <w:rsid w:val="0031590D"/>
    <w:rsid w:val="00321F9A"/>
    <w:rsid w:val="00323AD9"/>
    <w:rsid w:val="00323FB8"/>
    <w:rsid w:val="00324B58"/>
    <w:rsid w:val="0033126C"/>
    <w:rsid w:val="00342D0E"/>
    <w:rsid w:val="0034697B"/>
    <w:rsid w:val="00347FA2"/>
    <w:rsid w:val="003504B5"/>
    <w:rsid w:val="0035144D"/>
    <w:rsid w:val="00353097"/>
    <w:rsid w:val="00353CBC"/>
    <w:rsid w:val="003604E9"/>
    <w:rsid w:val="0036172B"/>
    <w:rsid w:val="003632C7"/>
    <w:rsid w:val="0036786B"/>
    <w:rsid w:val="003763DF"/>
    <w:rsid w:val="003815FF"/>
    <w:rsid w:val="00381A4A"/>
    <w:rsid w:val="003827FD"/>
    <w:rsid w:val="00386E33"/>
    <w:rsid w:val="00387CF2"/>
    <w:rsid w:val="003A058E"/>
    <w:rsid w:val="003A367D"/>
    <w:rsid w:val="003A6224"/>
    <w:rsid w:val="003B4872"/>
    <w:rsid w:val="003B5233"/>
    <w:rsid w:val="003C587C"/>
    <w:rsid w:val="003D438E"/>
    <w:rsid w:val="003D7376"/>
    <w:rsid w:val="003E1CB3"/>
    <w:rsid w:val="003E22A5"/>
    <w:rsid w:val="003F1D20"/>
    <w:rsid w:val="003F3C36"/>
    <w:rsid w:val="003F56C4"/>
    <w:rsid w:val="0040140A"/>
    <w:rsid w:val="004040FA"/>
    <w:rsid w:val="00404FB1"/>
    <w:rsid w:val="00411BCE"/>
    <w:rsid w:val="004163A8"/>
    <w:rsid w:val="00420DF1"/>
    <w:rsid w:val="0042170E"/>
    <w:rsid w:val="004275C7"/>
    <w:rsid w:val="00430FE3"/>
    <w:rsid w:val="004343FE"/>
    <w:rsid w:val="00435198"/>
    <w:rsid w:val="00437013"/>
    <w:rsid w:val="004417D1"/>
    <w:rsid w:val="004448A4"/>
    <w:rsid w:val="00444A13"/>
    <w:rsid w:val="00453774"/>
    <w:rsid w:val="00457052"/>
    <w:rsid w:val="00471E32"/>
    <w:rsid w:val="004733E3"/>
    <w:rsid w:val="00474721"/>
    <w:rsid w:val="0047699A"/>
    <w:rsid w:val="00476AE6"/>
    <w:rsid w:val="00483307"/>
    <w:rsid w:val="00484A97"/>
    <w:rsid w:val="004965D8"/>
    <w:rsid w:val="004A10CB"/>
    <w:rsid w:val="004A11BC"/>
    <w:rsid w:val="004A69EB"/>
    <w:rsid w:val="004B379D"/>
    <w:rsid w:val="004B6529"/>
    <w:rsid w:val="004B74CF"/>
    <w:rsid w:val="004B7729"/>
    <w:rsid w:val="004C3212"/>
    <w:rsid w:val="004C4752"/>
    <w:rsid w:val="004C5466"/>
    <w:rsid w:val="004C5C68"/>
    <w:rsid w:val="004C6AF3"/>
    <w:rsid w:val="004D0623"/>
    <w:rsid w:val="004D080D"/>
    <w:rsid w:val="004D622E"/>
    <w:rsid w:val="004E0F62"/>
    <w:rsid w:val="004E7847"/>
    <w:rsid w:val="004E7998"/>
    <w:rsid w:val="004F0BB7"/>
    <w:rsid w:val="00505097"/>
    <w:rsid w:val="005055C6"/>
    <w:rsid w:val="005108B5"/>
    <w:rsid w:val="005133E3"/>
    <w:rsid w:val="00515F3C"/>
    <w:rsid w:val="00524895"/>
    <w:rsid w:val="00524D11"/>
    <w:rsid w:val="005267F9"/>
    <w:rsid w:val="00534043"/>
    <w:rsid w:val="00536977"/>
    <w:rsid w:val="00542736"/>
    <w:rsid w:val="00543947"/>
    <w:rsid w:val="00546595"/>
    <w:rsid w:val="00547798"/>
    <w:rsid w:val="00547872"/>
    <w:rsid w:val="005518DA"/>
    <w:rsid w:val="00553460"/>
    <w:rsid w:val="00554046"/>
    <w:rsid w:val="00564394"/>
    <w:rsid w:val="0056486D"/>
    <w:rsid w:val="0056524B"/>
    <w:rsid w:val="00571A31"/>
    <w:rsid w:val="005740FB"/>
    <w:rsid w:val="0057613C"/>
    <w:rsid w:val="00584333"/>
    <w:rsid w:val="005937F5"/>
    <w:rsid w:val="00596801"/>
    <w:rsid w:val="005A1BAB"/>
    <w:rsid w:val="005A5540"/>
    <w:rsid w:val="005A57B8"/>
    <w:rsid w:val="005A5EEB"/>
    <w:rsid w:val="005B0AA3"/>
    <w:rsid w:val="005B0B9E"/>
    <w:rsid w:val="005B4010"/>
    <w:rsid w:val="005B7DCF"/>
    <w:rsid w:val="005C639B"/>
    <w:rsid w:val="005D5E9B"/>
    <w:rsid w:val="005E34D0"/>
    <w:rsid w:val="005F354F"/>
    <w:rsid w:val="006030C4"/>
    <w:rsid w:val="00606536"/>
    <w:rsid w:val="00606B5D"/>
    <w:rsid w:val="006129B1"/>
    <w:rsid w:val="00615210"/>
    <w:rsid w:val="006226EB"/>
    <w:rsid w:val="0063256C"/>
    <w:rsid w:val="00651129"/>
    <w:rsid w:val="00656DA2"/>
    <w:rsid w:val="00657B44"/>
    <w:rsid w:val="00660825"/>
    <w:rsid w:val="00664E5F"/>
    <w:rsid w:val="00675255"/>
    <w:rsid w:val="006756F6"/>
    <w:rsid w:val="006817F9"/>
    <w:rsid w:val="00682633"/>
    <w:rsid w:val="006838D2"/>
    <w:rsid w:val="0068661A"/>
    <w:rsid w:val="0069521E"/>
    <w:rsid w:val="006A26DD"/>
    <w:rsid w:val="006A4DD0"/>
    <w:rsid w:val="006B20C6"/>
    <w:rsid w:val="006B2100"/>
    <w:rsid w:val="006B2FB9"/>
    <w:rsid w:val="006B5520"/>
    <w:rsid w:val="006B6CC6"/>
    <w:rsid w:val="006C3466"/>
    <w:rsid w:val="006C4869"/>
    <w:rsid w:val="006D0B73"/>
    <w:rsid w:val="006D45BD"/>
    <w:rsid w:val="006D47F6"/>
    <w:rsid w:val="006D49E9"/>
    <w:rsid w:val="006D61C7"/>
    <w:rsid w:val="006D7927"/>
    <w:rsid w:val="006E22EF"/>
    <w:rsid w:val="006E25A4"/>
    <w:rsid w:val="006E4E29"/>
    <w:rsid w:val="006F155F"/>
    <w:rsid w:val="006F3DAC"/>
    <w:rsid w:val="006F4DF4"/>
    <w:rsid w:val="006F50BA"/>
    <w:rsid w:val="006F7533"/>
    <w:rsid w:val="00705857"/>
    <w:rsid w:val="00715FC6"/>
    <w:rsid w:val="00726555"/>
    <w:rsid w:val="0073335D"/>
    <w:rsid w:val="0073398A"/>
    <w:rsid w:val="007615A3"/>
    <w:rsid w:val="00763EE9"/>
    <w:rsid w:val="00764534"/>
    <w:rsid w:val="007702E1"/>
    <w:rsid w:val="0077346E"/>
    <w:rsid w:val="00773D48"/>
    <w:rsid w:val="00774643"/>
    <w:rsid w:val="00780137"/>
    <w:rsid w:val="0078192D"/>
    <w:rsid w:val="00784B13"/>
    <w:rsid w:val="00790706"/>
    <w:rsid w:val="00793811"/>
    <w:rsid w:val="00795BE2"/>
    <w:rsid w:val="007A3670"/>
    <w:rsid w:val="007B5A34"/>
    <w:rsid w:val="007C0E7A"/>
    <w:rsid w:val="007C1C2F"/>
    <w:rsid w:val="007C38B1"/>
    <w:rsid w:val="007D4919"/>
    <w:rsid w:val="007D7CB5"/>
    <w:rsid w:val="007E3258"/>
    <w:rsid w:val="007E5C70"/>
    <w:rsid w:val="007F4065"/>
    <w:rsid w:val="007F648A"/>
    <w:rsid w:val="007F74EA"/>
    <w:rsid w:val="007F7CC2"/>
    <w:rsid w:val="00800F80"/>
    <w:rsid w:val="00804316"/>
    <w:rsid w:val="00804FA4"/>
    <w:rsid w:val="008056DA"/>
    <w:rsid w:val="00805783"/>
    <w:rsid w:val="00805D80"/>
    <w:rsid w:val="0080743A"/>
    <w:rsid w:val="00814065"/>
    <w:rsid w:val="0081540C"/>
    <w:rsid w:val="008278BD"/>
    <w:rsid w:val="008312FF"/>
    <w:rsid w:val="00834098"/>
    <w:rsid w:val="0083644C"/>
    <w:rsid w:val="008429A1"/>
    <w:rsid w:val="00853C2D"/>
    <w:rsid w:val="00863966"/>
    <w:rsid w:val="00866878"/>
    <w:rsid w:val="00870FB1"/>
    <w:rsid w:val="008738E7"/>
    <w:rsid w:val="00875039"/>
    <w:rsid w:val="00880F66"/>
    <w:rsid w:val="00884F29"/>
    <w:rsid w:val="008957F1"/>
    <w:rsid w:val="008971C4"/>
    <w:rsid w:val="00897C19"/>
    <w:rsid w:val="00897FEE"/>
    <w:rsid w:val="008A4D0D"/>
    <w:rsid w:val="008A60D6"/>
    <w:rsid w:val="008B365F"/>
    <w:rsid w:val="008B4132"/>
    <w:rsid w:val="008B4629"/>
    <w:rsid w:val="008B5BEA"/>
    <w:rsid w:val="008C444A"/>
    <w:rsid w:val="008C53C1"/>
    <w:rsid w:val="008C62E3"/>
    <w:rsid w:val="008C73AC"/>
    <w:rsid w:val="008D1442"/>
    <w:rsid w:val="008D2A53"/>
    <w:rsid w:val="008D6321"/>
    <w:rsid w:val="008E0FD9"/>
    <w:rsid w:val="008E71BF"/>
    <w:rsid w:val="009031CD"/>
    <w:rsid w:val="00903F8E"/>
    <w:rsid w:val="00904735"/>
    <w:rsid w:val="00916C78"/>
    <w:rsid w:val="009207F4"/>
    <w:rsid w:val="00925832"/>
    <w:rsid w:val="00927A0D"/>
    <w:rsid w:val="00930092"/>
    <w:rsid w:val="009366B2"/>
    <w:rsid w:val="009379D3"/>
    <w:rsid w:val="00942FE8"/>
    <w:rsid w:val="009468C2"/>
    <w:rsid w:val="009470C7"/>
    <w:rsid w:val="00961685"/>
    <w:rsid w:val="00964AAB"/>
    <w:rsid w:val="00971EEA"/>
    <w:rsid w:val="00976562"/>
    <w:rsid w:val="00977792"/>
    <w:rsid w:val="0098671E"/>
    <w:rsid w:val="00990890"/>
    <w:rsid w:val="00992B6A"/>
    <w:rsid w:val="00994D41"/>
    <w:rsid w:val="00995B01"/>
    <w:rsid w:val="0099771A"/>
    <w:rsid w:val="009A3675"/>
    <w:rsid w:val="009A36F6"/>
    <w:rsid w:val="009A7AA8"/>
    <w:rsid w:val="009B19FA"/>
    <w:rsid w:val="009B42E5"/>
    <w:rsid w:val="009B6F2B"/>
    <w:rsid w:val="009C12CF"/>
    <w:rsid w:val="009C1351"/>
    <w:rsid w:val="009C14C8"/>
    <w:rsid w:val="009C246B"/>
    <w:rsid w:val="009C4658"/>
    <w:rsid w:val="009C6A80"/>
    <w:rsid w:val="009D0A1F"/>
    <w:rsid w:val="009D2CB5"/>
    <w:rsid w:val="009D6240"/>
    <w:rsid w:val="009E1485"/>
    <w:rsid w:val="009E3E20"/>
    <w:rsid w:val="009E50E3"/>
    <w:rsid w:val="009E52E5"/>
    <w:rsid w:val="009E793B"/>
    <w:rsid w:val="009E7B45"/>
    <w:rsid w:val="009F10BC"/>
    <w:rsid w:val="009F14F3"/>
    <w:rsid w:val="009F25CC"/>
    <w:rsid w:val="009F4770"/>
    <w:rsid w:val="009F56BC"/>
    <w:rsid w:val="009F703B"/>
    <w:rsid w:val="00A02C5C"/>
    <w:rsid w:val="00A05CEF"/>
    <w:rsid w:val="00A13F8C"/>
    <w:rsid w:val="00A15043"/>
    <w:rsid w:val="00A16897"/>
    <w:rsid w:val="00A16E45"/>
    <w:rsid w:val="00A23B40"/>
    <w:rsid w:val="00A23D38"/>
    <w:rsid w:val="00A25E9B"/>
    <w:rsid w:val="00A3179E"/>
    <w:rsid w:val="00A32B96"/>
    <w:rsid w:val="00A33475"/>
    <w:rsid w:val="00A4386A"/>
    <w:rsid w:val="00A45285"/>
    <w:rsid w:val="00A54B31"/>
    <w:rsid w:val="00A57608"/>
    <w:rsid w:val="00A60463"/>
    <w:rsid w:val="00A644A4"/>
    <w:rsid w:val="00A66C66"/>
    <w:rsid w:val="00A72954"/>
    <w:rsid w:val="00A7663A"/>
    <w:rsid w:val="00A87D42"/>
    <w:rsid w:val="00A90EDB"/>
    <w:rsid w:val="00A918DB"/>
    <w:rsid w:val="00A945EE"/>
    <w:rsid w:val="00AA2E4E"/>
    <w:rsid w:val="00AA517C"/>
    <w:rsid w:val="00AA6248"/>
    <w:rsid w:val="00AB2D34"/>
    <w:rsid w:val="00AB55FB"/>
    <w:rsid w:val="00AB64E6"/>
    <w:rsid w:val="00AC17F2"/>
    <w:rsid w:val="00AC4ADA"/>
    <w:rsid w:val="00AD0D84"/>
    <w:rsid w:val="00AF2E3E"/>
    <w:rsid w:val="00AF5040"/>
    <w:rsid w:val="00AF58E4"/>
    <w:rsid w:val="00B0066D"/>
    <w:rsid w:val="00B0144E"/>
    <w:rsid w:val="00B04896"/>
    <w:rsid w:val="00B04DC9"/>
    <w:rsid w:val="00B07CD8"/>
    <w:rsid w:val="00B1027F"/>
    <w:rsid w:val="00B14A0F"/>
    <w:rsid w:val="00B21EC1"/>
    <w:rsid w:val="00B25CC9"/>
    <w:rsid w:val="00B27A11"/>
    <w:rsid w:val="00B3298F"/>
    <w:rsid w:val="00B330DE"/>
    <w:rsid w:val="00B35D61"/>
    <w:rsid w:val="00B4364B"/>
    <w:rsid w:val="00B439FF"/>
    <w:rsid w:val="00B44A5F"/>
    <w:rsid w:val="00B46BA1"/>
    <w:rsid w:val="00B47123"/>
    <w:rsid w:val="00B62109"/>
    <w:rsid w:val="00B623EA"/>
    <w:rsid w:val="00B660CE"/>
    <w:rsid w:val="00B706AC"/>
    <w:rsid w:val="00B70C50"/>
    <w:rsid w:val="00B744D8"/>
    <w:rsid w:val="00B76E90"/>
    <w:rsid w:val="00B8221D"/>
    <w:rsid w:val="00B938A6"/>
    <w:rsid w:val="00BA01A8"/>
    <w:rsid w:val="00BA0B85"/>
    <w:rsid w:val="00BA2EEB"/>
    <w:rsid w:val="00BB08E2"/>
    <w:rsid w:val="00BB0957"/>
    <w:rsid w:val="00BB1663"/>
    <w:rsid w:val="00BB5674"/>
    <w:rsid w:val="00BB72DF"/>
    <w:rsid w:val="00BB72F5"/>
    <w:rsid w:val="00BB7633"/>
    <w:rsid w:val="00BB78C3"/>
    <w:rsid w:val="00BC5411"/>
    <w:rsid w:val="00BC6221"/>
    <w:rsid w:val="00BD2E2A"/>
    <w:rsid w:val="00BD5236"/>
    <w:rsid w:val="00BD5BF7"/>
    <w:rsid w:val="00BD6821"/>
    <w:rsid w:val="00BE539E"/>
    <w:rsid w:val="00BE5A10"/>
    <w:rsid w:val="00BE5B45"/>
    <w:rsid w:val="00BE60CD"/>
    <w:rsid w:val="00BF056F"/>
    <w:rsid w:val="00BF1F16"/>
    <w:rsid w:val="00BF4857"/>
    <w:rsid w:val="00C0554F"/>
    <w:rsid w:val="00C15149"/>
    <w:rsid w:val="00C25E97"/>
    <w:rsid w:val="00C25FEE"/>
    <w:rsid w:val="00C31C92"/>
    <w:rsid w:val="00C37BD6"/>
    <w:rsid w:val="00C44D0B"/>
    <w:rsid w:val="00C45019"/>
    <w:rsid w:val="00C4596F"/>
    <w:rsid w:val="00C50089"/>
    <w:rsid w:val="00C51E5B"/>
    <w:rsid w:val="00C5496B"/>
    <w:rsid w:val="00C62BBC"/>
    <w:rsid w:val="00C65CF5"/>
    <w:rsid w:val="00C70D38"/>
    <w:rsid w:val="00C80D44"/>
    <w:rsid w:val="00C901E7"/>
    <w:rsid w:val="00C911C0"/>
    <w:rsid w:val="00C9127C"/>
    <w:rsid w:val="00C97338"/>
    <w:rsid w:val="00CA252B"/>
    <w:rsid w:val="00CA6CC5"/>
    <w:rsid w:val="00CB5349"/>
    <w:rsid w:val="00CC40CF"/>
    <w:rsid w:val="00CC4620"/>
    <w:rsid w:val="00CC7151"/>
    <w:rsid w:val="00CD2515"/>
    <w:rsid w:val="00CD7387"/>
    <w:rsid w:val="00CE1AFD"/>
    <w:rsid w:val="00CE21E9"/>
    <w:rsid w:val="00CE29CE"/>
    <w:rsid w:val="00CE55F4"/>
    <w:rsid w:val="00CE6B8C"/>
    <w:rsid w:val="00CE6ED9"/>
    <w:rsid w:val="00CF5CC8"/>
    <w:rsid w:val="00D04EBA"/>
    <w:rsid w:val="00D06BA4"/>
    <w:rsid w:val="00D10929"/>
    <w:rsid w:val="00D1186A"/>
    <w:rsid w:val="00D13C08"/>
    <w:rsid w:val="00D166B8"/>
    <w:rsid w:val="00D17BE4"/>
    <w:rsid w:val="00D204F7"/>
    <w:rsid w:val="00D23E4B"/>
    <w:rsid w:val="00D26483"/>
    <w:rsid w:val="00D26754"/>
    <w:rsid w:val="00D32E27"/>
    <w:rsid w:val="00D34FD1"/>
    <w:rsid w:val="00D359A5"/>
    <w:rsid w:val="00D41DED"/>
    <w:rsid w:val="00D56F0B"/>
    <w:rsid w:val="00D579AE"/>
    <w:rsid w:val="00D63975"/>
    <w:rsid w:val="00D6476B"/>
    <w:rsid w:val="00D658F9"/>
    <w:rsid w:val="00D72CFB"/>
    <w:rsid w:val="00D73BD2"/>
    <w:rsid w:val="00D76750"/>
    <w:rsid w:val="00D81597"/>
    <w:rsid w:val="00D94AD2"/>
    <w:rsid w:val="00D94E89"/>
    <w:rsid w:val="00D9747B"/>
    <w:rsid w:val="00DA0378"/>
    <w:rsid w:val="00DB2BBC"/>
    <w:rsid w:val="00DB34B7"/>
    <w:rsid w:val="00DB46DA"/>
    <w:rsid w:val="00DB5FBE"/>
    <w:rsid w:val="00DC32CE"/>
    <w:rsid w:val="00DC5EB7"/>
    <w:rsid w:val="00DD19FA"/>
    <w:rsid w:val="00DD43CB"/>
    <w:rsid w:val="00DD5DC0"/>
    <w:rsid w:val="00DD5FC9"/>
    <w:rsid w:val="00DD71A5"/>
    <w:rsid w:val="00DD7823"/>
    <w:rsid w:val="00DE0288"/>
    <w:rsid w:val="00DE4BE3"/>
    <w:rsid w:val="00DE66F0"/>
    <w:rsid w:val="00DE7D9B"/>
    <w:rsid w:val="00DF1FD2"/>
    <w:rsid w:val="00E06C17"/>
    <w:rsid w:val="00E0729D"/>
    <w:rsid w:val="00E14121"/>
    <w:rsid w:val="00E15B99"/>
    <w:rsid w:val="00E1671B"/>
    <w:rsid w:val="00E2238D"/>
    <w:rsid w:val="00E272BE"/>
    <w:rsid w:val="00E30BBE"/>
    <w:rsid w:val="00E314F5"/>
    <w:rsid w:val="00E316C7"/>
    <w:rsid w:val="00E322CD"/>
    <w:rsid w:val="00E405C2"/>
    <w:rsid w:val="00E408D8"/>
    <w:rsid w:val="00E43011"/>
    <w:rsid w:val="00E44DEC"/>
    <w:rsid w:val="00E467C5"/>
    <w:rsid w:val="00E52311"/>
    <w:rsid w:val="00E53F3A"/>
    <w:rsid w:val="00E55B93"/>
    <w:rsid w:val="00E579C8"/>
    <w:rsid w:val="00E6054F"/>
    <w:rsid w:val="00E606BA"/>
    <w:rsid w:val="00E64B64"/>
    <w:rsid w:val="00E7309E"/>
    <w:rsid w:val="00E775B5"/>
    <w:rsid w:val="00E77FB3"/>
    <w:rsid w:val="00E83A6E"/>
    <w:rsid w:val="00E83AEF"/>
    <w:rsid w:val="00E83CD7"/>
    <w:rsid w:val="00E86D58"/>
    <w:rsid w:val="00E91152"/>
    <w:rsid w:val="00E97FED"/>
    <w:rsid w:val="00EA6BB4"/>
    <w:rsid w:val="00EB53CE"/>
    <w:rsid w:val="00EB5425"/>
    <w:rsid w:val="00EC0818"/>
    <w:rsid w:val="00EE0CF9"/>
    <w:rsid w:val="00EE6876"/>
    <w:rsid w:val="00EE7FB6"/>
    <w:rsid w:val="00EF536E"/>
    <w:rsid w:val="00EF69E8"/>
    <w:rsid w:val="00F006D7"/>
    <w:rsid w:val="00F01A5B"/>
    <w:rsid w:val="00F053AD"/>
    <w:rsid w:val="00F342C5"/>
    <w:rsid w:val="00F37480"/>
    <w:rsid w:val="00F407E0"/>
    <w:rsid w:val="00F4312B"/>
    <w:rsid w:val="00F43195"/>
    <w:rsid w:val="00F50531"/>
    <w:rsid w:val="00F51B87"/>
    <w:rsid w:val="00F573FD"/>
    <w:rsid w:val="00F57B7D"/>
    <w:rsid w:val="00F6007B"/>
    <w:rsid w:val="00F6599E"/>
    <w:rsid w:val="00F70263"/>
    <w:rsid w:val="00F71F1B"/>
    <w:rsid w:val="00F7274E"/>
    <w:rsid w:val="00F7416D"/>
    <w:rsid w:val="00F7420A"/>
    <w:rsid w:val="00F75B7F"/>
    <w:rsid w:val="00F8042B"/>
    <w:rsid w:val="00F80E0B"/>
    <w:rsid w:val="00F817B0"/>
    <w:rsid w:val="00F81A42"/>
    <w:rsid w:val="00F81E92"/>
    <w:rsid w:val="00F84E1C"/>
    <w:rsid w:val="00F85CDC"/>
    <w:rsid w:val="00F86799"/>
    <w:rsid w:val="00F90593"/>
    <w:rsid w:val="00F90FF0"/>
    <w:rsid w:val="00F92037"/>
    <w:rsid w:val="00F94A4D"/>
    <w:rsid w:val="00FA151F"/>
    <w:rsid w:val="00FA2930"/>
    <w:rsid w:val="00FA7208"/>
    <w:rsid w:val="00FB02BD"/>
    <w:rsid w:val="00FB13E6"/>
    <w:rsid w:val="00FB4787"/>
    <w:rsid w:val="00FB698E"/>
    <w:rsid w:val="00FC415C"/>
    <w:rsid w:val="00FC43DA"/>
    <w:rsid w:val="00FC4866"/>
    <w:rsid w:val="00FC79FE"/>
    <w:rsid w:val="00FD27B8"/>
    <w:rsid w:val="00FD64A5"/>
    <w:rsid w:val="00FD6B9D"/>
    <w:rsid w:val="00FE3420"/>
    <w:rsid w:val="00FF0B6E"/>
    <w:rsid w:val="00FF1DA3"/>
    <w:rsid w:val="00FF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D56EA"/>
  <w15:docId w15:val="{6F876D82-5A02-4357-8777-E538E1B1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9F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65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D56F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D56F0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56F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D56F0B"/>
    <w:rPr>
      <w:rFonts w:cs="Times New Roman"/>
    </w:rPr>
  </w:style>
  <w:style w:type="character" w:styleId="Hyperlink">
    <w:name w:val="Hyperlink"/>
    <w:uiPriority w:val="99"/>
    <w:rsid w:val="00BB0957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57B44"/>
    <w:pPr>
      <w:spacing w:before="100" w:beforeAutospacing="1" w:after="100" w:afterAutospacing="1" w:line="240" w:lineRule="auto"/>
    </w:pPr>
    <w:rPr>
      <w:rFonts w:ascii="Verdana" w:hAnsi="Verdana"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rsid w:val="00E1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14121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sid w:val="007C1C2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C1C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C1C2F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C1C2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C1C2F"/>
    <w:rPr>
      <w:rFonts w:cs="Times New Roman"/>
      <w:b/>
      <w:bCs/>
      <w:sz w:val="20"/>
      <w:szCs w:val="20"/>
    </w:rPr>
  </w:style>
  <w:style w:type="character" w:styleId="PageNumber">
    <w:name w:val="page number"/>
    <w:uiPriority w:val="99"/>
    <w:rsid w:val="00F4312B"/>
    <w:rPr>
      <w:rFonts w:cs="Times New Roman"/>
    </w:rPr>
  </w:style>
  <w:style w:type="paragraph" w:styleId="Revision">
    <w:name w:val="Revision"/>
    <w:hidden/>
    <w:uiPriority w:val="99"/>
    <w:semiHidden/>
    <w:rsid w:val="0056486D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E44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DF47A-93A1-4F62-A0B5-8ABB01C37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Iekšlietu ministrija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Anotācijas pielikums</dc:subject>
  <dc:creator>Inga Kola</dc:creator>
  <cp:keywords/>
  <dc:description/>
  <cp:lastModifiedBy>Līga Misāne</cp:lastModifiedBy>
  <cp:revision>7</cp:revision>
  <cp:lastPrinted>2019-05-15T07:11:00Z</cp:lastPrinted>
  <dcterms:created xsi:type="dcterms:W3CDTF">2026-05-08T08:10:00Z</dcterms:created>
  <dcterms:modified xsi:type="dcterms:W3CDTF">2026-05-08T08:11:00Z</dcterms:modified>
</cp:coreProperties>
</file>