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BEA7575" w14:textId="77777777" w:rsidR="00361325" w:rsidRDefault="00000000">
      <w:pPr>
        <w:spacing w:after="240"/>
        <w:jc w:val="center"/>
        <w:rPr>
          <w:b/>
        </w:rPr>
      </w:pPr>
      <w:r>
        <w:rPr>
          <w:b/>
        </w:rPr>
        <w:t>Sabiedrības iebildumi un priekšlikumi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155"/>
        <w:gridCol w:w="4156"/>
        <w:gridCol w:w="1350"/>
        <w:gridCol w:w="4156"/>
      </w:tblGrid>
      <w:tr w:rsidR="00361325" w14:paraId="564B42B2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8EBE2" w14:textId="77777777" w:rsidR="00361325" w:rsidRDefault="00000000">
            <w:pPr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6E29E5" w14:textId="77777777" w:rsidR="00361325" w:rsidRDefault="00000000">
            <w:pPr>
              <w:jc w:val="center"/>
            </w:pPr>
            <w:r>
              <w:rPr>
                <w:b/>
              </w:rPr>
              <w:t>Iebilduma / priekšlikuma iesniedzējs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4A2C81" w14:textId="77777777" w:rsidR="00361325" w:rsidRDefault="00000000">
            <w:pPr>
              <w:jc w:val="center"/>
            </w:pPr>
            <w:r>
              <w:rPr>
                <w:b/>
              </w:rPr>
              <w:t>Iesniegtā iebilduma / priekšlikuma būtība</w:t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A2383" w14:textId="77777777" w:rsidR="00361325" w:rsidRDefault="00000000">
            <w:pPr>
              <w:jc w:val="center"/>
            </w:pPr>
            <w:r>
              <w:rPr>
                <w:b/>
              </w:rPr>
              <w:t>Ņemts vērā / nav 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51197B" w14:textId="77777777" w:rsidR="00361325" w:rsidRDefault="00000000">
            <w:pPr>
              <w:jc w:val="center"/>
            </w:pPr>
            <w:r>
              <w:rPr>
                <w:b/>
              </w:rPr>
              <w:t>Pamatojums, ja iebildums / priekšlikums nav ņemts vērā</w:t>
            </w:r>
          </w:p>
        </w:tc>
      </w:tr>
      <w:tr w:rsidR="00361325" w14:paraId="14C5530A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A9DA7" w14:textId="77777777" w:rsidR="00361325" w:rsidRDefault="00000000">
            <w:pPr>
              <w:jc w:val="center"/>
            </w:pPr>
            <w:r>
              <w:t>1.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8ED43A" w14:textId="77777777" w:rsidR="00361325" w:rsidRDefault="00000000">
            <w:pPr>
              <w:jc w:val="left"/>
            </w:pPr>
            <w:r>
              <w:t xml:space="preserve">Andris </w:t>
            </w:r>
            <w:proofErr w:type="spellStart"/>
            <w:r>
              <w:t>Toporkovs</w:t>
            </w:r>
            <w:proofErr w:type="spellEnd"/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096A1" w14:textId="77777777" w:rsidR="00361325" w:rsidRDefault="00000000">
            <w:pPr>
              <w:jc w:val="left"/>
            </w:pPr>
            <w:r>
              <w:t>Atļaut piedalīties programmā "Balsts" un izsniegt hipotekāros kredītus Kooperatīvajām krājaizdevumu sabiedrībām.</w:t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F64FF" w14:textId="199B47EB" w:rsidR="00361325" w:rsidRDefault="006C5812">
            <w:pPr>
              <w:jc w:val="left"/>
            </w:pPr>
            <w:r>
              <w:t>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2618D" w14:textId="77777777" w:rsidR="00361325" w:rsidRDefault="00361325">
            <w:pPr>
              <w:jc w:val="left"/>
            </w:pPr>
          </w:p>
        </w:tc>
      </w:tr>
    </w:tbl>
    <w:p w14:paraId="710F6100" w14:textId="77777777" w:rsidR="006936A5" w:rsidRDefault="006936A5"/>
    <w:sectPr w:rsidR="006936A5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A8A2A" w14:textId="77777777" w:rsidR="006936A5" w:rsidRDefault="006936A5">
      <w:r>
        <w:separator/>
      </w:r>
    </w:p>
  </w:endnote>
  <w:endnote w:type="continuationSeparator" w:id="0">
    <w:p w14:paraId="3811FF73" w14:textId="77777777" w:rsidR="006936A5" w:rsidRDefault="00693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AB91D" w14:textId="77777777" w:rsidR="00361325" w:rsidRDefault="0000000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2DEB1" w14:textId="77777777" w:rsidR="00000000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0D39B" w14:textId="77777777" w:rsidR="006936A5" w:rsidRDefault="006936A5">
      <w:r>
        <w:separator/>
      </w:r>
    </w:p>
  </w:footnote>
  <w:footnote w:type="continuationSeparator" w:id="0">
    <w:p w14:paraId="4533F82B" w14:textId="77777777" w:rsidR="006936A5" w:rsidRDefault="00693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38A3D" w14:textId="77777777" w:rsidR="00361325" w:rsidRDefault="00000000">
    <w:pPr>
      <w:pStyle w:val="Header"/>
      <w:contextualSpacing w:val="0"/>
    </w:pPr>
    <w:r>
      <w:t>Viedokļu pārskats 24-TA-1048</w:t>
    </w:r>
    <w:r>
      <w:br/>
      <w:t>Izdrukāts 06.06.2024. 14.52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94DC1" w14:textId="77777777" w:rsidR="00361325" w:rsidRDefault="00000000">
    <w:pPr>
      <w:pStyle w:val="Header"/>
      <w:contextualSpacing w:val="0"/>
    </w:pPr>
    <w:r>
      <w:t>Viedokļu pārskats 24-TA-1048</w:t>
    </w:r>
    <w:r>
      <w:br/>
      <w:t>Izdrukāts 06.06.2024. 14.52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61325"/>
    <w:rsid w:val="00007451"/>
    <w:rsid w:val="00361325"/>
    <w:rsid w:val="006936A5"/>
    <w:rsid w:val="006C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44BC7E"/>
  <w15:docId w15:val="{5314A0D8-A827-4659-8908-C1EA6B00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226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viedoklu_parskats_24-TA-1048.docx</vt:lpstr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viedoklu_parskats_24-TA-1048.docx</dc:title>
  <cp:lastModifiedBy>Niks Balinskis</cp:lastModifiedBy>
  <cp:revision>2</cp:revision>
  <dcterms:created xsi:type="dcterms:W3CDTF">2024-06-06T11:52:00Z</dcterms:created>
  <dcterms:modified xsi:type="dcterms:W3CDTF">2024-06-06T12:15:00Z</dcterms:modified>
</cp:coreProperties>
</file>