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9753C0" w14:textId="77777777" w:rsidR="0083078B" w:rsidRDefault="0083078B" w:rsidP="0083078B">
      <w:proofErr w:type="spellStart"/>
      <w:r>
        <w:t>From</w:t>
      </w:r>
      <w:proofErr w:type="spellEnd"/>
      <w:r>
        <w:t xml:space="preserve">: Inguna Dancīte &lt;inguna.dancite@fm.gov.lv&gt; </w:t>
      </w:r>
      <w:proofErr w:type="spellStart"/>
      <w:r>
        <w:t>On</w:t>
      </w:r>
      <w:proofErr w:type="spellEnd"/>
      <w:r>
        <w:t xml:space="preserve"> </w:t>
      </w:r>
      <w:proofErr w:type="spellStart"/>
      <w:r>
        <w:t>Behalf</w:t>
      </w:r>
      <w:proofErr w:type="spellEnd"/>
      <w:r>
        <w:t xml:space="preserve"> </w:t>
      </w:r>
      <w:proofErr w:type="spellStart"/>
      <w:r>
        <w:t>Of</w:t>
      </w:r>
      <w:proofErr w:type="spellEnd"/>
      <w:r>
        <w:t xml:space="preserve"> Pasts</w:t>
      </w:r>
    </w:p>
    <w:p w14:paraId="2C74B8CE" w14:textId="77777777" w:rsidR="0083078B" w:rsidRDefault="0083078B" w:rsidP="0083078B">
      <w:proofErr w:type="spellStart"/>
      <w:r>
        <w:t>Sent</w:t>
      </w:r>
      <w:proofErr w:type="spellEnd"/>
      <w:r>
        <w:t xml:space="preserve">: </w:t>
      </w:r>
      <w:proofErr w:type="spellStart"/>
      <w:r>
        <w:t>Monday</w:t>
      </w:r>
      <w:proofErr w:type="spellEnd"/>
      <w:r>
        <w:t>, August 23, 2021 11:03 AM</w:t>
      </w:r>
    </w:p>
    <w:p w14:paraId="14E27854" w14:textId="77777777" w:rsidR="0083078B" w:rsidRDefault="0083078B" w:rsidP="0083078B">
      <w:r>
        <w:t>To: VARAM &lt;pasts@varam.gov.lv&gt;</w:t>
      </w:r>
    </w:p>
    <w:p w14:paraId="4F2ED88D" w14:textId="77777777" w:rsidR="0083078B" w:rsidRDefault="0083078B" w:rsidP="0083078B">
      <w:proofErr w:type="spellStart"/>
      <w:r>
        <w:t>Cc</w:t>
      </w:r>
      <w:proofErr w:type="spellEnd"/>
      <w:r>
        <w:t>: Karīna Ivanova &lt;karina.ivanova@fm.gov.lv&gt;; Edvīns Kāpostiņš &lt;Edvins.Kapostins@varam.gov.lv&gt;</w:t>
      </w:r>
    </w:p>
    <w:p w14:paraId="53366F3D" w14:textId="77777777" w:rsidR="0083078B" w:rsidRDefault="0083078B" w:rsidP="0083078B">
      <w:proofErr w:type="spellStart"/>
      <w:r>
        <w:t>Subject</w:t>
      </w:r>
      <w:proofErr w:type="spellEnd"/>
      <w:r>
        <w:t>: FM atzinums par TAP VSS-670</w:t>
      </w:r>
    </w:p>
    <w:p w14:paraId="6A566514" w14:textId="77777777" w:rsidR="0083078B" w:rsidRDefault="0083078B" w:rsidP="0083078B"/>
    <w:p w14:paraId="0F709C04" w14:textId="77777777" w:rsidR="0083078B" w:rsidRDefault="0083078B" w:rsidP="0083078B">
      <w:r>
        <w:t>INFORMĀCIJA: Šis e-pasts ir nosūtīts no adreses, kura nepieder Jūsu organizācijai.</w:t>
      </w:r>
    </w:p>
    <w:p w14:paraId="6E1E0092" w14:textId="77777777" w:rsidR="0083078B" w:rsidRDefault="0083078B" w:rsidP="0083078B"/>
    <w:p w14:paraId="1008C6F2" w14:textId="77777777" w:rsidR="0083078B" w:rsidRDefault="0083078B" w:rsidP="0083078B">
      <w:r>
        <w:t>23.08.2021.  Nr. 10.1-6/7-1/1011</w:t>
      </w:r>
    </w:p>
    <w:p w14:paraId="3BC4E697" w14:textId="77777777" w:rsidR="0083078B" w:rsidRDefault="0083078B" w:rsidP="0083078B"/>
    <w:p w14:paraId="0BCEFCEF" w14:textId="77777777" w:rsidR="0083078B" w:rsidRDefault="0083078B" w:rsidP="0083078B">
      <w:r>
        <w:t>Labdien,</w:t>
      </w:r>
    </w:p>
    <w:p w14:paraId="1ECA1AA4" w14:textId="77777777" w:rsidR="0083078B" w:rsidRDefault="0083078B" w:rsidP="0083078B"/>
    <w:p w14:paraId="4A6CD9CC" w14:textId="77777777" w:rsidR="0083078B" w:rsidRDefault="0083078B" w:rsidP="0083078B">
      <w:r>
        <w:t xml:space="preserve">Finanšu ministrija ir izskatījusi Vides aizsardzības un reģionālās attīstības ministrijas precizēto Ministru kabineta rīkojuma projektu „Par valstij piekrītošā nekustamā īpašuma Ilūkstes ielā 54-71, Rīgā, nodošanu Rīgas </w:t>
      </w:r>
      <w:proofErr w:type="spellStart"/>
      <w:r>
        <w:t>valstspilsētas</w:t>
      </w:r>
      <w:proofErr w:type="spellEnd"/>
      <w:r>
        <w:t xml:space="preserve"> pašvaldības īpašumā” (VSS-670), tā sākotnējās ietekmes novērtējuma ziņojumu (anotāciju) un saskaņo to tālāku virzību bez iebildumiem un priekšlikumiem.</w:t>
      </w:r>
    </w:p>
    <w:p w14:paraId="4CEC473E" w14:textId="77777777" w:rsidR="0083078B" w:rsidRDefault="0083078B" w:rsidP="0083078B"/>
    <w:p w14:paraId="1F75F117" w14:textId="77777777" w:rsidR="0083078B" w:rsidRDefault="0083078B" w:rsidP="0083078B">
      <w:r>
        <w:t>Ar cieņu</w:t>
      </w:r>
    </w:p>
    <w:p w14:paraId="0AAEB17C" w14:textId="77777777" w:rsidR="0083078B" w:rsidRDefault="0083078B" w:rsidP="0083078B">
      <w:r>
        <w:t>Ilze Sevele</w:t>
      </w:r>
    </w:p>
    <w:p w14:paraId="6ADBA960" w14:textId="77777777" w:rsidR="0083078B" w:rsidRDefault="0083078B" w:rsidP="0083078B">
      <w:r>
        <w:t xml:space="preserve">Juridiskā departamenta </w:t>
      </w:r>
    </w:p>
    <w:p w14:paraId="07FDC515" w14:textId="77777777" w:rsidR="0083078B" w:rsidRDefault="0083078B" w:rsidP="0083078B">
      <w:r>
        <w:t>Tiesību aktu nodaļas juriskonsulte</w:t>
      </w:r>
    </w:p>
    <w:p w14:paraId="2D7E7E30" w14:textId="77777777" w:rsidR="0083078B" w:rsidRDefault="0083078B" w:rsidP="0083078B">
      <w:r>
        <w:t>Tālr.: (+371) 67095483</w:t>
      </w:r>
    </w:p>
    <w:p w14:paraId="68BBBCD2" w14:textId="77777777" w:rsidR="0083078B" w:rsidRDefault="0083078B" w:rsidP="0083078B">
      <w:r>
        <w:t>E-pasts: ilze.sevele@fm.gov.lv</w:t>
      </w:r>
    </w:p>
    <w:p w14:paraId="0547A5C6" w14:textId="77777777" w:rsidR="0083078B" w:rsidRDefault="0083078B" w:rsidP="0083078B"/>
    <w:p w14:paraId="28AF5C78" w14:textId="77777777" w:rsidR="0083078B" w:rsidRDefault="0083078B" w:rsidP="0083078B">
      <w:r>
        <w:t>Latvijas Republikas Finanšu ministrija</w:t>
      </w:r>
    </w:p>
    <w:p w14:paraId="6A7B42A1" w14:textId="77777777" w:rsidR="0083078B" w:rsidRDefault="0083078B" w:rsidP="0083078B">
      <w:r>
        <w:t xml:space="preserve">Smilšu iela 1, </w:t>
      </w:r>
      <w:proofErr w:type="spellStart"/>
      <w:r>
        <w:t>Riga</w:t>
      </w:r>
      <w:proofErr w:type="spellEnd"/>
      <w:r>
        <w:t>, LV-1919, Latvija</w:t>
      </w:r>
    </w:p>
    <w:p w14:paraId="15B80EEE" w14:textId="77777777" w:rsidR="0083078B" w:rsidRDefault="0083078B" w:rsidP="0083078B">
      <w:r>
        <w:t>Mājaslapa: www.fm.gov.lv</w:t>
      </w:r>
    </w:p>
    <w:p w14:paraId="51217E47" w14:textId="77777777" w:rsidR="00DE370E" w:rsidRDefault="0083078B" w:rsidP="0083078B">
      <w:r>
        <w:t>E-pasts: pasts@fm.gov.lv</w:t>
      </w:r>
      <w:bookmarkStart w:id="0" w:name="_GoBack"/>
      <w:bookmarkEnd w:id="0"/>
    </w:p>
    <w:sectPr w:rsidR="00DE370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78B"/>
    <w:rsid w:val="0083078B"/>
    <w:rsid w:val="00DE3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D9E8E"/>
  <w15:chartTrackingRefBased/>
  <w15:docId w15:val="{A065D0ED-950B-4739-A20C-B310C0DA1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62256131EA082498DC868E3AF956C40" ma:contentTypeVersion="13" ma:contentTypeDescription="Izveidot jaunu dokumentu." ma:contentTypeScope="" ma:versionID="58bf05ee2bbed75fdfb5c13c5d0e1cb0">
  <xsd:schema xmlns:xsd="http://www.w3.org/2001/XMLSchema" xmlns:xs="http://www.w3.org/2001/XMLSchema" xmlns:p="http://schemas.microsoft.com/office/2006/metadata/properties" xmlns:ns3="ace8e44c-fa88-44c0-8590-dfda63664a63" xmlns:ns4="122e0e09-afb4-4bf9-abab-ecc4519bc6eb" targetNamespace="http://schemas.microsoft.com/office/2006/metadata/properties" ma:root="true" ma:fieldsID="a4391e7e0b8b8d85663e69f5062fe1c8" ns3:_="" ns4:_="">
    <xsd:import namespace="ace8e44c-fa88-44c0-8590-dfda63664a63"/>
    <xsd:import namespace="122e0e09-afb4-4bf9-abab-ecc4519bc6e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e8e44c-fa88-44c0-8590-dfda63664a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e0e09-afb4-4bf9-abab-ecc4519bc6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629F38-FE80-4C14-976D-E742EC29F9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e8e44c-fa88-44c0-8590-dfda63664a63"/>
    <ds:schemaRef ds:uri="122e0e09-afb4-4bf9-abab-ecc4519bc6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306D1F-1F91-43F1-93C4-E57274DC3E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FC514FA-A56A-4174-9075-8FF379D32572}">
  <ds:schemaRefs>
    <ds:schemaRef ds:uri="ace8e44c-fa88-44c0-8590-dfda63664a63"/>
    <ds:schemaRef ds:uri="http://purl.org/dc/elements/1.1/"/>
    <ds:schemaRef ds:uri="http://schemas.microsoft.com/office/2006/metadata/properties"/>
    <ds:schemaRef ds:uri="http://purl.org/dc/terms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122e0e09-afb4-4bf9-abab-ecc4519bc6e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668</Words>
  <Characters>381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Edvīns Kāpostiņš</dc:creator>
  <cp:keywords/>
  <dc:description/>
  <cp:lastModifiedBy>Edvīns Kāpostiņš</cp:lastModifiedBy>
  <cp:revision>1</cp:revision>
  <dcterms:created xsi:type="dcterms:W3CDTF">2021-08-23T08:04:00Z</dcterms:created>
  <dcterms:modified xsi:type="dcterms:W3CDTF">2021-08-23T08:05:00Z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0x010100F62256131EA082498DC868E3AF956C40</vt:lpwstr>
  </property>
</Properties>
</file>