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id="1" w:name="OLE_LINK1"/>
      <w:bookmarkStart w:id="2" w:name="OLE_LINK2"/>
      <w:bookmarkStart w:id="3" w:name="OLE_LINK6"/>
      <w:bookmarkStart w:id="4" w:name="OLE_LINK7"/>
      <w:bookmarkStart w:id="5" w:name="OLE_LINK18"/>
      <w:bookmarkStart w:id="6" w:name="OLE_LINK9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5459AC" w:rsidR="009E2A6C" w:rsidP="009E2A6C" w:rsidRDefault="006D7B18" w14:paraId="3E05444F" w14:textId="13D12BBA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8"/>
          <w:lang w:val="lv-LV"/>
        </w:rPr>
        <w:t>202</w:t>
      </w:r>
      <w:r w:rsidR="006A5068">
        <w:rPr>
          <w:sz w:val="28"/>
          <w:szCs w:val="28"/>
          <w:lang w:val="lv-LV"/>
        </w:rPr>
        <w:t>5</w:t>
      </w:r>
      <w:r w:rsidRPr="005459AC">
        <w:rPr>
          <w:sz w:val="28"/>
          <w:szCs w:val="28"/>
          <w:lang w:val="lv-LV"/>
        </w:rPr>
        <w:t xml:space="preserve">. gada </w:t>
      </w:r>
      <w:r w:rsidR="008F193D">
        <w:rPr>
          <w:sz w:val="28"/>
          <w:szCs w:val="28"/>
          <w:lang w:val="lv-LV"/>
        </w:rPr>
        <w:t>24. februāra</w:t>
      </w:r>
      <w:r w:rsidR="00BB0F18">
        <w:rPr>
          <w:sz w:val="28"/>
          <w:szCs w:val="28"/>
          <w:lang w:val="lv-LV"/>
        </w:rPr>
        <w:t xml:space="preserve"> </w:t>
      </w:r>
      <w:r w:rsidRPr="005459AC" w:rsidR="009E2A6C">
        <w:rPr>
          <w:sz w:val="28"/>
          <w:szCs w:val="24"/>
          <w:lang w:val="lv-LV"/>
        </w:rPr>
        <w:t>sanāksmē</w:t>
      </w:r>
    </w:p>
    <w:p w:rsidRPr="005459AC" w:rsidR="009E2A6C" w:rsidP="009E2A6C" w:rsidRDefault="009E2A6C" w14:paraId="6B1A51E1" w14:textId="5B88DB2D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izskatām</w:t>
      </w:r>
      <w:r w:rsidR="00E378B7">
        <w:rPr>
          <w:sz w:val="28"/>
          <w:szCs w:val="24"/>
          <w:lang w:val="lv-LV"/>
        </w:rPr>
        <w:t>ajiem</w:t>
      </w:r>
      <w:r w:rsidRPr="005459AC">
        <w:rPr>
          <w:sz w:val="28"/>
          <w:szCs w:val="24"/>
          <w:lang w:val="lv-LV"/>
        </w:rPr>
        <w:t xml:space="preserve"> jautāju</w:t>
      </w:r>
      <w:r w:rsidR="002A271F">
        <w:rPr>
          <w:sz w:val="28"/>
          <w:szCs w:val="24"/>
          <w:lang w:val="lv-LV"/>
        </w:rPr>
        <w:t>m</w:t>
      </w:r>
      <w:r w:rsidR="00E378B7">
        <w:rPr>
          <w:sz w:val="28"/>
          <w:szCs w:val="24"/>
          <w:lang w:val="lv-LV"/>
        </w:rPr>
        <w:t>iem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0298C903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>apakšpunktu iesniedzu izskatīšanai</w:t>
      </w:r>
      <w:r w:rsidR="000B0A11">
        <w:rPr>
          <w:sz w:val="28"/>
          <w:szCs w:val="24"/>
          <w:lang w:val="lv-LV"/>
        </w:rPr>
        <w:t xml:space="preserve">            </w:t>
      </w:r>
      <w:r w:rsidR="008F193D">
        <w:rPr>
          <w:b/>
          <w:sz w:val="28"/>
          <w:szCs w:val="24"/>
          <w:lang w:val="lv-LV"/>
        </w:rPr>
        <w:t>18. februāra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</w:t>
      </w:r>
      <w:r w:rsidRPr="0053132A">
        <w:rPr>
          <w:rFonts w:eastAsia="Arial Unicode MS"/>
          <w:sz w:val="28"/>
          <w:szCs w:val="24"/>
          <w:lang w:val="lv-LV"/>
        </w:rPr>
        <w:t>informatīvo ziņojumu</w:t>
      </w:r>
      <w:r w:rsidRPr="005459AC">
        <w:rPr>
          <w:rFonts w:eastAsia="Arial Unicode MS"/>
          <w:sz w:val="28"/>
          <w:szCs w:val="24"/>
          <w:lang w:val="lv-LV"/>
        </w:rPr>
        <w:t xml:space="preserve"> </w:t>
      </w:r>
      <w:bookmarkStart w:id="7" w:name="OLE_LINK3"/>
      <w:bookmarkStart w:id="8" w:name="OLE_LINK4"/>
      <w:bookmarkStart w:id="9" w:name="OLE_LINK5"/>
      <w:bookmarkStart w:id="10" w:name="OLE_LINK8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2F1130">
        <w:rPr>
          <w:rFonts w:eastAsia="Arial Unicode MS"/>
          <w:sz w:val="28"/>
          <w:szCs w:val="24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>202</w:t>
      </w:r>
      <w:r w:rsidR="006A5068">
        <w:rPr>
          <w:sz w:val="28"/>
          <w:szCs w:val="28"/>
          <w:lang w:val="lv-LV"/>
        </w:rPr>
        <w:t>5</w:t>
      </w:r>
      <w:r w:rsidRPr="005459AC" w:rsidR="006D7B18">
        <w:rPr>
          <w:sz w:val="28"/>
          <w:szCs w:val="28"/>
          <w:lang w:val="lv-LV"/>
        </w:rPr>
        <w:t>.</w:t>
      </w:r>
      <w:r w:rsidR="00CC4422">
        <w:rPr>
          <w:sz w:val="28"/>
          <w:szCs w:val="28"/>
          <w:lang w:val="lv-LV"/>
        </w:rPr>
        <w:t xml:space="preserve"> </w:t>
      </w:r>
      <w:r w:rsidRPr="005459AC" w:rsidR="006D7B18">
        <w:rPr>
          <w:sz w:val="28"/>
          <w:szCs w:val="28"/>
          <w:lang w:val="lv-LV"/>
        </w:rPr>
        <w:t xml:space="preserve">gada </w:t>
      </w:r>
      <w:r w:rsidR="000B0A11">
        <w:rPr>
          <w:sz w:val="28"/>
          <w:szCs w:val="28"/>
          <w:lang w:val="lv-LV"/>
        </w:rPr>
        <w:t xml:space="preserve">        </w:t>
      </w:r>
      <w:r w:rsidR="008F193D">
        <w:rPr>
          <w:sz w:val="28"/>
          <w:szCs w:val="28"/>
          <w:lang w:val="lv-LV"/>
        </w:rPr>
        <w:t>24. februār</w:t>
      </w:r>
      <w:r w:rsidR="006A5068">
        <w:rPr>
          <w:sz w:val="28"/>
          <w:szCs w:val="28"/>
          <w:lang w:val="lv-LV"/>
        </w:rPr>
        <w:t>a</w:t>
      </w:r>
      <w:r w:rsidR="00B02F38">
        <w:rPr>
          <w:sz w:val="28"/>
          <w:szCs w:val="28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>Eir</w:t>
      </w:r>
      <w:r w:rsidRPr="005459AC">
        <w:rPr>
          <w:sz w:val="28"/>
          <w:szCs w:val="24"/>
          <w:lang w:val="lv-LV"/>
        </w:rPr>
        <w:t>opas</w:t>
      </w:r>
      <w:r w:rsidRPr="002870C5">
        <w:rPr>
          <w:sz w:val="28"/>
          <w:szCs w:val="24"/>
          <w:lang w:val="lv-LV"/>
        </w:rPr>
        <w:t xml:space="preserve"> Savienības Lauksaimniecības un zivsaimniecības ministru padomes sanāksmē izskatām</w:t>
      </w:r>
      <w:r w:rsidR="000B0A11">
        <w:rPr>
          <w:sz w:val="28"/>
          <w:szCs w:val="24"/>
          <w:lang w:val="lv-LV"/>
        </w:rPr>
        <w:t>ajiem</w:t>
      </w:r>
      <w:r w:rsidRPr="002870C5">
        <w:rPr>
          <w:sz w:val="28"/>
          <w:szCs w:val="24"/>
          <w:lang w:val="lv-LV"/>
        </w:rPr>
        <w:t xml:space="preserve"> jautāju</w:t>
      </w:r>
      <w:bookmarkEnd w:id="7"/>
      <w:bookmarkEnd w:id="8"/>
      <w:bookmarkEnd w:id="9"/>
      <w:bookmarkEnd w:id="10"/>
      <w:r w:rsidR="000B0A11">
        <w:rPr>
          <w:sz w:val="28"/>
          <w:szCs w:val="24"/>
          <w:lang w:val="lv-LV"/>
        </w:rPr>
        <w:t>miem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6701E3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4A0A7C" w:rsidP="00B02F38" w:rsidRDefault="009E2A6C" w14:paraId="4C880727" w14:textId="27C81DD9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6701E3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F193D" w:rsidR="00F24D43" w:rsidP="008F193D" w:rsidRDefault="002641F8" w14:paraId="55383263" w14:textId="2F1C1489">
            <w:pPr>
              <w:ind w:firstLine="0"/>
              <w:rPr>
                <w:szCs w:val="24"/>
                <w:lang w:val="lv-LV"/>
              </w:rPr>
            </w:pPr>
            <w:r w:rsidRPr="0042617C">
              <w:rPr>
                <w:lang w:val="lv-LV"/>
              </w:rPr>
              <w:t xml:space="preserve">Informatīvais ziņojums </w:t>
            </w:r>
            <w:bookmarkStart w:id="11" w:name="OLE_LINK13"/>
            <w:r w:rsidRPr="0042617C">
              <w:rPr>
                <w:lang w:val="lv-LV"/>
              </w:rPr>
              <w:t xml:space="preserve">saskaņots ar </w:t>
            </w:r>
            <w:r w:rsidRPr="0079139A" w:rsidR="003641EE">
              <w:rPr>
                <w:lang w:val="lv-LV"/>
              </w:rPr>
              <w:t xml:space="preserve">Ārlietu ministriju, </w:t>
            </w:r>
            <w:r w:rsidRPr="0079139A" w:rsidR="00215C40">
              <w:rPr>
                <w:szCs w:val="24"/>
                <w:lang w:val="lv-LV"/>
              </w:rPr>
              <w:t>Ekonomikas ministriju</w:t>
            </w:r>
            <w:r w:rsidRPr="00906EFF" w:rsidR="00215C40">
              <w:rPr>
                <w:szCs w:val="24"/>
                <w:lang w:val="lv-LV"/>
              </w:rPr>
              <w:t>, Finanšu ministriju,</w:t>
            </w:r>
            <w:r w:rsidRPr="00906EFF" w:rsidR="00BB0F18">
              <w:rPr>
                <w:szCs w:val="24"/>
                <w:lang w:val="lv-LV"/>
              </w:rPr>
              <w:t xml:space="preserve"> </w:t>
            </w:r>
            <w:r w:rsidRPr="00906EFF" w:rsidR="00215C40">
              <w:rPr>
                <w:szCs w:val="24"/>
                <w:lang w:val="lv-LV"/>
              </w:rPr>
              <w:t>Klimata un enerģētikas ministriju</w:t>
            </w:r>
            <w:r w:rsidR="006A5068">
              <w:rPr>
                <w:szCs w:val="24"/>
                <w:lang w:val="lv-LV"/>
              </w:rPr>
              <w:t xml:space="preserve"> </w:t>
            </w:r>
            <w:r w:rsidR="00DA5913">
              <w:rPr>
                <w:szCs w:val="24"/>
                <w:lang w:val="lv-LV"/>
              </w:rPr>
              <w:t>un</w:t>
            </w:r>
            <w:r w:rsidRPr="00906EFF" w:rsidR="00215C40">
              <w:rPr>
                <w:szCs w:val="24"/>
                <w:lang w:val="lv-LV"/>
              </w:rPr>
              <w:t xml:space="preserve"> </w:t>
            </w:r>
            <w:bookmarkStart w:id="12" w:name="OLE_LINK39"/>
            <w:r w:rsidRPr="00906EFF" w:rsidR="00215C40">
              <w:rPr>
                <w:szCs w:val="24"/>
                <w:lang w:val="lv-LV"/>
              </w:rPr>
              <w:t>V</w:t>
            </w:r>
            <w:r w:rsidRPr="00906EFF" w:rsidR="00DB7B53">
              <w:rPr>
                <w:szCs w:val="24"/>
                <w:lang w:val="lv-LV"/>
              </w:rPr>
              <w:t xml:space="preserve">iedās administrācijas </w:t>
            </w:r>
            <w:r w:rsidRPr="00906EFF" w:rsidR="00215C40">
              <w:rPr>
                <w:szCs w:val="24"/>
                <w:lang w:val="lv-LV"/>
              </w:rPr>
              <w:t>un reģionālās attīstības</w:t>
            </w:r>
            <w:bookmarkEnd w:id="12"/>
            <w:r w:rsidRPr="00906EFF" w:rsidR="00215C40">
              <w:rPr>
                <w:szCs w:val="24"/>
                <w:lang w:val="lv-LV"/>
              </w:rPr>
              <w:t xml:space="preserve"> ministriju bez iebildumiem. </w:t>
            </w:r>
            <w:bookmarkEnd w:id="11"/>
            <w:r w:rsidRPr="008F193D" w:rsidR="00EE5CD3">
              <w:rPr>
                <w:lang w:val="lv-LV"/>
              </w:rPr>
              <w:t xml:space="preserve"> 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3B66D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3B66DF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3632C9A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931AE8">
              <w:rPr>
                <w:rFonts w:eastAsia="Times New Roman"/>
                <w:szCs w:val="24"/>
                <w:lang w:val="lv-LV" w:eastAsia="lv-LV"/>
              </w:rPr>
              <w:t>vadītāja vietniece Zane Celmiņa.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915FDE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6701E3" w14:paraId="5D13285D" w14:textId="0E3FEB6D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784DAC" w:rsidR="00D52820" w:rsidP="00A91DB2" w:rsidRDefault="009E2A6C" w14:paraId="6CF85DA7" w14:textId="45376E38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784DA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784DA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784DAC">
        <w:rPr>
          <w:rFonts w:eastAsia="Times New Roman"/>
          <w:sz w:val="28"/>
          <w:szCs w:val="28"/>
          <w:lang w:val="lv-LV"/>
        </w:rPr>
        <w:t xml:space="preserve"> </w:t>
      </w:r>
      <w:bookmarkStart w:id="13" w:name="OLE_LINK15"/>
      <w:r w:rsidRPr="00784DAC">
        <w:rPr>
          <w:rFonts w:eastAsia="Times New Roman"/>
          <w:sz w:val="28"/>
          <w:szCs w:val="28"/>
          <w:lang w:val="lv-LV"/>
        </w:rPr>
        <w:t xml:space="preserve">uz </w:t>
      </w:r>
      <w:r w:rsidRPr="00915FDE" w:rsidR="00B75579">
        <w:rPr>
          <w:rFonts w:eastAsia="Times New Roman"/>
          <w:sz w:val="28"/>
          <w:szCs w:val="28"/>
          <w:lang w:val="lv-LV"/>
        </w:rPr>
        <w:t>8</w:t>
      </w:r>
      <w:r w:rsidR="00B20975">
        <w:rPr>
          <w:rFonts w:eastAsia="Times New Roman"/>
          <w:sz w:val="28"/>
          <w:szCs w:val="28"/>
          <w:lang w:val="lv-LV"/>
        </w:rPr>
        <w:t xml:space="preserve"> </w:t>
      </w:r>
      <w:r w:rsidRPr="00784DAC">
        <w:rPr>
          <w:rFonts w:eastAsia="Times New Roman"/>
          <w:sz w:val="28"/>
          <w:szCs w:val="28"/>
          <w:lang w:val="lv-LV"/>
        </w:rPr>
        <w:t>lap</w:t>
      </w:r>
      <w:r w:rsidRPr="00784DAC" w:rsidR="00215C40">
        <w:rPr>
          <w:rFonts w:eastAsia="Times New Roman"/>
          <w:sz w:val="28"/>
          <w:szCs w:val="28"/>
          <w:lang w:val="lv-LV"/>
        </w:rPr>
        <w:t>ām</w:t>
      </w:r>
      <w:r w:rsidRPr="00784DAC">
        <w:rPr>
          <w:rFonts w:eastAsia="Times New Roman"/>
          <w:sz w:val="28"/>
          <w:szCs w:val="28"/>
          <w:lang w:val="lv-LV"/>
        </w:rPr>
        <w:t xml:space="preserve"> </w:t>
      </w:r>
      <w:r w:rsidRPr="00784DAC" w:rsidR="00A1590A">
        <w:rPr>
          <w:rFonts w:eastAsia="Times New Roman"/>
          <w:sz w:val="28"/>
          <w:szCs w:val="28"/>
          <w:lang w:val="lv-LV"/>
        </w:rPr>
        <w:t>(</w:t>
      </w:r>
      <w:r w:rsidRPr="00784DAC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Pr="00784DAC" w:rsidR="00B14152">
        <w:rPr>
          <w:rFonts w:eastAsia="Times New Roman"/>
          <w:i/>
          <w:iCs/>
          <w:sz w:val="28"/>
          <w:szCs w:val="28"/>
          <w:lang w:val="lv-LV"/>
        </w:rPr>
        <w:t>_</w:t>
      </w:r>
      <w:bookmarkStart w:id="14" w:name="OLE_LINK61"/>
      <w:r w:rsidR="008F193D">
        <w:rPr>
          <w:rFonts w:eastAsia="Times New Roman"/>
          <w:i/>
          <w:iCs/>
          <w:sz w:val="28"/>
          <w:szCs w:val="28"/>
          <w:lang w:val="lv-LV"/>
        </w:rPr>
        <w:t>1402</w:t>
      </w:r>
      <w:r w:rsidR="006A5068">
        <w:rPr>
          <w:rFonts w:eastAsia="Times New Roman"/>
          <w:i/>
          <w:iCs/>
          <w:sz w:val="28"/>
          <w:szCs w:val="28"/>
          <w:lang w:val="lv-LV"/>
        </w:rPr>
        <w:t>25</w:t>
      </w:r>
      <w:bookmarkEnd w:id="14"/>
      <w:r w:rsidRPr="00784DAC" w:rsidR="00212237">
        <w:rPr>
          <w:rFonts w:eastAsia="Times New Roman"/>
          <w:i/>
          <w:sz w:val="28"/>
          <w:szCs w:val="28"/>
          <w:lang w:val="lv-LV"/>
        </w:rPr>
        <w:t>);</w:t>
      </w:r>
    </w:p>
    <w:bookmarkEnd w:id="13"/>
    <w:p w:rsidRPr="00E378B7" w:rsidR="004B1662" w:rsidP="00A91DB2" w:rsidRDefault="009E2A6C" w14:paraId="056CD3C1" w14:textId="32694373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 xml:space="preserve">Ministru kabineta </w:t>
      </w:r>
      <w:proofErr w:type="spellStart"/>
      <w:r w:rsidRPr="00E378B7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E378B7">
        <w:rPr>
          <w:rFonts w:eastAsia="Times New Roman"/>
          <w:sz w:val="28"/>
          <w:szCs w:val="28"/>
          <w:lang w:val="lv-LV"/>
        </w:rPr>
        <w:t xml:space="preserve"> projekts uz 1 lapas</w:t>
      </w:r>
      <w:r w:rsidRPr="00E378B7">
        <w:rPr>
          <w:rFonts w:eastAsia="Times New Roman"/>
          <w:i/>
          <w:sz w:val="28"/>
          <w:szCs w:val="28"/>
          <w:lang w:val="lv-LV"/>
        </w:rPr>
        <w:t xml:space="preserve"> </w:t>
      </w:r>
      <w:r w:rsidRPr="00E378B7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E378B7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6A5068">
        <w:rPr>
          <w:rFonts w:eastAsia="Times New Roman"/>
          <w:i/>
          <w:iCs/>
          <w:sz w:val="28"/>
          <w:szCs w:val="28"/>
          <w:lang w:val="lv-LV"/>
        </w:rPr>
        <w:t>1</w:t>
      </w:r>
      <w:r w:rsidR="008F193D">
        <w:rPr>
          <w:rFonts w:eastAsia="Times New Roman"/>
          <w:i/>
          <w:iCs/>
          <w:sz w:val="28"/>
          <w:szCs w:val="28"/>
          <w:lang w:val="lv-LV"/>
        </w:rPr>
        <w:t>402</w:t>
      </w:r>
      <w:r w:rsidR="006A5068">
        <w:rPr>
          <w:rFonts w:eastAsia="Times New Roman"/>
          <w:i/>
          <w:iCs/>
          <w:sz w:val="28"/>
          <w:szCs w:val="28"/>
          <w:lang w:val="lv-LV"/>
        </w:rPr>
        <w:t>25</w:t>
      </w:r>
      <w:r w:rsidRPr="00E378B7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DC5071" w:rsidP="00784DAC" w:rsidRDefault="00DC5071" w14:paraId="2E991A94" w14:textId="14AC3572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35EC2FBB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bookmarkStart w:id="15" w:name="_Hlk155892216"/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931AE8">
        <w:rPr>
          <w:rFonts w:eastAsia="Times New Roman"/>
          <w:sz w:val="28"/>
          <w:szCs w:val="24"/>
          <w:lang w:val="lv-LV" w:eastAsia="lv-LV"/>
        </w:rPr>
        <w:t>A.Krauze</w:t>
      </w:r>
      <w:proofErr w:type="spellEnd"/>
    </w:p>
    <w:bookmarkEnd w:id="15"/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931AE8" w14:paraId="65E893EB" w14:textId="56A8DADE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Celmiņa</w:t>
      </w:r>
      <w:r w:rsidR="008D09FE">
        <w:rPr>
          <w:szCs w:val="24"/>
          <w:lang w:val="lv-LV"/>
        </w:rPr>
        <w:t xml:space="preserve"> </w:t>
      </w:r>
      <w:r w:rsidRPr="00F37B6E">
        <w:rPr>
          <w:rFonts w:eastAsiaTheme="minorEastAsia"/>
          <w:noProof/>
          <w:szCs w:val="24"/>
          <w:lang w:val="fr-FR" w:eastAsia="lv-LV"/>
        </w:rPr>
        <w:t>29162213</w:t>
      </w:r>
    </w:p>
    <w:p w:rsidRPr="006D7B18" w:rsidR="00F24D43" w:rsidP="00B0540F" w:rsidRDefault="006701E3" w14:paraId="0059CDF0" w14:textId="41860739">
      <w:pPr>
        <w:ind w:firstLine="0"/>
        <w:rPr>
          <w:szCs w:val="24"/>
          <w:lang w:val="lv-LV"/>
        </w:rPr>
      </w:pPr>
      <w:hyperlink w:history="true" r:id="rId8">
        <w:r w:rsidRPr="00231349" w:rsidR="00931AE8">
          <w:rPr>
            <w:rStyle w:val="Hyperlink"/>
            <w:szCs w:val="24"/>
            <w:lang w:val="lv-LV"/>
          </w:rPr>
          <w:t>Zane.Celmina@zm.gov.lv</w:t>
        </w:r>
      </w:hyperlink>
      <w:r w:rsidR="00184644">
        <w:rPr>
          <w:szCs w:val="24"/>
          <w:lang w:val="lv-LV"/>
        </w:rPr>
        <w:t xml:space="preserve"> </w:t>
      </w:r>
    </w:p>
    <w:sectPr w:rsidRPr="006D7B18" w:rsidR="00F24D43" w:rsidSect="00BE3738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38404" w14:textId="77777777" w:rsidR="00271BE1" w:rsidRDefault="00271BE1">
      <w:r>
        <w:separator/>
      </w:r>
    </w:p>
  </w:endnote>
  <w:endnote w:type="continuationSeparator" w:id="0">
    <w:p w14:paraId="27C93383" w14:textId="77777777" w:rsidR="00271BE1" w:rsidRDefault="0027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2D5351E4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6A5068" w:rsidRPr="006A5068">
      <w:rPr>
        <w:rFonts w:eastAsia="Times New Roman"/>
        <w:sz w:val="20"/>
        <w:szCs w:val="20"/>
        <w:lang w:val="lv-LV"/>
      </w:rPr>
      <w:t>1</w:t>
    </w:r>
    <w:r w:rsidR="008F193D">
      <w:rPr>
        <w:rFonts w:eastAsia="Times New Roman"/>
        <w:sz w:val="20"/>
        <w:szCs w:val="20"/>
        <w:lang w:val="lv-LV"/>
      </w:rPr>
      <w:t>402</w:t>
    </w:r>
    <w:r w:rsidR="006A5068" w:rsidRPr="006A5068">
      <w:rPr>
        <w:rFonts w:eastAsia="Times New Roman"/>
        <w:sz w:val="20"/>
        <w:szCs w:val="20"/>
        <w:lang w:val="lv-LV"/>
      </w:rPr>
      <w:t>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4BFF9FEC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C544C8">
      <w:rPr>
        <w:sz w:val="20"/>
        <w:lang w:val="lv-LV"/>
      </w:rPr>
      <w:t>1</w:t>
    </w:r>
    <w:r w:rsidR="008F193D">
      <w:rPr>
        <w:sz w:val="20"/>
        <w:lang w:val="lv-LV"/>
      </w:rPr>
      <w:t>402</w:t>
    </w:r>
    <w:r w:rsidR="00C544C8">
      <w:rPr>
        <w:sz w:val="20"/>
        <w:lang w:val="lv-LV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EF4F0" w14:textId="77777777" w:rsidR="00271BE1" w:rsidRDefault="00271BE1">
      <w:r>
        <w:separator/>
      </w:r>
    </w:p>
  </w:footnote>
  <w:footnote w:type="continuationSeparator" w:id="0">
    <w:p w14:paraId="09A5C4C8" w14:textId="77777777" w:rsidR="00271BE1" w:rsidRDefault="0027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76092">
    <w:abstractNumId w:val="10"/>
  </w:num>
  <w:num w:numId="2" w16cid:durableId="1073704476">
    <w:abstractNumId w:val="8"/>
  </w:num>
  <w:num w:numId="3" w16cid:durableId="1702364414">
    <w:abstractNumId w:val="7"/>
  </w:num>
  <w:num w:numId="4" w16cid:durableId="29768868">
    <w:abstractNumId w:val="6"/>
  </w:num>
  <w:num w:numId="5" w16cid:durableId="532116689">
    <w:abstractNumId w:val="5"/>
  </w:num>
  <w:num w:numId="6" w16cid:durableId="1709144619">
    <w:abstractNumId w:val="9"/>
  </w:num>
  <w:num w:numId="7" w16cid:durableId="330108643">
    <w:abstractNumId w:val="4"/>
  </w:num>
  <w:num w:numId="8" w16cid:durableId="1172913627">
    <w:abstractNumId w:val="3"/>
  </w:num>
  <w:num w:numId="9" w16cid:durableId="977806663">
    <w:abstractNumId w:val="2"/>
  </w:num>
  <w:num w:numId="10" w16cid:durableId="258947062">
    <w:abstractNumId w:val="1"/>
  </w:num>
  <w:num w:numId="11" w16cid:durableId="202057039">
    <w:abstractNumId w:val="0"/>
  </w:num>
  <w:num w:numId="12" w16cid:durableId="845558743">
    <w:abstractNumId w:val="12"/>
  </w:num>
  <w:num w:numId="13" w16cid:durableId="79641635">
    <w:abstractNumId w:val="13"/>
  </w:num>
  <w:num w:numId="14" w16cid:durableId="466707730">
    <w:abstractNumId w:val="14"/>
  </w:num>
  <w:num w:numId="15" w16cid:durableId="20907299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05CFB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0D5A"/>
    <w:rsid w:val="000627EF"/>
    <w:rsid w:val="00062952"/>
    <w:rsid w:val="0006313C"/>
    <w:rsid w:val="00066799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0A11"/>
    <w:rsid w:val="000B2330"/>
    <w:rsid w:val="000B32C4"/>
    <w:rsid w:val="000B3CEA"/>
    <w:rsid w:val="000B5167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60B0"/>
    <w:rsid w:val="0011632C"/>
    <w:rsid w:val="00122E42"/>
    <w:rsid w:val="001239BF"/>
    <w:rsid w:val="001258E9"/>
    <w:rsid w:val="00130CF7"/>
    <w:rsid w:val="00140F0D"/>
    <w:rsid w:val="001413C4"/>
    <w:rsid w:val="0014373D"/>
    <w:rsid w:val="0014659E"/>
    <w:rsid w:val="00151AED"/>
    <w:rsid w:val="00151B48"/>
    <w:rsid w:val="00161A69"/>
    <w:rsid w:val="001629C8"/>
    <w:rsid w:val="001679DC"/>
    <w:rsid w:val="001753E3"/>
    <w:rsid w:val="00181288"/>
    <w:rsid w:val="00181984"/>
    <w:rsid w:val="00184644"/>
    <w:rsid w:val="001920CC"/>
    <w:rsid w:val="0019449E"/>
    <w:rsid w:val="001A3F77"/>
    <w:rsid w:val="001A523C"/>
    <w:rsid w:val="001B1978"/>
    <w:rsid w:val="001B4AF7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237"/>
    <w:rsid w:val="00212E67"/>
    <w:rsid w:val="00215C40"/>
    <w:rsid w:val="002164E7"/>
    <w:rsid w:val="00223B92"/>
    <w:rsid w:val="00224827"/>
    <w:rsid w:val="002302DC"/>
    <w:rsid w:val="00230C1B"/>
    <w:rsid w:val="00233AFB"/>
    <w:rsid w:val="00236A2B"/>
    <w:rsid w:val="00243827"/>
    <w:rsid w:val="00243974"/>
    <w:rsid w:val="002463BE"/>
    <w:rsid w:val="002578ED"/>
    <w:rsid w:val="00257B7E"/>
    <w:rsid w:val="0026368B"/>
    <w:rsid w:val="002641F8"/>
    <w:rsid w:val="00265A10"/>
    <w:rsid w:val="00271BE1"/>
    <w:rsid w:val="00275ACE"/>
    <w:rsid w:val="002870C5"/>
    <w:rsid w:val="00287F19"/>
    <w:rsid w:val="00291C5F"/>
    <w:rsid w:val="00295F90"/>
    <w:rsid w:val="002A07D6"/>
    <w:rsid w:val="002A271F"/>
    <w:rsid w:val="002A27AB"/>
    <w:rsid w:val="002B0164"/>
    <w:rsid w:val="002B5839"/>
    <w:rsid w:val="002C0159"/>
    <w:rsid w:val="002C058D"/>
    <w:rsid w:val="002C51B2"/>
    <w:rsid w:val="002C6972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5445B"/>
    <w:rsid w:val="00354D51"/>
    <w:rsid w:val="0036192B"/>
    <w:rsid w:val="0036322E"/>
    <w:rsid w:val="003641EE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B66DF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12E"/>
    <w:rsid w:val="0041234C"/>
    <w:rsid w:val="00414472"/>
    <w:rsid w:val="00420B7A"/>
    <w:rsid w:val="00424F5B"/>
    <w:rsid w:val="0042617C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A01C9"/>
    <w:rsid w:val="004A0A7C"/>
    <w:rsid w:val="004A12D5"/>
    <w:rsid w:val="004A225A"/>
    <w:rsid w:val="004A2844"/>
    <w:rsid w:val="004B1662"/>
    <w:rsid w:val="004B749A"/>
    <w:rsid w:val="004C178C"/>
    <w:rsid w:val="004C2CFF"/>
    <w:rsid w:val="004C45BB"/>
    <w:rsid w:val="004C5668"/>
    <w:rsid w:val="004D04A3"/>
    <w:rsid w:val="004D1736"/>
    <w:rsid w:val="004D5C51"/>
    <w:rsid w:val="004E27A3"/>
    <w:rsid w:val="004E2B33"/>
    <w:rsid w:val="004E3CFB"/>
    <w:rsid w:val="004E6125"/>
    <w:rsid w:val="004F3D68"/>
    <w:rsid w:val="005030AA"/>
    <w:rsid w:val="005160E6"/>
    <w:rsid w:val="005232A2"/>
    <w:rsid w:val="00524B90"/>
    <w:rsid w:val="0053132A"/>
    <w:rsid w:val="005366F2"/>
    <w:rsid w:val="00540526"/>
    <w:rsid w:val="005459AC"/>
    <w:rsid w:val="00546D6B"/>
    <w:rsid w:val="00555322"/>
    <w:rsid w:val="00555333"/>
    <w:rsid w:val="00560A9D"/>
    <w:rsid w:val="00564B23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37DC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12D3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57AC7"/>
    <w:rsid w:val="0066390C"/>
    <w:rsid w:val="00663A4B"/>
    <w:rsid w:val="006701E3"/>
    <w:rsid w:val="00670765"/>
    <w:rsid w:val="00672FE5"/>
    <w:rsid w:val="0067329C"/>
    <w:rsid w:val="00677FA3"/>
    <w:rsid w:val="00681739"/>
    <w:rsid w:val="00684374"/>
    <w:rsid w:val="00687787"/>
    <w:rsid w:val="00687B9B"/>
    <w:rsid w:val="00694BCD"/>
    <w:rsid w:val="006A43A1"/>
    <w:rsid w:val="006A4DD1"/>
    <w:rsid w:val="006A5068"/>
    <w:rsid w:val="006A6053"/>
    <w:rsid w:val="006A7F09"/>
    <w:rsid w:val="006B07E7"/>
    <w:rsid w:val="006B3511"/>
    <w:rsid w:val="006B3DFF"/>
    <w:rsid w:val="006B4ED3"/>
    <w:rsid w:val="006B67F5"/>
    <w:rsid w:val="006B6C77"/>
    <w:rsid w:val="006D1D52"/>
    <w:rsid w:val="006D1F45"/>
    <w:rsid w:val="006D4EE9"/>
    <w:rsid w:val="006D5F78"/>
    <w:rsid w:val="006D7B18"/>
    <w:rsid w:val="006E0F48"/>
    <w:rsid w:val="006F19A1"/>
    <w:rsid w:val="006F6070"/>
    <w:rsid w:val="0071077C"/>
    <w:rsid w:val="007210A6"/>
    <w:rsid w:val="00721B03"/>
    <w:rsid w:val="007228B7"/>
    <w:rsid w:val="00727B5B"/>
    <w:rsid w:val="00734C92"/>
    <w:rsid w:val="00736816"/>
    <w:rsid w:val="00737667"/>
    <w:rsid w:val="007430FE"/>
    <w:rsid w:val="007471DD"/>
    <w:rsid w:val="00752512"/>
    <w:rsid w:val="00761CFA"/>
    <w:rsid w:val="00762859"/>
    <w:rsid w:val="007700A5"/>
    <w:rsid w:val="00772792"/>
    <w:rsid w:val="00781C22"/>
    <w:rsid w:val="00784DAC"/>
    <w:rsid w:val="007869BB"/>
    <w:rsid w:val="0079139A"/>
    <w:rsid w:val="00792C98"/>
    <w:rsid w:val="0079458D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051F3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08C4"/>
    <w:rsid w:val="00852A92"/>
    <w:rsid w:val="008569F7"/>
    <w:rsid w:val="00856D3A"/>
    <w:rsid w:val="0086534D"/>
    <w:rsid w:val="00865B08"/>
    <w:rsid w:val="008669D1"/>
    <w:rsid w:val="00866E87"/>
    <w:rsid w:val="00867D8E"/>
    <w:rsid w:val="0088066B"/>
    <w:rsid w:val="00880898"/>
    <w:rsid w:val="0088374B"/>
    <w:rsid w:val="00897216"/>
    <w:rsid w:val="008A6AED"/>
    <w:rsid w:val="008B2181"/>
    <w:rsid w:val="008B798F"/>
    <w:rsid w:val="008C294E"/>
    <w:rsid w:val="008C5624"/>
    <w:rsid w:val="008C59EC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193D"/>
    <w:rsid w:val="008F37C2"/>
    <w:rsid w:val="008F4B35"/>
    <w:rsid w:val="0090069A"/>
    <w:rsid w:val="00904888"/>
    <w:rsid w:val="00904D97"/>
    <w:rsid w:val="009051B9"/>
    <w:rsid w:val="00906EFF"/>
    <w:rsid w:val="00910C04"/>
    <w:rsid w:val="00911251"/>
    <w:rsid w:val="00915FDE"/>
    <w:rsid w:val="0092459B"/>
    <w:rsid w:val="0093116D"/>
    <w:rsid w:val="0093120D"/>
    <w:rsid w:val="00931AE8"/>
    <w:rsid w:val="009432D6"/>
    <w:rsid w:val="0095594C"/>
    <w:rsid w:val="00956DEF"/>
    <w:rsid w:val="00961791"/>
    <w:rsid w:val="00965828"/>
    <w:rsid w:val="00965A28"/>
    <w:rsid w:val="00965F8D"/>
    <w:rsid w:val="00972744"/>
    <w:rsid w:val="00972ADC"/>
    <w:rsid w:val="00976CAB"/>
    <w:rsid w:val="009772D2"/>
    <w:rsid w:val="00984F6A"/>
    <w:rsid w:val="00991F69"/>
    <w:rsid w:val="0099333B"/>
    <w:rsid w:val="00995860"/>
    <w:rsid w:val="009A1ADB"/>
    <w:rsid w:val="009A2FC3"/>
    <w:rsid w:val="009A5CE5"/>
    <w:rsid w:val="009A658D"/>
    <w:rsid w:val="009B2967"/>
    <w:rsid w:val="009B7E64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3AA2"/>
    <w:rsid w:val="009E597C"/>
    <w:rsid w:val="009F150B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1A02"/>
    <w:rsid w:val="00A35282"/>
    <w:rsid w:val="00A45F31"/>
    <w:rsid w:val="00A50B97"/>
    <w:rsid w:val="00A525A0"/>
    <w:rsid w:val="00A53A1D"/>
    <w:rsid w:val="00A5485B"/>
    <w:rsid w:val="00A55001"/>
    <w:rsid w:val="00A55848"/>
    <w:rsid w:val="00A60AB2"/>
    <w:rsid w:val="00A63A5A"/>
    <w:rsid w:val="00A63BBE"/>
    <w:rsid w:val="00A80563"/>
    <w:rsid w:val="00A91DB2"/>
    <w:rsid w:val="00A9657F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2F38"/>
    <w:rsid w:val="00B041C4"/>
    <w:rsid w:val="00B04F6C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0975"/>
    <w:rsid w:val="00B25AC8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1E3F"/>
    <w:rsid w:val="00B661BA"/>
    <w:rsid w:val="00B66441"/>
    <w:rsid w:val="00B73039"/>
    <w:rsid w:val="00B7423D"/>
    <w:rsid w:val="00B75579"/>
    <w:rsid w:val="00B7599B"/>
    <w:rsid w:val="00B8101E"/>
    <w:rsid w:val="00B82C57"/>
    <w:rsid w:val="00B83245"/>
    <w:rsid w:val="00B84BE7"/>
    <w:rsid w:val="00B8530D"/>
    <w:rsid w:val="00B9112F"/>
    <w:rsid w:val="00BA0901"/>
    <w:rsid w:val="00BA3A9A"/>
    <w:rsid w:val="00BB0F18"/>
    <w:rsid w:val="00BB1D38"/>
    <w:rsid w:val="00BB250C"/>
    <w:rsid w:val="00BB3AC9"/>
    <w:rsid w:val="00BB6B36"/>
    <w:rsid w:val="00BC13C7"/>
    <w:rsid w:val="00BD1B94"/>
    <w:rsid w:val="00BD721A"/>
    <w:rsid w:val="00BD7E8E"/>
    <w:rsid w:val="00BE0FC4"/>
    <w:rsid w:val="00BE3738"/>
    <w:rsid w:val="00BE76C5"/>
    <w:rsid w:val="00BF2459"/>
    <w:rsid w:val="00BF4195"/>
    <w:rsid w:val="00BF6A8F"/>
    <w:rsid w:val="00C15B44"/>
    <w:rsid w:val="00C21324"/>
    <w:rsid w:val="00C238C8"/>
    <w:rsid w:val="00C23D9A"/>
    <w:rsid w:val="00C2442A"/>
    <w:rsid w:val="00C259C7"/>
    <w:rsid w:val="00C26137"/>
    <w:rsid w:val="00C27BF1"/>
    <w:rsid w:val="00C32F23"/>
    <w:rsid w:val="00C36CBF"/>
    <w:rsid w:val="00C41A1F"/>
    <w:rsid w:val="00C44257"/>
    <w:rsid w:val="00C47C78"/>
    <w:rsid w:val="00C50DB3"/>
    <w:rsid w:val="00C50FE7"/>
    <w:rsid w:val="00C544C8"/>
    <w:rsid w:val="00C545A6"/>
    <w:rsid w:val="00C75626"/>
    <w:rsid w:val="00C82B99"/>
    <w:rsid w:val="00C83074"/>
    <w:rsid w:val="00C84B9A"/>
    <w:rsid w:val="00C86541"/>
    <w:rsid w:val="00C90055"/>
    <w:rsid w:val="00C913DF"/>
    <w:rsid w:val="00C91D7B"/>
    <w:rsid w:val="00C94E47"/>
    <w:rsid w:val="00C95691"/>
    <w:rsid w:val="00CA0110"/>
    <w:rsid w:val="00CA376C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008B"/>
    <w:rsid w:val="00CF2B96"/>
    <w:rsid w:val="00CF3237"/>
    <w:rsid w:val="00CF65F6"/>
    <w:rsid w:val="00D00674"/>
    <w:rsid w:val="00D02278"/>
    <w:rsid w:val="00D04B2A"/>
    <w:rsid w:val="00D056D5"/>
    <w:rsid w:val="00D13F1D"/>
    <w:rsid w:val="00D15B3E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0A78"/>
    <w:rsid w:val="00D9280F"/>
    <w:rsid w:val="00D93132"/>
    <w:rsid w:val="00D96582"/>
    <w:rsid w:val="00DA31BB"/>
    <w:rsid w:val="00DA5913"/>
    <w:rsid w:val="00DB0AEE"/>
    <w:rsid w:val="00DB2B8B"/>
    <w:rsid w:val="00DB325C"/>
    <w:rsid w:val="00DB43D1"/>
    <w:rsid w:val="00DB516D"/>
    <w:rsid w:val="00DB7B53"/>
    <w:rsid w:val="00DC0230"/>
    <w:rsid w:val="00DC30D2"/>
    <w:rsid w:val="00DC4A10"/>
    <w:rsid w:val="00DC5071"/>
    <w:rsid w:val="00DC7595"/>
    <w:rsid w:val="00DD1C9F"/>
    <w:rsid w:val="00DE4791"/>
    <w:rsid w:val="00DF2BB6"/>
    <w:rsid w:val="00DF3AE6"/>
    <w:rsid w:val="00DF6658"/>
    <w:rsid w:val="00E0446F"/>
    <w:rsid w:val="00E05524"/>
    <w:rsid w:val="00E11ADF"/>
    <w:rsid w:val="00E1529F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06A2"/>
    <w:rsid w:val="00EC3596"/>
    <w:rsid w:val="00ED5756"/>
    <w:rsid w:val="00EE0931"/>
    <w:rsid w:val="00EE1907"/>
    <w:rsid w:val="00EE2B40"/>
    <w:rsid w:val="00EE35FD"/>
    <w:rsid w:val="00EE5CD3"/>
    <w:rsid w:val="00EF2470"/>
    <w:rsid w:val="00EF28A2"/>
    <w:rsid w:val="00EF38FC"/>
    <w:rsid w:val="00EF4927"/>
    <w:rsid w:val="00EF7123"/>
    <w:rsid w:val="00F06605"/>
    <w:rsid w:val="00F07DB5"/>
    <w:rsid w:val="00F11F02"/>
    <w:rsid w:val="00F142C0"/>
    <w:rsid w:val="00F144BE"/>
    <w:rsid w:val="00F15371"/>
    <w:rsid w:val="00F16D75"/>
    <w:rsid w:val="00F17FD7"/>
    <w:rsid w:val="00F24D43"/>
    <w:rsid w:val="00F256B5"/>
    <w:rsid w:val="00F2637A"/>
    <w:rsid w:val="00F32717"/>
    <w:rsid w:val="00F363F0"/>
    <w:rsid w:val="00F37B6E"/>
    <w:rsid w:val="00F4087F"/>
    <w:rsid w:val="00F4373B"/>
    <w:rsid w:val="00F54D05"/>
    <w:rsid w:val="00F57825"/>
    <w:rsid w:val="00F639FE"/>
    <w:rsid w:val="00F63C15"/>
    <w:rsid w:val="00F82EA7"/>
    <w:rsid w:val="00F837EB"/>
    <w:rsid w:val="00F8583C"/>
    <w:rsid w:val="00F975C1"/>
    <w:rsid w:val="00FA047C"/>
    <w:rsid w:val="00FA6AC9"/>
    <w:rsid w:val="00FB360D"/>
    <w:rsid w:val="00FB42DC"/>
    <w:rsid w:val="00FB474C"/>
    <w:rsid w:val="00FC2D33"/>
    <w:rsid w:val="00FC442E"/>
    <w:rsid w:val="00FC4552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C544C8"/>
    <w:pPr>
      <w:keepNext/>
      <w:widowControl/>
      <w:ind w:firstLine="0"/>
      <w:jc w:val="left"/>
      <w:outlineLvl w:val="2"/>
    </w:pPr>
    <w:rPr>
      <w:rFonts w:eastAsia="Times New Roman"/>
      <w:sz w:val="28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3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3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3F77"/>
    <w:rPr>
      <w:rFonts w:ascii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F77"/>
    <w:rPr>
      <w:rFonts w:ascii="Times New Roman" w:hAnsi="Times New Roman"/>
      <w:b/>
      <w:bCs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C544C8"/>
    <w:rPr>
      <w:rFonts w:ascii="Times New Roman" w:eastAsia="Times New Roman" w:hAnsi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Zane.Celmina@z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0B1F61A0-1EC3-431B-AD64-06E2EFA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1189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2025. gada 24. februāra sanāksmē izskatāmajiem jautājumiem</vt:lpstr>
      <vt:lpstr>Par Eiropas Savienības Lauksaimniecības</vt:lpstr>
    </vt:vector>
  </TitlesOfParts>
  <Company>Zemkopības ministrija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2025. gada 24. februāra sanāksmē izskatāmajiem jautājumiem</dc:title>
  <dc:subject>Pavadvēstule</dc:subject>
  <dc:creator>Zane Celmiņa</dc:creator>
  <cp:keywords/>
  <dc:description>Celmiņa 29162213
zane.celmina@zm.gov.lv</dc:description>
  <cp:lastModifiedBy>Zane Celmiņa</cp:lastModifiedBy>
  <cp:revision>148</cp:revision>
  <cp:lastPrinted>2024-01-12T10:04:00Z</cp:lastPrinted>
  <dcterms:created xsi:type="dcterms:W3CDTF">2022-09-15T06:35:00Z</dcterms:created>
  <dcterms:modified xsi:type="dcterms:W3CDTF">2025-02-14T10:56:00Z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5" name="DISCesvisMeetingDate">
    <vt:lpwstr>2025-02-24</vt:lpwstr>
  </property>
  <property fmtid="{D5CDD505-2E9C-101B-9397-08002B2CF9AE}" pid="26" name="DISCesvisAdditionalMakers">
    <vt:lpwstr>Nodaļas vadītāja vietnieks Zane Celmiņa</vt:lpwstr>
  </property>
  <property fmtid="{D5CDD505-2E9C-101B-9397-08002B2CF9AE}" pid="27" name="DIScgiUrl">
    <vt:lpwstr>https://lim.esvis.gov.lv/cs/idcplg</vt:lpwstr>
  </property>
  <property fmtid="{D5CDD505-2E9C-101B-9397-08002B2CF9AE}" pid="28" name="DISdDocName">
    <vt:lpwstr>L531951</vt:lpwstr>
  </property>
  <property fmtid="{D5CDD505-2E9C-101B-9397-08002B2CF9AE}" pid="29" name="DISCesvisSigner">
    <vt:lpwstr>Ministrs Armands Krauze</vt:lpwstr>
  </property>
  <property fmtid="{D5CDD505-2E9C-101B-9397-08002B2CF9AE}" pid="30" name="DISCesvisSafetyLevel">
    <vt:lpwstr>Vispārpieejams</vt:lpwstr>
  </property>
  <property fmtid="{D5CDD505-2E9C-101B-9397-08002B2CF9AE}" pid="31" name="DISTaskPaneUrl">
    <vt:lpwstr>https://lim.esvis.gov.lv/cs/idcplg?ClientControlled=DocMan&amp;coreContentOnly=1&amp;WebdavRequest=1&amp;IdcService=DOC_INFO&amp;dID=610436</vt:lpwstr>
  </property>
  <property fmtid="{D5CDD505-2E9C-101B-9397-08002B2CF9AE}" pid="32" name="DISCesvisTitle">
    <vt:lpwstr>Par Eiropas Savienības Lauksaimniecības un zivsaimniecības ministru padomes 2025. gada 24. februāra sanāksmē izskatāmajiem jautājumiem</vt:lpwstr>
  </property>
  <property fmtid="{D5CDD505-2E9C-101B-9397-08002B2CF9AE}" pid="33" name="DISCesvisMinistryOfMinister">
    <vt:lpwstr>wwTemplateNP_MinistryOfMinister(Zemkopības,)</vt:lpwstr>
  </property>
  <property fmtid="{D5CDD505-2E9C-101B-9397-08002B2CF9AE}" pid="34" name="DISCesvisAuthor">
    <vt:lpwstr>Zemkopības ministrija</vt:lpwstr>
  </property>
  <property fmtid="{D5CDD505-2E9C-101B-9397-08002B2CF9AE}" pid="35" name="DISCesvisMainMaker">
    <vt:lpwstr>Nodaļas vadītāja vietnieks Zane Celmiņa</vt:lpwstr>
  </property>
  <property fmtid="{D5CDD505-2E9C-101B-9397-08002B2CF9AE}" pid="36" name="DISidcName">
    <vt:lpwstr>1020404016200</vt:lpwstr>
  </property>
  <property fmtid="{D5CDD505-2E9C-101B-9397-08002B2CF9AE}" pid="3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38" name="DISCesvisAdditionalMakersMail">
    <vt:lpwstr>Zane.Celmina@zm.gov.lv</vt:lpwstr>
  </property>
  <property fmtid="{D5CDD505-2E9C-101B-9397-08002B2CF9AE}" pid="39" name="DISdUser">
    <vt:lpwstr>weblogic</vt:lpwstr>
  </property>
  <property fmtid="{D5CDD505-2E9C-101B-9397-08002B2CF9AE}" pid="40" name="DISdID">
    <vt:lpwstr>610436</vt:lpwstr>
  </property>
  <property fmtid="{D5CDD505-2E9C-101B-9397-08002B2CF9AE}" pid="41" name="DISCesvisAdditionalMakersPhone">
    <vt:lpwstr>28303722</vt:lpwstr>
  </property>
  <property fmtid="{D5CDD505-2E9C-101B-9397-08002B2CF9AE}" pid="42" name="DISCesvisDocRegDate">
    <vt:lpwstr>2025-02-17</vt:lpwstr>
  </property>
  <property fmtid="{D5CDD505-2E9C-101B-9397-08002B2CF9AE}" pid="43" name="DISCesvisRegDate">
    <vt:lpwstr>2025-02-17</vt:lpwstr>
  </property>
  <property fmtid="{D5CDD505-2E9C-101B-9397-08002B2CF9AE}" pid="44" name="DISCesvisDocRegNr">
    <vt:lpwstr>PV-51</vt:lpwstr>
  </property>
  <property fmtid="{D5CDD505-2E9C-101B-9397-08002B2CF9AE}" pid="45" name="DISCesvisMainMakerOrgUnitTitle">
    <vt:lpwstr>Eiropas Savienības lietu nodaļa</vt:lpwstr>
  </property>
</Properties>
</file>