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26-TA-2130: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trešo valstu pilsoņu uzturēšanās Latvijā kontroles un tiesiskā regulējuma pilnveidošanas plānā paredzēto pasākumu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14.09.2026.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14.09.2026.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