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06.2026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06.2026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