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07.06.2024. 09.48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07.06.2024. 09.48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