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28.02.2023. 10.06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28.02.2023. 10.06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