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09.06.2026. 15.15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09.06.2026. 15.15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