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21.06.2023. 12.46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21.06.2023. 12.46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