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Kazu artrīta-encefalīta uzraudzības, kontroles un apkarošanas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punktu "Cita informācija" ar teikumu, ka noteikumu projekta izpildē iesaistītās institūcijas noteikumos paredzēto īstenos piešķirto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03.11.2025.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03.11.2025.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