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februāra noteikumos Nr. 70 "Noteikumi par personas kompetences atzīšanu uzņemšanai profesionālās izglītības programmas vēlākos mācību posmos"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10.05.2024.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10.05.2024.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