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Ļubļanas – Hāgas Konvenciju par starptautisko sadarbību genocīda noziegumu, noziegumu pret cilvēci, kara noziegumu un citu starptautisko noziegumu izmeklēšanā un kriminālvajāšanā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27.12.2024.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27.12.2024.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