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10.11.2022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10.11.2022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