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Nacionālais Ziņojums Apvienoto Nāciju Organizācijas Vispārējā Periodiskā Pārskata ceturtā cikla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22.12.2025. 19.57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22.12.2025. 19.57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