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24-TA-2175: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instrukcijā Nr. 8 "Instrukcija par valsts budžeta tāmēm"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07.11.2024. 08.44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07.11.2024. 08.44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