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(1_piel_24_TA_440_IZM)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13.03.2025.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13.03.2025.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