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Ilmeņa iela 6A un 6B,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25.03.2024.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25.03.2024.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