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7.1.sadaļā norādīto, ka noteikumu projekta izpildē iesaistītās institūcijas ir Veselības inspekcija, Neatliekamās medicīniskās palīdzības dienests, ārstniecības iestādes un to struktūrvienības, lūdzam papildināt anotācijas 3.sadaļas punktu “Cita informācija” ar informāciju, ka noteikumu projektā minēto pasākumu īstenošanu Veselības inspekcija un Neatliekamās medicīniskās palīdzības dienests nodrošinās tiem piešķirto valsts  budžeta līdzekļu ietvaros un ārstniecības iestādes un to struktūrvienības sava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64.-71.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Neatliekamās medicīniskās palīdzības iestāde ir ārstniecības iestāde vai tās struktūrvienība, kurā ir dispečerdienests un neatliekamās medicīniskās palīdzības brigādes, kas diennakts režīmā sniedz neatliekamo medicīnisko palīdzību iedzīvotājiem dzīvībai un veselībai kritiskā stāvoklī, kā arī ārkārtas medicīniskās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Neatliekamās medicīniskās palīdzības iestāde, ja tā ir patstāvīga ārstniecības iestāde, var veidot neatliekamās medicīniskās palīdzības iestādes filiāles, kā arī neatliekamās medicīniskās palīdzības punktus, kas ir attiecīgās iestādes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medicīnisko, administratīvo, saimniecisko un tehnisko dienestu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dispečerdienests ar telpām un speciāli aprīkotām darba vietām un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66.3. neatliekamās medicīniskās palīdzības brigāžu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66.4. operatīvie medicīniskie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medicīniskais aprīkojums, ierīces un medikamenti neatliekamās medicīniskās palīdzības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66.6.medicīniskā aprīkojuma, ierīču un medikamentu rezerve atbilstoši izvērtētajiem ārkārtas medicīnisko situāciju riskiem, kas noteikti katastrofu medicīnas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66.7. sakaru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Neatliekamās medicīniskās palīdzības brigāžu darbības nodrošināšanai neatliekamās medicīniskās palīdzības iestādē, kā arī reģionālā struktūrvienībā, tai skaitā brigāžu atbalsta centrā,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medicīnisko ierīču un cita inventāra glabāšanai un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Dispečerdienesta darbības nodrošināšanai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 telefona līnijas operatīvai izsaukumu pieņemšanai atbilstoši neatliekamās medicīniskās palīdzības iestādes noslodzei, bet ne mazāk kā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68.2. tiešās telefona līnijas ar stacionāro ārstniecības iestāžu neatliekamās medicīniskās palīdzības un pacientu uzņemšanas nodaļām, Valsts ugunsdzēsības un glābšanas dienestu, Valsts policiju un neatliekamās medicīniskās palīdzības iestādes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68.3. radiosakari ar neatliekamās medicīniskās palīdzības brigādēm, neatliekamās medicīniskās palīdzības iestādes struktūrvienībām, stacionāro ārstniecības iestāžu neatliekamās medicīniskās palīdzības un pacientu uzņemšanas nodaļām, Valsts ugunsdzēsības un glābšanas dienestu un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68.4. nepārtraukts, automatizēts izsaukumu pieteikšanas procesa ieraksts un operatīvi noklausāmu ierakstu sistēma ar iespēju saglabāt ierakstus arhīvā ne mazāk kā trīs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68.5. ierakstu sinhronizācija ar precīzā laika pulksteņu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 neatliekamās medicīniskās palīdzības brigādes operatīvā stāvokļa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68.7. automatizēta datu uzkrāšana, glabāšana un regulāra darbības apjoma, kvalitātes un operativitātes statistiskā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68.8. apziņošanas sistēma neatliekamās medicīniskās palīdzības brigādes nosūtīšanai izsaukumā;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68.9. nodrošināta rezerves elektroenerģijas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68.10. detalizēta apkalpes teritorijas karte ar atzīmētiem paaugstinātas bīstamības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Neatliekamās medicīniskās palīdzības punkts ir neatliekamās medicīniskās palīdzības brigādes (brigāžu) izvietošanas vieta (telpas), kur uzturas neatliekamās medicīniskās palīdzības brigāde ārpus neatliekamās medicīniskās palīdzības izsaukuma izpildes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Neatliekamās medicīniskās palīdzības punktā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Papildus šo noteikumu 67. un 70. punktā minētajām prasībām par telpām vai funkcionāli piemērotām telpas zonām neatliekamās medicīniskās palīdzības brigāžu darbības nodrošināšanai neatliekamās medicīniskās palīdzības iestādē, kā arī reģionālā struktūrvienībā un neatliekamās medicīniskās palīdzības punktā tiek nodrošināta vieta operatīvā medicīniskā transportlīdzekļa novietošanai ar iespēju veidot elektroenerģijas pieslēgumu.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Personāla un medicīnisko resursu nomainīšanas kārtība neatliekamās medicīniskās palīdzības punktā ir noteikta ar neatliekamās medicīniskās palīdzības iestādes vadītāja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6.punktā iekļautajam noteikumu 65.punktam nav izmaiņu pret šobrīd spēkā esošo punkta redakciju, uzskatām, ka šis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64.-71.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Neatliekamās medicīniskās palīdzības iestāde ir ārstniecības iestāde vai tās struktūrvienība, kurā ir dispečerdienests un neatliekamās medicīniskās palīdzības brigādes, kas diennakts režīmā sniedz neatliekamo medicīnisko palīdzību iedzīvotājiem dzīvībai un veselībai kritiskā stāvoklī, kā arī ārkārtas medicīniskās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Neatliekamās medicīniskās palīdzības iestāde, ja tā ir patstāvīga ārstniecības iestāde, var veidot neatliekamās medicīniskās palīdzības iestādes filiāles, kā arī neatliekamās medicīniskās palīdzības punktus, kas ir attiecīgās iestādes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medicīnisko, administratīvo, saimniecisko un tehnisko dienestu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dispečerdienests ar telpām un speciāli aprīkotām darba vietām un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66.3. neatliekamās medicīniskās palīdzības brigāžu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66.4. operatīvie medicīniskie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medicīniskais aprīkojums, ierīces un medikamenti neatliekamās medicīniskās palīdzības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66.6.medicīniskā aprīkojuma, ierīču un medikamentu rezerve atbilstoši izvērtētajiem ārkārtas medicīnisko situāciju riskiem, kas noteikti katastrofu medicīnas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66.7. sakaru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Neatliekamās medicīniskās palīdzības brigāžu darbības nodrošināšanai neatliekamās medicīniskās palīdzības iestādē, kā arī reģionālā struktūrvienībā, tai skaitā brigāžu atbalsta centrā,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medicīnisko ierīču un cita inventāra glabāšanai un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Dispečerdienesta darbības nodrošināšanai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 telefona līnijas operatīvai izsaukumu pieņemšanai atbilstoši neatliekamās medicīniskās palīdzības iestādes noslodzei, bet ne mazāk kā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68.2. tiešās telefona līnijas ar stacionāro ārstniecības iestāžu neatliekamās medicīniskās palīdzības un pacientu uzņemšanas nodaļām, Valsts ugunsdzēsības un glābšanas dienestu, Valsts policiju un neatliekamās medicīniskās palīdzības iestādes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68.3. radiosakari ar neatliekamās medicīniskās palīdzības brigādēm, neatliekamās medicīniskās palīdzības iestādes struktūrvienībām, stacionāro ārstniecības iestāžu neatliekamās medicīniskās palīdzības un pacientu uzņemšanas nodaļām, Valsts ugunsdzēsības un glābšanas dienestu un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68.4. nepārtraukts, automatizēts izsaukumu pieteikšanas procesa ieraksts un operatīvi noklausāmu ierakstu sistēma ar iespēju saglabāt ierakstus arhīvā ne mazāk kā trīs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68.5. ierakstu sinhronizācija ar precīzā laika pulksteņu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 neatliekamās medicīniskās palīdzības brigādes operatīvā stāvokļa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68.7. automatizēta datu uzkrāšana, glabāšana un regulāra darbības apjoma, kvalitātes un operativitātes statistiskā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68.8. apziņošanas sistēma neatliekamās medicīniskās palīdzības brigādes nosūtīšanai izsaukumā;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68.9. nodrošināta rezerves elektroenerģijas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68.10. detalizēta apkalpes teritorijas karte ar atzīmētiem paaugstinātas bīstamības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Neatliekamās medicīniskās palīdzības punkts ir neatliekamās medicīniskās palīdzības brigādes (brigāžu) izvietošanas vieta (telpas), kur uzturas neatliekamās medicīniskās palīdzības brigāde ārpus neatliekamās medicīniskās palīdzības izsaukuma izpildes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Neatliekamās medicīniskās palīdzības punktā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Papildus šo noteikumu 67. un 70. punktā minētajām prasībām par telpām vai funkcionāli piemērotām telpas zonām neatliekamās medicīniskās palīdzības brigāžu darbības nodrošināšanai neatliekamās medicīniskās palīdzības iestādē, kā arī reģionālā struktūrvienībā un neatliekamās medicīniskās palīdzības punktā tiek nodrošināta vieta operatīvā medicīniskā transportlīdzekļa novietošanai ar iespēju veidot elektroenerģijas pieslēgumu.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Personāla un medicīnisko resursu nomainīšanas kārtība neatliekamās medicīniskās palīdzības punktā ir noteikta ar neatliekamās medicīniskās palīdzības iestādes vadītāja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6.punktā iekļautajam noteikumu 69.punktam nav izmaiņu pret šobrīd spēkā esošo punkta redakciju, uzskatām, ka šis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64.-71.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Neatliekamās medicīniskās palīdzības iestāde ir ārstniecības iestāde vai tās struktūrvienība, kurā ir dispečerdienests un neatliekamās medicīniskās palīdzības brigādes, kas diennakts režīmā sniedz neatliekamo medicīnisko palīdzību iedzīvotājiem dzīvībai un veselībai kritiskā stāvoklī, kā arī ārkārtas medicīniskās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Neatliekamās medicīniskās palīdzības iestāde, ja tā ir patstāvīga ārstniecības iestāde, var veidot neatliekamās medicīniskās palīdzības iestādes filiāles, kā arī neatliekamās medicīniskās palīdzības punktus, kas ir attiecīgās iestādes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medicīnisko, administratīvo, saimniecisko un tehnisko dienestu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dispečerdienests ar telpām un speciāli aprīkotām darba vietām un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66.3. neatliekamās medicīniskās palīdzības brigāžu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66.4. operatīvie medicīniskie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66.5. medicīniskais aprīkojums, ierīces un medikamenti neatliekamās medicīniskās palīdzības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66.6.medicīniskā aprīkojuma, ierīču un medikamentu rezerve atbilstoši izvērtētajiem ārkārtas medicīnisko situāciju riskiem, kas noteikti katastrofu medicīnas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66.7. sakaru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Neatliekamās medicīniskās palīdzības brigāžu darbības nodrošināšanai neatliekamās medicīniskās palīdzības iestādē, kā arī reģionālā struktūrvienībā, tai skaitā brigāžu atbalsta centrā,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67.4. medicīnisko ierīču un cita inventāra glabāšanai un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Dispečerdienesta darbības nodrošināšanai neatliekamās medicīniskās palīdzības iestādē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 telefona līnijas operatīvai izsaukumu pieņemšanai atbilstoši neatliekamās medicīniskās palīdzības iestādes noslodzei, bet ne mazāk kā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68.2. tiešās telefona līnijas ar stacionāro ārstniecības iestāžu neatliekamās medicīniskās palīdzības un pacientu uzņemšanas nodaļām, Valsts ugunsdzēsības un glābšanas dienestu, Valsts policiju un neatliekamās medicīniskās palīdzības iestādes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68.3. radiosakari ar neatliekamās medicīniskās palīdzības brigādēm, neatliekamās medicīniskās palīdzības iestādes struktūrvienībām, stacionāro ārstniecības iestāžu neatliekamās medicīniskās palīdzības un pacientu uzņemšanas nodaļām, Valsts ugunsdzēsības un glābšanas dienestu un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68.4. nepārtraukts, automatizēts izsaukumu pieteikšanas procesa ieraksts un operatīvi noklausāmu ierakstu sistēma ar iespēju saglabāt ierakstus arhīvā ne mazāk kā trīs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68.5. ierakstu sinhronizācija ar precīzā laika pulksteņu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68.6. neatliekamās medicīniskās palīdzības brigādes operatīvā stāvokļa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68.7. automatizēta datu uzkrāšana, glabāšana un regulāra darbības apjoma, kvalitātes un operativitātes statistiskā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68.8. apziņošanas sistēma neatliekamās medicīniskās palīdzības brigādes nosūtīšanai izsaukumā;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68.9. nodrošināta rezerves elektroenerģijas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68.10. detalizēta apkalpes teritorijas karte ar atzīmētiem paaugstinātas bīstamības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Neatliekamās medicīniskās palīdzības punkts ir neatliekamās medicīniskās palīdzības brigādes (brigāžu) izvietošanas vieta (telpas), kur uzturas neatliekamās medicīniskās palīdzības brigāde ārpus neatliekamās medicīniskās palīdzības izsaukuma izpildes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Neatliekamās medicīniskās palīdzības punktā ir šādas telpas vai funkcionāli piemērotas telpas zonas: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personāla darbam un atpūtai;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70.2. personāla apģērba maiņai un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70.3. personāla higiēnas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r w:rsidR="00000000" w:rsidRPr="00000000" w:rsidDel="00000000">
              <w:rPr>
                <w:vertAlign w:val="superscript"/>
                <w:rtl w:val="0"/>
              </w:rPr>
              <w:t xml:space="preserve">1</w:t>
            </w:r>
            <w:r w:rsidR="00000000" w:rsidRPr="00000000" w:rsidDel="00000000">
              <w:rPr>
                <w:rtl w:val="0"/>
              </w:rPr>
              <w:t xml:space="preserve"> Papildus šo noteikumu 67. un 70. punktā minētajām prasībām par telpām vai funkcionāli piemērotām telpas zonām neatliekamās medicīniskās palīdzības brigāžu darbības nodrošināšanai neatliekamās medicīniskās palīdzības iestādē, kā arī reģionālā struktūrvienībā un neatliekamās medicīniskās palīdzības punktā tiek nodrošināta vieta operatīvā medicīniskā transportlīdzekļa novietošanai ar iespēju veidot elektroenerģijas pieslēgumu.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Personāla un medicīnisko resursu nomainīšanas kārtība neatliekamās medicīniskās palīdzības punktā ir noteikta ar neatliekamās medicīniskās palīdzības iestādes vadītāja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6.punktā iekļautajam noteikumu 71.punktam nav izmaiņu pret šobrīd spēkā esošo punkta redakciju, uzskatām, ka šis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83.-91.</w:t>
            </w:r>
            <w:r w:rsidR="00000000" w:rsidRPr="00000000" w:rsidDel="00000000">
              <w:rPr>
                <w:vertAlign w:val="superscript"/>
                <w:rtl w:val="0"/>
              </w:rPr>
              <w:t xml:space="preserve">1</w:t>
            </w:r>
            <w:r w:rsidR="00000000" w:rsidRPr="00000000" w:rsidDel="00000000">
              <w:rPr>
                <w:rtl w:val="0"/>
              </w:rPr>
              <w:t xml:space="preserve">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Ierīces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galvenās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kausveida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krēsls sēdoša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83.4. paklājs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Ierīces un materiāli traumu guvuša pacienta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84.1. cieto imobilizācijas apkakļu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šinu komplekts ekstremitāšu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īsā mugurkaula fiksācijas ierīce;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84.4. trakcijas 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84.5. trīsstūrveida lakatiņi (vismaz četri);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84.6. vakuuma matracis;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84.7. garais mugurkaula imobilizācijas dēlis ar galvas imobilizatoru un drošības siksnām;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r w:rsidR="00000000" w:rsidRPr="00000000" w:rsidDel="00000000">
              <w:rPr>
                <w:vertAlign w:val="superscript"/>
                <w:rtl w:val="0"/>
              </w:rPr>
              <w:t xml:space="preserve">1 </w:t>
            </w:r>
            <w:r w:rsidR="00000000" w:rsidRPr="00000000" w:rsidDel="00000000">
              <w:rPr>
                <w:rtl w:val="0"/>
              </w:rPr>
              <w:t xml:space="preserve">Pieļaujams neatliekamās medicīniskās palīdzības brigādes nodrošinājumam izmantot kombinētas ierīces, kas apvieno divu vai vairāku šo noteikumu 83. un 84.punktā minēto ierīču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Ierīces elpošanas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stacionārs medicīniskā skābekļa balons ar gāzes ietilpību vismaz 1500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pārnēsājams  medicīniskā skābekļa balons ar gāzes ietilpību vismaz 300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neatliekamās medicīniskās palīdzības brigāžu aprīkojumā ir nostiprināma (pievienojama stacionārai skābekļa padeves sistēmai), pārnēsājama plaušu mākslīgās ventilācijas ierīce ar maināmu skābekļa koncentrāciju, kas nodrošina palīgventilācijas režīmu un paredzēta visu vecuma grupu pacientiem, darbināma ar akumulatoru un elektrību,  obligāta reanimācijas un intensīvās terapijas brigādēm;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nostiprināma pārnēsājama atsūkšanas ierīce (sūknis), kas nodrošina minimālo negatīvo spiedienu, ne mazāku par 500 mm Hg, un minimālo kapacitāti, ne mazāku par 1000 ml, darbināma ar baterijām un elektrību (220 V, 12 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pozitīva beigu izelpas spiediena (PEEP) vārstule (pielāgojama vai komplektā ar elpināmo maisu) vai plaušu mākslīgās ventilācijas aparāts ar PEEP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Ierīces diagnostikai: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ierīce neinvazīvai arteriālā asinsspiediena mērīšanai (ar aproču izmēriem no 10 cm līdz vismaz 60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fonendoskops;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termometrs;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86.4. glikometrs (ar stripiem);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86.5. pildspalvas tipa kabatas lukturītis.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Ierīces dzīvību apdraudošu sarežģījumu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defibrilators ar monitoru, 12 novadījumu elektrokardiogrāfa moduli, ārējo kardiostimulatoru, pulsa oksimetra moduli, neinvazīvā asinsspiediena moduli, datu pārraides moduli un drukas ierīci;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Ierīces dzīvības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87.2.1. ar roku darbināma elpināšanas ierīce ar caurspīdīgām vai puscaurspīdīgām maskām visu vecumu grupu pacientiem, ar rezervuāru un skābekļa plūsmas pievades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87.2.2. orofaringeālo un nasofaringeālo elpvadu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87.2.3. mehāniski darbināma atsūkšanas ierīce (sūknis);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87.2.4. elpceļu atsūkšanas katetri (cietie, mīkstie);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87.2.5. konikotomijas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87.2.6. komplekts laringoskopijas veikšanai:  (laringoskops (metāla, ar rokturi un atbilstošiem spoguļiem), Magila spaile, vadītājstieple, endotraheālās intubācijas caurules (visām vecuma grupām) ar konektoriem, šļirce manšetes uzpūšanai, intubācijas caurules fiksējošie materiāli) vai alternatīvi līdzekļi elpošanas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87.2.7. infūziju instrumentārijs, ieskaitot dažādu izmēru perifērās venozās pieejas katetrus un to fiksējošos materiālus, intravenozās ievades sistēmas un šļirces ar adatām;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intraosālās pieejas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87.4. spriedzes pneimotoraksa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87.5. maskas ar sprauslas miglotāju medikamentu inhalācijām;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87.6. perfuzors.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Aprīkojums aprūpes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brūču pārsiešanai un ārējas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pārsēji;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žņaugs arteriālās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materiāli apdegumu un ķīmisku vielu lokālās iedarbības pārklāšanai;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aukstumu radoša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segas (vismaz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88.5. gultasveļa (viens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88.6. līķa pārklājs;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88.7. maiss atvemtās masas savākšanai vai nierveida šālīte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88.8. vienreizējās lietošanas urīnpūšļa katetrizācijas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88.9. konteiners atkritumiem;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88.10. vienreizējās lietošanas kuņģa zondes visu vecumu pacientiem ar piltuvi ūdens ievadīšanai un  vai skalošanas šļirci;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cimdi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komplekts neatliekamām dzemdībām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88.13. autoledusskapis vai aukstuma soma, ja neatliekamās medicīniskās palīdzības brigādes ekipējumā ir medikamenti, kuru glabāšanai ir nepieciešams īpašs temperatūras režīms;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88.14. termoskapis infūzijas šķīdumu uzturēšanai infūzijai piemērotā temperatūrā;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88.15. lubrikants;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Aizsardzības un glābšanas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materiāli roku, ādas un virsmu tīrīšanai un dezinfekcijai;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cietušo šķirošanas kartes (vismaz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89.3. drošības jostu un apģērba pārgriezējs;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89.4. pārnēsājams prožektors.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Individuālās aizsardzības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Gaismu atstarojošs darba apģērbs ar personāla identifikācijas apzīmējumu  – “V.Uzvārds";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90.2. nesterilie medicīniskie cimdi un aizsargapavi;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90.3. aizsargķivere;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90.4. veste ar uzrakstu “Vadības ārsts”.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90.5. sejas maska ar aizsargekrānu vai aizsargbrilles.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Neatliekamās medicīniskās palīdzības iestādes neatliekamās medicīniskās palīdzības brigādes aprīkojuma, medicīnisko ierīču un neatliekamās medicīniskās palīdzības sniegšanai nepieciešamo medikamentu vienību daudzumu, kam jāatrodas transportlīdzeklī, nosaka atbilstoši attiecīgās brigādes vidējai diennakts noslodzei, esošajam un plānotajam neatliekamās medicīniskās palīdzības sniegšanas gadījumu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r w:rsidR="00000000" w:rsidRPr="00000000" w:rsidDel="00000000">
              <w:rPr>
                <w:vertAlign w:val="superscript"/>
                <w:rtl w:val="0"/>
              </w:rPr>
              <w:t xml:space="preserve">1</w:t>
            </w:r>
            <w:r w:rsidR="00000000" w:rsidRPr="00000000" w:rsidDel="00000000">
              <w:rPr>
                <w:rtl w:val="0"/>
              </w:rPr>
              <w:t xml:space="preserve"> Specializētās neatliekamās medicīniskās palīdzības brigāžu aprīkojumu, medicīniskās ierīces, medikamentus un to apjomu nosaka Neatliekamās medicīniskās palīdzības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15.punktā iekļautajam noteikumu 86.punktam nav izmaiņu pret šobrīd spēkā esošo punkta redakciju, uzskatām, ka šis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83.-91.</w:t>
            </w:r>
            <w:r w:rsidR="00000000" w:rsidRPr="00000000" w:rsidDel="00000000">
              <w:rPr>
                <w:vertAlign w:val="superscript"/>
                <w:rtl w:val="0"/>
              </w:rPr>
              <w:t xml:space="preserve">1</w:t>
            </w:r>
            <w:r w:rsidR="00000000" w:rsidRPr="00000000" w:rsidDel="00000000">
              <w:rPr>
                <w:rtl w:val="0"/>
              </w:rPr>
              <w:t xml:space="preserve">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Ierīces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galvenās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kausveida nestuves;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krēsls sēdoša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83.4. paklājs pacienta nešanai;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Ierīces un materiāli traumu guvuša pacienta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84.1. cieto imobilizācijas apkakļu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šinu komplekts ekstremitāšu imobilizācijai;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īsā mugurkaula fiksācijas ierīce;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84.4. trakcijas 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84.5. trīsstūrveida lakatiņi (vismaz četri);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84.6. vakuuma matracis;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84.7. garais mugurkaula imobilizācijas dēlis ar galvas imobilizatoru un drošības siksnām;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r w:rsidR="00000000" w:rsidRPr="00000000" w:rsidDel="00000000">
              <w:rPr>
                <w:vertAlign w:val="superscript"/>
                <w:rtl w:val="0"/>
              </w:rPr>
              <w:t xml:space="preserve">1 </w:t>
            </w:r>
            <w:r w:rsidR="00000000" w:rsidRPr="00000000" w:rsidDel="00000000">
              <w:rPr>
                <w:rtl w:val="0"/>
              </w:rPr>
              <w:t xml:space="preserve">Pieļaujams neatliekamās medicīniskās palīdzības brigādes nodrošinājumam izmantot kombinētas ierīces, kas apvieno divu vai vairāku šo noteikumu 83. un 84.punktā minēto ierīču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Ierīces elpošanas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stacionārs medicīniskā skābekļa balons ar gāzes ietilpību vismaz 1500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pārnēsājams  medicīniskā skābekļa balons ar gāzes ietilpību vismaz 300 l, aprīkots ar plūsmas mērītāju un regulācijas vārstuli, kas nodrošina maksimālo kapacitāti vismaz 15 l/min;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neatliekamās medicīniskās palīdzības brigāžu aprīkojumā ir nostiprināma (pievienojama stacionārai skābekļa padeves sistēmai), pārnēsājama plaušu mākslīgās ventilācijas ierīce ar maināmu skābekļa koncentrāciju, kas nodrošina palīgventilācijas režīmu un paredzēta visu vecuma grupu pacientiem, darbināma ar akumulatoru un elektrību,  obligāta reanimācijas un intensīvās terapijas brigādēm;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nostiprināma pārnēsājama atsūkšanas ierīce (sūknis), kas nodrošina minimālo negatīvo spiedienu, ne mazāku par 500 mm Hg, un minimālo kapacitāti, ne mazāku par 1000 ml, darbināma ar baterijām un elektrību (220 V, 12 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pozitīva beigu izelpas spiediena (PEEP) vārstule (pielāgojama vai komplektā ar elpināmo maisu) vai plaušu mākslīgās ventilācijas aparāts ar PEEP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Ierīces diagnostikai: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ierīce neinvazīvai arteriālā asinsspiediena mērīšanai (ar aproču izmēriem no 10 cm līdz vismaz 60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fonendoskops;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termometrs;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86.4. glikometrs (ar stripiem);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86.5. pildspalvas tipa kabatas lukturītis.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Ierīces dzīvību apdraudošu sarežģījumu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defibrilators ar monitoru, 12 novadījumu elektrokardiogrāfa moduli, ārējo kardiostimulatoru, pulsa oksimetra moduli, neinvazīvā asinsspiediena moduli, datu pārraides moduli un drukas ierīci;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 Ierīces dzīvības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87.2.1. ar roku darbināma elpināšanas ierīce ar caurspīdīgām vai puscaurspīdīgām maskām visu vecumu grupu pacientiem, ar rezervuāru un skābekļa plūsmas pievades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87.2.2. orofaringeālo un nasofaringeālo elpvadu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87.2.3. mehāniski darbināma atsūkšanas ierīce (sūknis);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87.2.4. elpceļu atsūkšanas katetri (cietie, mīkstie);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87.2.5. konikotomijas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87.2.6. komplekts laringoskopijas veikšanai:  (laringoskops (metāla, ar rokturi un atbilstošiem spoguļiem), Magila spaile, vadītājstieple, endotraheālās intubācijas caurules (visām vecuma grupām) ar konektoriem, šļirce manšetes uzpūšanai, intubācijas caurules fiksējošie materiāli) vai alternatīvi līdzekļi elpošanas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87.2.7. infūziju instrumentārijs, ieskaitot dažādu izmēru perifērās venozās pieejas katetrus un to fiksējošos materiālus, intravenozās ievades sistēmas un šļirces ar adatām;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intraosālās pieejas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87.4. spriedzes pneimotoraksa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87.5. maskas ar sprauslas miglotāju medikamentu inhalācijām;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87.6. perfuzors.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Aprīkojums aprūpes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brūču pārsiešanai un ārējas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pārsēji;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žņaugs arteriālās asiņošanas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materiāli apdegumu un ķīmisku vielu lokālās iedarbības pārklāšanai;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aukstumu radoša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segas (vismaz divas);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88.5. gultasveļa (viens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88.6. līķa pārklājs;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88.7. maiss atvemtās masas savākšanai vai nierveida šālīte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88.8. vienreizējās lietošanas urīnpūšļa katetrizācijas komplekts;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88.9. konteiners atkritumiem;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88.10. vienreizējās lietošanas kuņģa zondes visu vecumu pacientiem ar piltuvi ūdens ievadīšanai un  vai skalošanas šļirci;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88.11. cimdi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88.12. komplekts neatliekamām dzemdībām (vienreizējai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88.13. autoledusskapis vai aukstuma soma, ja neatliekamās medicīniskās palīdzības brigādes ekipējumā ir medikamenti, kuru glabāšanai ir nepieciešams īpašs temperatūras režīms;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88.14. termoskapis infūzijas šķīdumu uzturēšanai infūzijai piemērotā temperatūrā;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88.15. lubrikants;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Aizsardzības un glābšanas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materiāli roku, ādas un virsmu tīrīšanai un dezinfekcijai;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cietušo šķirošanas kartes (vismaz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89.3. drošības jostu un apģērba pārgriezējs;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89.4. pārnēsājams prožektors.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Individuālās aizsardzības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Gaismu atstarojošs darba apģērbs ar personāla identifikācijas apzīmējumu  – “V.Uzvārds";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90.2. nesterilie medicīniskie cimdi un aizsargapavi;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90.3. aizsargķivere;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90.4. veste ar uzrakstu “Vadības ārsts”.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90.5. sejas maska ar aizsargekrānu vai aizsargbrilles.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Neatliekamās medicīniskās palīdzības iestādes neatliekamās medicīniskās palīdzības brigādes aprīkojuma, medicīnisko ierīču un neatliekamās medicīniskās palīdzības sniegšanai nepieciešamo medikamentu vienību daudzumu, kam jāatrodas transportlīdzeklī, nosaka atbilstoši attiecīgās brigādes vidējai diennakts noslodzei, esošajam un plānotajam neatliekamās medicīniskās palīdzības sniegšanas gadījumu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r w:rsidR="00000000" w:rsidRPr="00000000" w:rsidDel="00000000">
              <w:rPr>
                <w:vertAlign w:val="superscript"/>
                <w:rtl w:val="0"/>
              </w:rPr>
              <w:t xml:space="preserve">1</w:t>
            </w:r>
            <w:r w:rsidR="00000000" w:rsidRPr="00000000" w:rsidDel="00000000">
              <w:rPr>
                <w:rtl w:val="0"/>
              </w:rPr>
              <w:t xml:space="preserve"> Specializētās neatliekamās medicīniskās palīdzības brigāžu aprīkojumu, medicīniskās ierīces, medikamentus un to apjomu nosaka Neatliekamās medicīniskās palīdzības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15.punktā iekļautajam noteikumu 89.punktam nav izmaiņu pret šobrīd spēkā esošo punkta redakciju, uzskatām, ka šis 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noteikumus ar 99.</w:t>
            </w:r>
            <w:r w:rsidR="00000000" w:rsidRPr="00000000" w:rsidDel="00000000">
              <w:rPr>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"Stacionārās ārstniecības iestādes neatliekamās medicīniskās palīdzības un pacientu uzņemšanas nodaļa nodrošina  radiosakarus kā alternatīvu saziņas kanālu diennakts režīmā saziņai ar Neatliekamās medicīniskās palīdzības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16.punkta redakciju papildināt ar punkta numuru “99.</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noteikumus ar 112.15. apakšunktu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"Slimnīcas personāla un Neatliekamās medicīniskās palīdzības dienesta neatliekamās medicīniskās palīdzības brigāžu personāla dekontaminācijai, kura ir aprīkota ar līdzekļiem un ierīcēm, kas nodrošina higiēniskās un pretepidēmiskās prasības, dezinfekcijas līdzekļiem roku, ādas un virsmu tīrīšanai, atkritumu maisiem kontaminētiem atkritumiem un atsevišķo sanitāro mezglu (tualete un dušas telpa)."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 punkta redakciju papildināt ar apakšpunkta numuru “112.15.”.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Papildināt noteikumus ar 192.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77.punkts attiecībā uz Neatliekāmās medicīniskās palīdzības brigādēm, kuras sastāvu nosaka dienesta direktors stājas spēkā 2023.gada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 punkta redakciju papildināt ar punkta numuru “192.”, kā arī lūdzam vārdu “Neatliekāmās” aizstāt ar vārdu “Neatliekamās”.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Papildināt noteikumus ar 193.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99.</w:t>
            </w:r>
            <w:r w:rsidR="00000000" w:rsidRPr="00000000" w:rsidDel="00000000">
              <w:rPr>
                <w:vertAlign w:val="superscript"/>
                <w:rtl w:val="0"/>
              </w:rPr>
              <w:t xml:space="preserve">2</w:t>
            </w:r>
            <w:r w:rsidR="00000000" w:rsidRPr="00000000" w:rsidDel="00000000">
              <w:rPr>
                <w:rtl w:val="0"/>
              </w:rPr>
              <w:t xml:space="preserve"> punkts attiecībā uz IV un V līmeņa ārstniecības iestādēm stājas spēkā 2023.gada 1.janvārī, attiecībā uz pārējām ārstniecības iestādēm, kuras nodrošina diennakts neatliekamo medicīnisko palīdzību, šis punkts stājas spēkā 2024.gada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23.panta redakciju papildināt ar punkta numuru “193.”.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punktus “Risinājuma apraksts” ar izvērstāku noteikumu projektā piedāvāto izmaiņu pamatojumu (piemēram, par aprīkojuma mainīšanu, medicīniskā skābekļa balona ietilpības maiņu utml.), pievienojot arī atsauces uz attiecīgajiem noteikumu projekta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17.11.2022.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17.11.2022.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Atzinumi_22-TA-2372.docx</dc:title>
</cp:coreProperties>
</file>

<file path=docProps/custom.xml><?xml version="1.0" encoding="utf-8"?>
<Properties xmlns="http://schemas.openxmlformats.org/officeDocument/2006/custom-properties" xmlns:vt="http://schemas.openxmlformats.org/officeDocument/2006/docPropsVTypes"/>
</file>