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Jauno zinātnieku apvienība"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12.09.2025.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12.09.2025.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