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atbalsta sniegšanai Ukrainas civiliedzīvotājiem Latvijas Republikā 2024.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Pasākumu plāns atbalsta sniegšanai Ukrainas civiliedzīvotājiem Latvijas Republikā 2024.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Plāna pielikuma 4.1.punktā pasākuma nosaukumu "Atbalsta sniegšana Eiropas Atbalsta fonda vistrūcīgākajām personām programmas darbības ietvaros" aizstāt ar nosaukumu "Atbalsta sniegšana Eiropas Sociālā fonda Plus programmas materiālās nenodrošinātības mazināšanai 2021.-2027.gadam ietvaros".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"Atbalsta sniegšana Eiropas Sociālā fonda Plus programmas materiālās nenodrošinātības mazināšanai 2021.-2027.gadam ietvaros"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Aurika Stratane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