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20.12.2024. 11.20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20.12.2024. 11.20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