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19.02.2024. 21.54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19.02.2024. 21.54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