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4. marta rīkojumā Nr. 94 "Par konceptuālo ziņojumu "Par augstskolu iekšējās pārvaldības modeļa maiņu""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21.09.2023.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21.09.2023.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