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21-TA-1420: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Gaisa aizsardzības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06.09.2023. 22.04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06.09.2023. 22.04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