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741 "Noteikumi par ostas valdes locekļu mēnešalgu un speciālo piemaksu"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09.02.2024.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09.02.2024.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