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09.10.2024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09.10.2024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