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21-TA-1773: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"Zvejnieki", Rendas pagastā, Kuldīgas novadā, nodošanu privatizācijai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05.10.2023. 11.24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05.10.2023. 11.24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Atzinumi_21-TA-1773.docx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