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06.12.2022. 18.48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06.12.2022. 18.48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