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sniegt atzinumu attiecībā uz precizēto MK noteikumu projektu līdz š.g. 1.decembrim. Informējam, ka atzinums tiks sniegts līdz š.g. 5.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01.12.2023.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01.12.2023.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