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"V1088" Olaines pagastā, Olaines novadā nodošanu Olaines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20.03.2025.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20.03.2025.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