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profesionālās kvalifikācijas eksāmenu saturu un norises kārtību Aizsardzības ministrijas padotībā esošajās profesionālās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21.01.2026.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21.01.2026.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