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17.08.2026. 11.54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17.08.2026. 11.54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