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9.11.2022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9.11.2022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