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8.06.2024. 1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8.06.2024. 1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