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Solutions_Ārpus TAP iebildumi_CPL_izziņa)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iebildumi_Sankciju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iebildumi_Reklāmas lik_izziņa)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iebildumi_Preču un pakalpojumu piekļust.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iebildumi_NILLTPFNL_izziņa)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iebildumi_NKAL_izziņa)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08.05.2026.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08.05.2026.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