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mājputnus un nebrīvē turētus putnus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14.11.2023. noteikumu Nr. 649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nepiederošas personas nepiekļūst mājputnu un nebrīvē turētu putnu novietnēm;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darbiniekiem un personām, kas nonāk kontaktā ar mājputniem un nebrīvē turētiem putniem, ir darba vai maiņas apģērbs un apavi.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Pārtikas un veterinārā dienesta teritoriālajai struktūrvienībai.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Aizliegts mājputnus un nebrīvē turētus ūdensputnus izlaist dabīgas izcelsmes ūdenstilpēs. Mājputnus un nebrīvē turētus putnus atļauts izlaist mākslīgi izveidotās ūdenstilpēs, ja nodrošina to norobežošanu, izmantojot līdzekļus, kas nepieļauj savvaļas ūdensputnu piekļuvi, un tās izmanto tikai mājputnu un nebrīvē turētu ūdensputnu sugām.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mājputnus un nebrīvē turētus putnus: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tur, baro un dzirdina slēgtās telpās vai teritorijā, kuru sedz ūdensnecaurlaidīgs jumts un kuras sāni norobežoti, lai novērstu savvaļas ūdensputnu piekļuvi;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izlaiž ganībās vai pastaigu laukumos, kuru sāni norobežoti, lai novērstu savvaļas ūdensputnu piekļuvi ganībām un pastaigu laukumiem;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barojot un dzirdinot neizmanto virszemes ūdenstilpēs iegūtu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kuru Pārtikas un veterinārais dienests noteicis saskaņā ar normatīvajiem aktiem par putnu gripas uzliesmojuma likvidēšanas un draudu novēršanas kārtību un informāciju par to publicējis oficiālajā izdevumā "Latvijas Vēstnesis":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mājputnu un nebrīvē turētu putnu piedalīšanās pasākumos, kurus organizē saskaņā ar normatīvajiem aktiem par kārtību, kādā organizējamas dzīvnieku sacensības, tirgi, izsoles, izstādes un citi pasākumi ar dzīvnieku piedalīšanos, izņemot gadījumu, ja izstādēs ar mājputnu un nebrīvē turētu putnu piedalīšanos nodrošina šā pielikuma 7.2.  apakšpunktā noteikto papildu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izlaist pasta baložus;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mājputnu un nebrīvē turētu putnu izstādes organizē saskaņā ar normatīvajiem aktiem par kārtību, kādā organizējamas dzīvnieku sacensības, tirgi, izsoles, izstādes un citi pasākumi ar dzīvnieku piedalīšanos, un ir īstenoti šādi papildu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mājputnu izcelsmes novietnei nav noteikts dzīvu mājputnu pārvietošanas aizliegums;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izstādē piedalās tikai mājputni un nebrīvē turēti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izstādes organizētājs: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7.2.3.1. par putniem, kas piedalīsies izstādē, ne vēlāk kā piecas darbdienas pirms izstādes iesniedz Pārtikas un veterinārajā dienestā informāciju, kurā norāda mājputnu izcelsmes novietnes reģistrācijas numuru, mājputnu skaitu un sugu, bet par nebrīvē turētiem putniem – izcelsmes novietnes adresi, to skaitu un sugu;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7.2.3.2. nodrošina, ka izstādē piedalās putni, kuru izcelsmes vieta atrodas Latvijā. Šie noteikumi attiecas uz tādām izcelsmes vietām, kurās putni pēdējās 30 dienas uzturējušies Latvijas teritorijā attiecīgajā novietnē;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7.2.3.3. nodrošina, ka izstādes laikā nenotiek putnu atsavināšana, piemēram, putnu tirdzniecība vai to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7.2.3.4. izstādes teritorijā, kurā atrodas putni, aizliedz ievest suņus, kaķus un citus lolojumdzīvniekus;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7.2.3.5. izstādi organizē vietā, kura no augšas ir norobežota ar ūdensnecaurlaidīgu materiālu. Nožogojumu vai būrus, kuros putnus tur pasākuma laikā, ir atļauts no augšas noklāt ar ūdensnecaurlaidīgu materiālu. Izstādes laikā mājputni un nebrīvē turēti putni ir pasargāti no kontakta ar savvaļas 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7.2.3.6. izstādes laikā nožogojumus vai būrus ar putniem no dažādām novietnēm izvieto vismaz divu metru attālumā citu no cita vai izvieto ūdensnecaurlaidīgu starpsienu, kas nepieļauj kontaktu ar blakus esošajā nožogojumā vai būrī no citas novietnes izvietotajiem 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7.2.3.7. nodrošina, ka ūdensputni netiek izstādīti kopā ar citām mājputnu vai nebrīvē turēto putnu sugām, izņemot gadījumu, ja tiek nodrošināts, ka ūdensputnus izvieto vismaz piecu metru attālumā no citiem mājputniem un nebrīvē turētiem putniem, lai nepieļautu to kontaktu;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7.2.3.8. pie ieejas izstādē apmeklētājiem nodrošina bukletus vai citu informatīvu materiālu, kurā apmeklētājus informē par biodrošības pasākumiem izstādes apmeklējuma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7.2.3.9. izstādes laikā ar savāktajiem putnu izkārnījumiem, pakaišiem un spalvām rīkojas saskaņā ar normatīvajiem aktiem dzīvnieku izcelsmes blakusproduktu aprites jomā vai normatīvajiem aktiem atkritumu apsaimniekošanas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7.2.3.10. kontrolē, lai dzīvnieku īpašnieks vai turētājs saskarē ar putniem lieto cimdus vai pēc saskares ar tiem nomazgā rokas ar ziepēm un ūdeni un dezinficē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dzīvnieku īpašnieks vai turētājs: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 nodrošina novietnē esošo putnu veselības uzraudzību 21 dienu (turpmāk – monitoringa periods) pirms izstādes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7.2.4.1.1. veic visa ganāmpulka veselības uzraudzību, kuras laikā katru dienu novēro putnu veselības stāvokli. Šajā laikā nav atļauts izvest putnus no novietnes un ievest putnus no citas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7.2.4.1.2. monitoringa periodā izolē putnus, kas piedalīsies izstādē, un tos kopj un baro atsevišķi no pamatganāmpulka;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7.2.4.2. monitoringa perioda beigās 48 stundu laikā pirms plānotās izstādes nodrošina putnu klīnisko izmeklēšanu. Klīniskajai izmeklēšanai uzaicina praktizējošu veterinārārstu, kas rīkojas saskaņā ar šā pielikuma 7.2.5.1. apakšpunktā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7.2.4.3. visiem ūdensputniem, ko ved uz izstādi, ne agrāk kā septiņu dienu laikā pirms plānotās pārvietošanas uz izstādi nodrošina laboratorisko izmeklēšanu uz augsti patogēno putnu gripu, un izmeklējumu rezultātiem jābūt negatīviem;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7.2.4.4. ūdensputnus atlasa un tur atsevišķi no pamatganāmpulka laikā, kad tiek ņemti paraugi un saņemti laboratorisko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7.2.4.5. šā pielikuma 7.2.4.3. un 7.2.5.1. apakšpunktā minētos dokumentus – laboratorisko izmeklējumu rezultātus un praktizējoša veterinārārsta apliecinājumu – uzrāda pēc Pārtikas un veterinārā dienesta inspektora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7.2.4.6. nožogojumos un būros, kuros uzturas putni, ievieto tikai ūdeni un putniem paredzēto līdzatvesto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7.2.4.7. no putniem savāktos izkārnījumus, pakaišus un spalvas glabā ūdensnecaurlaidīgā materiālā un pēc izstādes tos nodod izstādes organizētājam vai aizved atpakaļ uz putnu izcelsmes novietni;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7.2.4.8. uzrauga, lai apmeklētāji ar rokām neaizskar putnus un tos nebaro;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7.2.4.9. saskarē ar putniem lieto cimdus vai pēc saskares ar tiem nomazgā rokas ar ziepēm un ūdeni un dezinficē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praktizējošs veterinārārsts: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izsniedz parakstītu un apzīmogotu apliecinājumu, ja putnu izmeklēšanas laikā konstatē, ka putni ir klīniski veseli un tiem nav konstatētas slimības pazīmes, kas liecina par inficēšanos ar augsti patogēno putnu gripu vai citām putnu infekcijas slimībām. Ūdensputnu klīniskās izmeklēšanas laikā praktizējošs veterinārārsts ņem vērā šā pielikuma 7.2.4.3. apakšpunktā minēto laboratorisko izmeklējumu rezultātus augsti patogēnās putnu gripas ierosinātāja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ar kuru izstādes organizatoram noslēgts līgums atbilstoši normatīvajiem aktiem par kārtību, kādā organizējamas dzīvnieku sacensības, tirgi, izsoles, izstādes un citi pasākumi ar dzīvnieku piedalīšanos klātbūtni, nekavējoties informē Pārtikas un veterināro dienestu, ja rodas aizdomas par putnu saslimšanu ar infekcijas slimību.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Pēc slimu vai ievainotu savvaļas ūdensputnu ievietošanas dzīvnieku patversmē vai savvaļas putnu rehabilitācijas centrā nodrošina šo putnu 21 dienu ilgu: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turēšanu izolācijā no pārējiem patversmē vai rehabilitācijas centrā esošajiem putniem;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23-TA-3082</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noteikumu_konsolidētā_versija_p2_23-TA-3082.docx</dc:title>
</cp:coreProperties>
</file>

<file path=docProps/custom.xml><?xml version="1.0" encoding="utf-8"?>
<Properties xmlns="http://schemas.openxmlformats.org/officeDocument/2006/custom-properties" xmlns:vt="http://schemas.openxmlformats.org/officeDocument/2006/docPropsVTypes"/>
</file>