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konkursa "Maksas televīzijas pakalpojuma nodrošināšana zemes apraidē" komisiju un nolikumu"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25-TA-1826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