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72B42" w14:textId="77777777" w:rsidR="00637F69" w:rsidRDefault="00637F69" w:rsidP="00637F69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bookmarkStart w:id="0" w:name="_Hlk90283775"/>
      <w:r>
        <w:rPr>
          <w:rFonts w:cstheme="minorHAnsi"/>
          <w:color w:val="auto"/>
          <w:szCs w:val="22"/>
        </w:rPr>
        <w:t xml:space="preserve">Pielikums </w:t>
      </w:r>
    </w:p>
    <w:p w14:paraId="2393685B" w14:textId="77777777" w:rsidR="00637F69" w:rsidRDefault="00637F69" w:rsidP="00637F69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Ministru kabineta </w:t>
      </w:r>
    </w:p>
    <w:p w14:paraId="69173BC1" w14:textId="77777777" w:rsidR="00637F69" w:rsidRDefault="00637F69" w:rsidP="00637F69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>2024. gada 9. janvāra</w:t>
      </w:r>
    </w:p>
    <w:p w14:paraId="3B5C4D01" w14:textId="77777777" w:rsidR="00637F69" w:rsidRDefault="00637F69" w:rsidP="00637F69">
      <w:pPr>
        <w:pStyle w:val="paragraphheader"/>
        <w:spacing w:before="0" w:after="0"/>
        <w:jc w:val="right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rīkojumam Nr. </w:t>
      </w:r>
      <w:r>
        <w:rPr>
          <w:rFonts w:cstheme="minorHAnsi"/>
          <w:color w:val="auto"/>
          <w:szCs w:val="22"/>
        </w:rPr>
        <w:t>8</w:t>
      </w:r>
      <w:bookmarkEnd w:id="0"/>
    </w:p>
    <w:p w14:paraId="5F02FCCC" w14:textId="77777777" w:rsidR="00637F69" w:rsidRDefault="00637F69" w:rsidP="00637F69">
      <w:pPr>
        <w:pStyle w:val="paragraphheader"/>
        <w:spacing w:before="0" w:after="0"/>
        <w:jc w:val="right"/>
        <w:rPr>
          <w:b/>
        </w:rPr>
      </w:pPr>
    </w:p>
    <w:p w14:paraId="10A90B5C" w14:textId="77777777" w:rsidR="00637F69" w:rsidRDefault="00637F69" w:rsidP="00637F69">
      <w:pPr>
        <w:pStyle w:val="paragraphheader"/>
        <w:spacing w:before="0" w:after="0"/>
        <w:jc w:val="center"/>
        <w:rPr>
          <w:b/>
        </w:rPr>
      </w:pPr>
      <w:r>
        <w:rPr>
          <w:b/>
        </w:rPr>
        <w:t>Ukrainas valdības īpašumā nododamie valstij piekritīgie transportlīdzekļi</w:t>
      </w:r>
    </w:p>
    <w:p w14:paraId="40257574" w14:textId="77777777" w:rsidR="00637F69" w:rsidRDefault="00637F69" w:rsidP="00637F69"/>
    <w:tbl>
      <w:tblPr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1"/>
        <w:gridCol w:w="2552"/>
        <w:gridCol w:w="1275"/>
        <w:gridCol w:w="1985"/>
        <w:gridCol w:w="2551"/>
      </w:tblGrid>
      <w:tr w:rsidR="00637F69" w:rsidRPr="00787A6E" w14:paraId="2AA365BB" w14:textId="77777777" w:rsidTr="00D536BA">
        <w:trPr>
          <w:trHeight w:val="423"/>
        </w:trPr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794754" w14:textId="77777777" w:rsidR="00440C28" w:rsidRDefault="00637F69" w:rsidP="00D536BA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Nr.</w:t>
            </w:r>
          </w:p>
          <w:p w14:paraId="7817C358" w14:textId="2FAFA5D2" w:rsidR="00637F69" w:rsidRPr="00787A6E" w:rsidRDefault="00637F69" w:rsidP="00D536BA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p. k.</w:t>
            </w:r>
          </w:p>
        </w:tc>
        <w:tc>
          <w:tcPr>
            <w:tcW w:w="8363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AE0FDD" w14:textId="77777777" w:rsidR="00637F69" w:rsidRPr="00787A6E" w:rsidRDefault="00637F69" w:rsidP="00D536BA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Transportlīdzekļi</w:t>
            </w:r>
          </w:p>
        </w:tc>
      </w:tr>
      <w:tr w:rsidR="00637F69" w:rsidRPr="00787A6E" w14:paraId="269C7340" w14:textId="77777777" w:rsidTr="00D536BA">
        <w:trPr>
          <w:trHeight w:val="252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82859B" w14:textId="77777777" w:rsidR="00637F69" w:rsidRPr="00787A6E" w:rsidRDefault="00637F69" w:rsidP="00D536BA">
            <w:pPr>
              <w:rPr>
                <w:color w:val="auto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C80DE" w14:textId="77777777" w:rsidR="00637F69" w:rsidRPr="00787A6E" w:rsidRDefault="00637F69" w:rsidP="00D536BA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marka un modelis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F8C4A1" w14:textId="77777777" w:rsidR="00637F69" w:rsidRPr="00787A6E" w:rsidRDefault="00637F69" w:rsidP="00D536BA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 xml:space="preserve">izlaides gads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C1141" w14:textId="77777777" w:rsidR="00637F69" w:rsidRPr="00787A6E" w:rsidRDefault="00637F69" w:rsidP="00D536BA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bilances vērtība (</w:t>
            </w:r>
            <w:r w:rsidRPr="00787A6E">
              <w:rPr>
                <w:i/>
                <w:color w:val="auto"/>
                <w:szCs w:val="28"/>
              </w:rPr>
              <w:t>euro</w:t>
            </w:r>
            <w:r w:rsidRPr="00787A6E">
              <w:rPr>
                <w:color w:val="auto"/>
                <w:szCs w:val="28"/>
              </w:rPr>
              <w:t>)*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4ED05D" w14:textId="77777777" w:rsidR="00637F69" w:rsidRPr="00787A6E" w:rsidRDefault="00637F69" w:rsidP="00D536BA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provizoriskā tirgus cena, par kādu Valsts ieņēmumu dienests varētu realizēt transportlīdzekli (</w:t>
            </w:r>
            <w:r w:rsidRPr="00787A6E">
              <w:rPr>
                <w:i/>
                <w:iCs/>
                <w:color w:val="auto"/>
                <w:szCs w:val="28"/>
              </w:rPr>
              <w:t>euro</w:t>
            </w:r>
            <w:r w:rsidRPr="00787A6E">
              <w:rPr>
                <w:color w:val="auto"/>
                <w:szCs w:val="28"/>
              </w:rPr>
              <w:t xml:space="preserve">) </w:t>
            </w:r>
          </w:p>
        </w:tc>
      </w:tr>
      <w:tr w:rsidR="00637F69" w:rsidRPr="00787A6E" w14:paraId="402E806B" w14:textId="77777777" w:rsidTr="00440C28">
        <w:trPr>
          <w:trHeight w:val="49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E34A4" w14:textId="77777777" w:rsidR="00637F69" w:rsidRPr="00787A6E" w:rsidRDefault="00637F69" w:rsidP="00637F69">
            <w:pPr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3661F9" w14:textId="1413354E" w:rsidR="00637F69" w:rsidRPr="00905689" w:rsidRDefault="00F60B0B" w:rsidP="00440C28">
            <w:pPr>
              <w:rPr>
                <w:color w:val="auto"/>
                <w:szCs w:val="28"/>
              </w:rPr>
            </w:pPr>
            <w:r w:rsidRPr="00905689">
              <w:rPr>
                <w:color w:val="000000"/>
              </w:rPr>
              <w:t>MITSUBISHI OUTLANDER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598AF6" w14:textId="2DADD081" w:rsidR="00637F69" w:rsidRPr="00905689" w:rsidRDefault="00382C5C" w:rsidP="00637F69">
            <w:pPr>
              <w:jc w:val="center"/>
              <w:rPr>
                <w:color w:val="auto"/>
                <w:szCs w:val="28"/>
              </w:rPr>
            </w:pPr>
            <w:r w:rsidRPr="00905689">
              <w:rPr>
                <w:color w:val="000000"/>
              </w:rPr>
              <w:t>2010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34E2B8" w14:textId="77777777" w:rsidR="00637F69" w:rsidRPr="00905689" w:rsidRDefault="00637F69" w:rsidP="00637F69">
            <w:pPr>
              <w:jc w:val="center"/>
              <w:rPr>
                <w:color w:val="auto"/>
                <w:szCs w:val="28"/>
              </w:rPr>
            </w:pPr>
            <w:r w:rsidRPr="00905689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EAA7A7" w14:textId="65AAC91B" w:rsidR="00637F69" w:rsidRPr="00905689" w:rsidRDefault="009305C2" w:rsidP="00C01861">
            <w:pPr>
              <w:tabs>
                <w:tab w:val="left" w:pos="580"/>
                <w:tab w:val="right" w:pos="2335"/>
              </w:tabs>
              <w:jc w:val="center"/>
              <w:rPr>
                <w:color w:val="auto"/>
                <w:szCs w:val="28"/>
              </w:rPr>
            </w:pPr>
            <w:r w:rsidRPr="00905689">
              <w:rPr>
                <w:color w:val="000000"/>
              </w:rPr>
              <w:t>5400</w:t>
            </w:r>
          </w:p>
        </w:tc>
      </w:tr>
      <w:tr w:rsidR="00637F69" w:rsidRPr="00787A6E" w14:paraId="2C433115" w14:textId="77777777" w:rsidTr="00440C28">
        <w:trPr>
          <w:trHeight w:val="50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015F0A" w14:textId="77777777" w:rsidR="00637F69" w:rsidRPr="00787A6E" w:rsidRDefault="00637F69" w:rsidP="00637F69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A7D81F" w14:textId="361067D7" w:rsidR="00637F69" w:rsidRPr="00905689" w:rsidRDefault="00F60B0B" w:rsidP="00440C28">
            <w:pPr>
              <w:rPr>
                <w:color w:val="auto"/>
                <w:szCs w:val="28"/>
              </w:rPr>
            </w:pPr>
            <w:r w:rsidRPr="00905689">
              <w:rPr>
                <w:color w:val="000000"/>
              </w:rPr>
              <w:t>AUDI A4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1B2722" w14:textId="2DE1EA11" w:rsidR="00637F69" w:rsidRPr="00905689" w:rsidRDefault="00382C5C" w:rsidP="00637F69">
            <w:pPr>
              <w:jc w:val="center"/>
              <w:rPr>
                <w:color w:val="auto"/>
                <w:szCs w:val="28"/>
              </w:rPr>
            </w:pPr>
            <w:r w:rsidRPr="00905689">
              <w:rPr>
                <w:color w:val="000000"/>
              </w:rPr>
              <w:t>2007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8FF38" w14:textId="77777777" w:rsidR="00637F69" w:rsidRPr="00905689" w:rsidRDefault="00637F69" w:rsidP="00637F69">
            <w:pPr>
              <w:jc w:val="center"/>
              <w:rPr>
                <w:color w:val="auto"/>
                <w:szCs w:val="28"/>
              </w:rPr>
            </w:pPr>
            <w:r w:rsidRPr="00905689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23E633" w14:textId="7F33E8DA" w:rsidR="00637F69" w:rsidRPr="00905689" w:rsidRDefault="009305C2" w:rsidP="00774987">
            <w:pPr>
              <w:jc w:val="center"/>
              <w:rPr>
                <w:color w:val="auto"/>
                <w:szCs w:val="28"/>
              </w:rPr>
            </w:pPr>
            <w:r w:rsidRPr="00905689">
              <w:rPr>
                <w:color w:val="000000"/>
              </w:rPr>
              <w:t>3350</w:t>
            </w:r>
          </w:p>
        </w:tc>
      </w:tr>
      <w:tr w:rsidR="00637F69" w:rsidRPr="00787A6E" w14:paraId="2B656BD5" w14:textId="77777777" w:rsidTr="00440C28">
        <w:trPr>
          <w:trHeight w:val="50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EC487" w14:textId="77777777" w:rsidR="00637F69" w:rsidRPr="00787A6E" w:rsidRDefault="00637F69" w:rsidP="00637F69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8636FA" w14:textId="697A510E" w:rsidR="00637F69" w:rsidRPr="00905689" w:rsidRDefault="00F60B0B" w:rsidP="00440C28">
            <w:pPr>
              <w:rPr>
                <w:color w:val="auto"/>
                <w:szCs w:val="28"/>
              </w:rPr>
            </w:pPr>
            <w:r w:rsidRPr="00905689">
              <w:rPr>
                <w:color w:val="000000"/>
              </w:rPr>
              <w:t>FORD MONDEO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F7D6AE" w14:textId="78A1FC70" w:rsidR="00637F69" w:rsidRPr="00905689" w:rsidRDefault="00382C5C" w:rsidP="00637F69">
            <w:pPr>
              <w:jc w:val="center"/>
              <w:rPr>
                <w:color w:val="auto"/>
                <w:szCs w:val="28"/>
              </w:rPr>
            </w:pPr>
            <w:r w:rsidRPr="00905689">
              <w:rPr>
                <w:color w:val="000000"/>
              </w:rPr>
              <w:t>2014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F3C473" w14:textId="77777777" w:rsidR="00637F69" w:rsidRPr="00905689" w:rsidRDefault="00637F69" w:rsidP="00637F69">
            <w:pPr>
              <w:jc w:val="center"/>
              <w:rPr>
                <w:color w:val="auto"/>
                <w:szCs w:val="28"/>
              </w:rPr>
            </w:pPr>
            <w:r w:rsidRPr="00905689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C457B3" w14:textId="0ADF5016" w:rsidR="00637F69" w:rsidRPr="00905689" w:rsidRDefault="00CF2C81" w:rsidP="00774987">
            <w:pPr>
              <w:tabs>
                <w:tab w:val="center" w:pos="1167"/>
                <w:tab w:val="right" w:pos="2335"/>
              </w:tabs>
              <w:jc w:val="center"/>
              <w:rPr>
                <w:color w:val="auto"/>
                <w:szCs w:val="28"/>
              </w:rPr>
            </w:pPr>
            <w:r w:rsidRPr="00905689">
              <w:rPr>
                <w:color w:val="000000"/>
              </w:rPr>
              <w:t>5500</w:t>
            </w:r>
          </w:p>
        </w:tc>
      </w:tr>
      <w:tr w:rsidR="00637F69" w:rsidRPr="00787A6E" w14:paraId="07589A75" w14:textId="77777777" w:rsidTr="00440C28">
        <w:trPr>
          <w:trHeight w:val="50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E6A351" w14:textId="77777777" w:rsidR="00637F69" w:rsidRPr="00787A6E" w:rsidRDefault="00637F69" w:rsidP="00637F69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4.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144B91" w14:textId="0058CB42" w:rsidR="00637F69" w:rsidRPr="00905689" w:rsidRDefault="00F60B0B" w:rsidP="00440C28">
            <w:pPr>
              <w:rPr>
                <w:color w:val="auto"/>
                <w:szCs w:val="28"/>
              </w:rPr>
            </w:pPr>
            <w:r w:rsidRPr="00905689">
              <w:rPr>
                <w:color w:val="000000"/>
              </w:rPr>
              <w:t>VW TOUAREG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A3DE4F" w14:textId="159FC8AA" w:rsidR="00637F69" w:rsidRPr="00905689" w:rsidRDefault="00382C5C" w:rsidP="00637F69">
            <w:pPr>
              <w:jc w:val="center"/>
              <w:rPr>
                <w:color w:val="auto"/>
                <w:szCs w:val="28"/>
              </w:rPr>
            </w:pPr>
            <w:r w:rsidRPr="00905689">
              <w:rPr>
                <w:color w:val="000000"/>
              </w:rPr>
              <w:t>2008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942E00" w14:textId="77777777" w:rsidR="00637F69" w:rsidRPr="00905689" w:rsidRDefault="00637F69" w:rsidP="00637F69">
            <w:pPr>
              <w:jc w:val="center"/>
              <w:rPr>
                <w:color w:val="auto"/>
                <w:szCs w:val="28"/>
              </w:rPr>
            </w:pPr>
            <w:r w:rsidRPr="00905689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B5A3C5" w14:textId="34100C19" w:rsidR="00637F69" w:rsidRPr="00905689" w:rsidRDefault="00CF2C81" w:rsidP="00774987">
            <w:pPr>
              <w:jc w:val="center"/>
              <w:rPr>
                <w:color w:val="auto"/>
                <w:szCs w:val="28"/>
              </w:rPr>
            </w:pPr>
            <w:r w:rsidRPr="00905689">
              <w:rPr>
                <w:color w:val="000000"/>
              </w:rPr>
              <w:t>4200</w:t>
            </w:r>
          </w:p>
        </w:tc>
      </w:tr>
      <w:tr w:rsidR="00637F69" w:rsidRPr="00787A6E" w14:paraId="5B631105" w14:textId="77777777" w:rsidTr="00440C28">
        <w:trPr>
          <w:trHeight w:val="489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2A1E78" w14:textId="77777777" w:rsidR="00637F69" w:rsidRPr="00787A6E" w:rsidRDefault="00637F69" w:rsidP="00637F69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5.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DFC2A1" w14:textId="7F266E0C" w:rsidR="00637F69" w:rsidRPr="00905689" w:rsidRDefault="00181A8A" w:rsidP="00440C28">
            <w:pPr>
              <w:rPr>
                <w:color w:val="auto"/>
                <w:szCs w:val="28"/>
              </w:rPr>
            </w:pPr>
            <w:r w:rsidRPr="00905689">
              <w:rPr>
                <w:color w:val="000000"/>
              </w:rPr>
              <w:t>NISSAN QASHQAI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3A56A8" w14:textId="47B2136B" w:rsidR="00637F69" w:rsidRPr="00905689" w:rsidRDefault="00382C5C" w:rsidP="00440C28">
            <w:pPr>
              <w:tabs>
                <w:tab w:val="left" w:pos="330"/>
                <w:tab w:val="center" w:pos="562"/>
              </w:tabs>
              <w:jc w:val="center"/>
              <w:rPr>
                <w:color w:val="auto"/>
                <w:szCs w:val="28"/>
              </w:rPr>
            </w:pPr>
            <w:r w:rsidRPr="00905689">
              <w:rPr>
                <w:color w:val="000000"/>
              </w:rPr>
              <w:t>2011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B3F66" w14:textId="77777777" w:rsidR="00637F69" w:rsidRPr="00905689" w:rsidRDefault="00637F69" w:rsidP="00637F69">
            <w:pPr>
              <w:jc w:val="center"/>
              <w:rPr>
                <w:color w:val="auto"/>
                <w:szCs w:val="28"/>
              </w:rPr>
            </w:pPr>
            <w:r w:rsidRPr="00905689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5C1A21" w14:textId="66ACE615" w:rsidR="00637F69" w:rsidRPr="00905689" w:rsidRDefault="005255DC" w:rsidP="00774987">
            <w:pPr>
              <w:jc w:val="center"/>
              <w:rPr>
                <w:color w:val="auto"/>
                <w:szCs w:val="28"/>
              </w:rPr>
            </w:pPr>
            <w:r w:rsidRPr="00905689">
              <w:rPr>
                <w:color w:val="000000"/>
              </w:rPr>
              <w:t>5500</w:t>
            </w:r>
          </w:p>
        </w:tc>
      </w:tr>
      <w:tr w:rsidR="00637F69" w:rsidRPr="00787A6E" w14:paraId="781290D3" w14:textId="77777777" w:rsidTr="00440C28">
        <w:trPr>
          <w:trHeight w:val="50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0CD07" w14:textId="77777777" w:rsidR="00637F69" w:rsidRPr="00787A6E" w:rsidRDefault="00637F69" w:rsidP="00637F69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6.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1641B7" w14:textId="6B9646C9" w:rsidR="00637F69" w:rsidRPr="00905689" w:rsidRDefault="00181A8A" w:rsidP="00440C28">
            <w:pPr>
              <w:rPr>
                <w:color w:val="auto"/>
                <w:szCs w:val="28"/>
              </w:rPr>
            </w:pPr>
            <w:r w:rsidRPr="00905689">
              <w:rPr>
                <w:color w:val="000000"/>
              </w:rPr>
              <w:t>MERCEDES BENZ SPRINTER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E3B77D" w14:textId="04B52FBC" w:rsidR="00CC75DC" w:rsidRPr="00905689" w:rsidRDefault="00CC75DC" w:rsidP="00440C28">
            <w:pPr>
              <w:jc w:val="center"/>
              <w:rPr>
                <w:szCs w:val="28"/>
              </w:rPr>
            </w:pPr>
            <w:r w:rsidRPr="00905689">
              <w:rPr>
                <w:color w:val="000000"/>
              </w:rPr>
              <w:t>2008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03151C" w14:textId="77777777" w:rsidR="00637F69" w:rsidRPr="00905689" w:rsidRDefault="00637F69" w:rsidP="00637F69">
            <w:pPr>
              <w:jc w:val="center"/>
              <w:rPr>
                <w:color w:val="auto"/>
                <w:szCs w:val="28"/>
              </w:rPr>
            </w:pPr>
            <w:r w:rsidRPr="00905689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4DB482" w14:textId="32112FD2" w:rsidR="00637F69" w:rsidRPr="00905689" w:rsidRDefault="001A4757" w:rsidP="00774987">
            <w:pPr>
              <w:tabs>
                <w:tab w:val="center" w:pos="1167"/>
                <w:tab w:val="right" w:pos="2335"/>
              </w:tabs>
              <w:jc w:val="center"/>
              <w:rPr>
                <w:color w:val="auto"/>
                <w:szCs w:val="28"/>
              </w:rPr>
            </w:pPr>
            <w:r w:rsidRPr="00905689">
              <w:rPr>
                <w:color w:val="000000"/>
              </w:rPr>
              <w:t>2500</w:t>
            </w:r>
          </w:p>
        </w:tc>
      </w:tr>
      <w:tr w:rsidR="00637F69" w:rsidRPr="00787A6E" w14:paraId="293FFF9C" w14:textId="77777777" w:rsidTr="00440C28">
        <w:trPr>
          <w:trHeight w:val="50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4AF84B" w14:textId="77777777" w:rsidR="00637F69" w:rsidRPr="00787A6E" w:rsidRDefault="00637F69" w:rsidP="00637F69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7.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244904" w14:textId="72B02C09" w:rsidR="00637F69" w:rsidRPr="00905689" w:rsidRDefault="00181A8A" w:rsidP="00440C28">
            <w:pPr>
              <w:tabs>
                <w:tab w:val="center" w:pos="1201"/>
              </w:tabs>
              <w:rPr>
                <w:color w:val="auto"/>
                <w:szCs w:val="28"/>
              </w:rPr>
            </w:pPr>
            <w:r w:rsidRPr="00905689">
              <w:rPr>
                <w:color w:val="000000"/>
              </w:rPr>
              <w:t>OPEL VIVARO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11C3FE" w14:textId="1ADB1F64" w:rsidR="00637F69" w:rsidRPr="00905689" w:rsidRDefault="00CC75DC" w:rsidP="00FB19EA">
            <w:pPr>
              <w:tabs>
                <w:tab w:val="left" w:pos="430"/>
                <w:tab w:val="center" w:pos="562"/>
              </w:tabs>
              <w:jc w:val="center"/>
              <w:rPr>
                <w:color w:val="auto"/>
                <w:szCs w:val="28"/>
              </w:rPr>
            </w:pPr>
            <w:r w:rsidRPr="00905689">
              <w:rPr>
                <w:color w:val="000000"/>
              </w:rPr>
              <w:t>2007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98C12F" w14:textId="77777777" w:rsidR="00637F69" w:rsidRPr="00905689" w:rsidRDefault="00637F69" w:rsidP="00637F69">
            <w:pPr>
              <w:jc w:val="center"/>
              <w:rPr>
                <w:color w:val="auto"/>
                <w:szCs w:val="28"/>
              </w:rPr>
            </w:pPr>
            <w:r w:rsidRPr="00905689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382713" w14:textId="0F9F984A" w:rsidR="00207C8E" w:rsidRPr="00905689" w:rsidRDefault="00207C8E" w:rsidP="00440C28">
            <w:pPr>
              <w:jc w:val="center"/>
              <w:rPr>
                <w:szCs w:val="28"/>
              </w:rPr>
            </w:pPr>
            <w:r w:rsidRPr="00905689">
              <w:rPr>
                <w:color w:val="000000"/>
              </w:rPr>
              <w:t>3400</w:t>
            </w:r>
          </w:p>
        </w:tc>
      </w:tr>
      <w:tr w:rsidR="00EA1A19" w:rsidRPr="00787A6E" w14:paraId="447609AB" w14:textId="77777777" w:rsidTr="00440C28">
        <w:trPr>
          <w:trHeight w:val="50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3D2D0" w14:textId="7231D540" w:rsidR="00EA1A19" w:rsidRDefault="00EA1A19" w:rsidP="00637F69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B692D" w14:textId="1AA20699" w:rsidR="00EA1A19" w:rsidRPr="00905689" w:rsidRDefault="00181A8A" w:rsidP="00440C28">
            <w:r w:rsidRPr="00905689">
              <w:rPr>
                <w:color w:val="000000"/>
              </w:rPr>
              <w:t>HYUNDAI TERRACAN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EC7AC" w14:textId="3720F0DC" w:rsidR="00EA1A19" w:rsidRPr="00905689" w:rsidRDefault="00CC75DC" w:rsidP="00637F69">
            <w:pPr>
              <w:jc w:val="center"/>
            </w:pPr>
            <w:r w:rsidRPr="00905689">
              <w:rPr>
                <w:color w:val="000000"/>
              </w:rPr>
              <w:t>2004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EF1A01" w14:textId="7F36851E" w:rsidR="00EA1A19" w:rsidRPr="00905689" w:rsidRDefault="00BB13F4" w:rsidP="00637F69">
            <w:pPr>
              <w:jc w:val="center"/>
              <w:rPr>
                <w:color w:val="auto"/>
                <w:szCs w:val="28"/>
              </w:rPr>
            </w:pPr>
            <w:r w:rsidRPr="00905689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C57068" w14:textId="56CCE8B7" w:rsidR="00EA1A19" w:rsidRPr="00905689" w:rsidRDefault="00207C8E" w:rsidP="00774987">
            <w:pPr>
              <w:jc w:val="center"/>
            </w:pPr>
            <w:r w:rsidRPr="00905689">
              <w:rPr>
                <w:color w:val="000000"/>
              </w:rPr>
              <w:t>3150</w:t>
            </w:r>
          </w:p>
        </w:tc>
      </w:tr>
      <w:tr w:rsidR="00EA1A19" w:rsidRPr="00787A6E" w14:paraId="53E2F05F" w14:textId="77777777" w:rsidTr="00440C28">
        <w:trPr>
          <w:trHeight w:val="50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E86185" w14:textId="2B942683" w:rsidR="00EA1A19" w:rsidRDefault="00EA1A19" w:rsidP="00637F69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1EBFB" w14:textId="07845F35" w:rsidR="00EA1A19" w:rsidRPr="00905689" w:rsidRDefault="00181A8A" w:rsidP="00440C28">
            <w:r w:rsidRPr="00905689">
              <w:rPr>
                <w:color w:val="000000"/>
              </w:rPr>
              <w:t>VOLVO XC90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6CCA9" w14:textId="44A974F5" w:rsidR="00EA1A19" w:rsidRPr="00905689" w:rsidRDefault="00CC75DC" w:rsidP="00637F69">
            <w:pPr>
              <w:jc w:val="center"/>
            </w:pPr>
            <w:r w:rsidRPr="00905689">
              <w:rPr>
                <w:color w:val="000000"/>
              </w:rPr>
              <w:t>2008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62605" w14:textId="67001EB5" w:rsidR="00EA1A19" w:rsidRPr="00905689" w:rsidRDefault="00BB13F4" w:rsidP="00637F69">
            <w:pPr>
              <w:jc w:val="center"/>
              <w:rPr>
                <w:color w:val="auto"/>
                <w:szCs w:val="28"/>
              </w:rPr>
            </w:pPr>
            <w:r w:rsidRPr="00905689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BD5141" w14:textId="7C0AC9AD" w:rsidR="00EA1A19" w:rsidRPr="00905689" w:rsidRDefault="00207C8E" w:rsidP="00774987">
            <w:pPr>
              <w:jc w:val="center"/>
            </w:pPr>
            <w:r w:rsidRPr="00905689">
              <w:rPr>
                <w:color w:val="000000"/>
              </w:rPr>
              <w:t>5800</w:t>
            </w:r>
          </w:p>
        </w:tc>
      </w:tr>
      <w:tr w:rsidR="00637F69" w14:paraId="2B893D38" w14:textId="77777777" w:rsidTr="00D536BA">
        <w:trPr>
          <w:trHeight w:val="350"/>
        </w:trPr>
        <w:tc>
          <w:tcPr>
            <w:tcW w:w="65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6642A" w14:textId="77777777" w:rsidR="00637F69" w:rsidRDefault="00637F69" w:rsidP="00D536BA">
            <w:pPr>
              <w:jc w:val="righ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Provizoriskā tirgus cena, </w:t>
            </w:r>
            <w:r>
              <w:rPr>
                <w:color w:val="auto"/>
              </w:rPr>
              <w:t xml:space="preserve">par kādu Valsts ieņēmumu dienests varētu realizēt transportlīdzekļus, </w:t>
            </w:r>
            <w:r>
              <w:rPr>
                <w:color w:val="auto"/>
                <w:szCs w:val="28"/>
              </w:rPr>
              <w:t>kopā (</w:t>
            </w:r>
            <w:r>
              <w:rPr>
                <w:i/>
                <w:iCs/>
                <w:color w:val="auto"/>
                <w:szCs w:val="28"/>
              </w:rPr>
              <w:t>euro</w:t>
            </w:r>
            <w:r>
              <w:rPr>
                <w:color w:val="auto"/>
                <w:szCs w:val="28"/>
              </w:rPr>
              <w:t>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86D7E0B" w14:textId="4BE36B70" w:rsidR="00637F69" w:rsidRDefault="00E526A7" w:rsidP="000B424A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38800</w:t>
            </w:r>
          </w:p>
        </w:tc>
      </w:tr>
    </w:tbl>
    <w:p w14:paraId="4AFE6349" w14:textId="77777777" w:rsidR="00637F69" w:rsidRPr="00787A6E" w:rsidRDefault="00637F69" w:rsidP="00637F69">
      <w:pPr>
        <w:rPr>
          <w:color w:val="auto"/>
          <w:szCs w:val="28"/>
        </w:rPr>
      </w:pPr>
    </w:p>
    <w:p w14:paraId="1C33CE79" w14:textId="230AD9CC" w:rsidR="00637F69" w:rsidRPr="00824A73" w:rsidRDefault="00637F69" w:rsidP="00637F69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Piezīme. *</w:t>
      </w:r>
      <w:r w:rsidR="00A508B9">
        <w:rPr>
          <w:sz w:val="24"/>
          <w:szCs w:val="24"/>
        </w:rPr>
        <w:t> </w:t>
      </w:r>
      <w:r>
        <w:rPr>
          <w:sz w:val="24"/>
          <w:szCs w:val="24"/>
          <w:shd w:val="clear" w:color="auto" w:fill="FFFFFF"/>
        </w:rPr>
        <w:t>Valstij piekritīgiem transportlīdzekļiem netiek noteikta bilances vērtība, tie tiek uzskaitīti tikai skaitliskā izteiksmē.</w:t>
      </w:r>
    </w:p>
    <w:sectPr w:rsidR="00637F69" w:rsidRPr="00824A73" w:rsidSect="00824A73">
      <w:footerReference w:type="default" r:id="rId6"/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37C8F" w14:textId="77777777" w:rsidR="00177D14" w:rsidRDefault="00177D14" w:rsidP="005E5794">
      <w:r>
        <w:separator/>
      </w:r>
    </w:p>
  </w:endnote>
  <w:endnote w:type="continuationSeparator" w:id="0">
    <w:p w14:paraId="542F0A66" w14:textId="77777777" w:rsidR="00177D14" w:rsidRDefault="00177D14" w:rsidP="005E5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DE802" w14:textId="3C15D0CF" w:rsidR="00440C28" w:rsidRPr="00440C28" w:rsidRDefault="00440C28">
    <w:pPr>
      <w:pStyle w:val="Footer"/>
      <w:rPr>
        <w:sz w:val="16"/>
        <w:szCs w:val="16"/>
      </w:rPr>
    </w:pPr>
    <w:r w:rsidRPr="00440C28">
      <w:rPr>
        <w:sz w:val="16"/>
        <w:szCs w:val="16"/>
      </w:rPr>
      <w:t>R3208_3p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6AD61" w14:textId="77777777" w:rsidR="00177D14" w:rsidRDefault="00177D14" w:rsidP="005E5794">
      <w:r>
        <w:separator/>
      </w:r>
    </w:p>
  </w:footnote>
  <w:footnote w:type="continuationSeparator" w:id="0">
    <w:p w14:paraId="1AFE4D0D" w14:textId="77777777" w:rsidR="00177D14" w:rsidRDefault="00177D14" w:rsidP="005E57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F69"/>
    <w:rsid w:val="00066724"/>
    <w:rsid w:val="000B424A"/>
    <w:rsid w:val="00177D14"/>
    <w:rsid w:val="00181A8A"/>
    <w:rsid w:val="001A4757"/>
    <w:rsid w:val="00207C8E"/>
    <w:rsid w:val="002D4C29"/>
    <w:rsid w:val="00382C5C"/>
    <w:rsid w:val="00440C28"/>
    <w:rsid w:val="004904F5"/>
    <w:rsid w:val="005255DC"/>
    <w:rsid w:val="00530E31"/>
    <w:rsid w:val="005825FE"/>
    <w:rsid w:val="005E5794"/>
    <w:rsid w:val="00637F69"/>
    <w:rsid w:val="00774987"/>
    <w:rsid w:val="00867A20"/>
    <w:rsid w:val="00905689"/>
    <w:rsid w:val="009305C2"/>
    <w:rsid w:val="009528C4"/>
    <w:rsid w:val="00A43DD6"/>
    <w:rsid w:val="00A508B9"/>
    <w:rsid w:val="00AC4AEF"/>
    <w:rsid w:val="00B6612B"/>
    <w:rsid w:val="00B77B6C"/>
    <w:rsid w:val="00BA56F1"/>
    <w:rsid w:val="00BB13F4"/>
    <w:rsid w:val="00C01861"/>
    <w:rsid w:val="00CC75DC"/>
    <w:rsid w:val="00CF2C81"/>
    <w:rsid w:val="00D35031"/>
    <w:rsid w:val="00D95EDE"/>
    <w:rsid w:val="00DD67D2"/>
    <w:rsid w:val="00E526A7"/>
    <w:rsid w:val="00EA1A19"/>
    <w:rsid w:val="00EE1BBC"/>
    <w:rsid w:val="00F60B0B"/>
    <w:rsid w:val="00FB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E7E40"/>
  <w15:chartTrackingRefBased/>
  <w15:docId w15:val="{4D142734-CD82-4FD8-B6F1-F0F1F5852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F69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header">
    <w:name w:val="paragraph_header"/>
    <w:basedOn w:val="Normal"/>
    <w:next w:val="Normal"/>
    <w:rsid w:val="00637F69"/>
    <w:pPr>
      <w:spacing w:before="280" w:after="28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579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794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E579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794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619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Alīna Sudnika</dc:creator>
  <cp:keywords/>
  <dc:description/>
  <cp:lastModifiedBy>Aija Šurna</cp:lastModifiedBy>
  <cp:revision>2</cp:revision>
  <dcterms:created xsi:type="dcterms:W3CDTF">2023-12-21T10:51:00Z</dcterms:created>
  <dcterms:modified xsi:type="dcterms:W3CDTF">2023-12-21T10:51:00Z</dcterms:modified>
</cp:coreProperties>
</file>