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"Kalnamuižas kraujas"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953000" cy="44386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953000" cy="4438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noteikumu_projekts_p149_21-TA-634.docx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