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"Raiskuma Sarkanās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