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"Kvēpenes ala"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0482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0482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