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stacionārām psihiatriskās ārstniecības iestādēm par vienotiem iekšējās kārtības standartiem pacientu ierobežošanai un pacientu un viņam adresēto sūtījumu (pienesumu) pārmeklēšanai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23-TA-2876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