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""Par Ministru kabineta 2026. gada 20.janvāra sēdes protokollēmuma (protokols Nr.2 36.§) 4.un 8.punktā dotā uzdevuma izpildi""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zināšanai iesniegto informatīvo ziņojumu.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26-TA-222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