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Gājēja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486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619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Gājēja kontroles talona izmērs – 70 x 100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