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primāro lauksaimniecības produktu ražotājam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noteikumu_konsolidētā_versija_p1_25-TA-2727.docx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