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1215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19. decembrī (prot. Nr. 54 31.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2023. gada 4. jūlija rīkojumā Nr. 404 "Par konceptuālo ziņojumu "Par vienotā pakalpojumu centra izveidi valsts pārvaldē""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4. jūlija rīkojumā Nr. 404 "Par konceptuālo ziņojumu "Par vienotā pakalpojumu centra izveidi valsts pārvaldē"" (Latvijas Vēstnesis, 2023, 129.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Atbalstīt konceptuālajā ziņojumā "Par vienotā pakalpojumu centra izveidi valsts pārvaldē" (turpmāk – konceptuālais ziņojums) ietverto vienotā pakalpojumu centra (turpmāk – pakalpojumu centrs) izveides modeļa 2. risinājumu un tā paātrinātu ieviešanu atbilstoši konceptuālā ziņojuma 6. nodaļā noteiktajai secībai, tai skaitā: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 vienotu finanšu grāmatvedības un personāla lietvedības, budžeta plānošanas un finanšu vadības, cilvēkresursu vadības, mācību un attīstības IT risinājumu ieviešanu;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 ministriju un to padotības iestāžu grāmatvedības speciālistu centralizāciju pakalpojumu centrā."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prezidentes vietā - 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24-TA-3092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24-TA-3092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rīkojuma_(grozījumu)_projekts_24-TA-3092.docx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